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A1AB" w14:textId="21973446" w:rsidR="003202C8" w:rsidRPr="00F40036" w:rsidRDefault="00985C15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            </w:t>
      </w:r>
      <w:r w:rsidR="003202C8" w:rsidRPr="00F40036">
        <w:rPr>
          <w:rFonts w:ascii="Times New Roman CYR" w:hAnsi="Times New Roman CYR" w:cs="Times New Roman CYR"/>
          <w:b/>
          <w:sz w:val="40"/>
          <w:szCs w:val="40"/>
        </w:rPr>
        <w:t>АДМИНИСТРАЦИЯ</w:t>
      </w:r>
      <w:r>
        <w:rPr>
          <w:rFonts w:ascii="Times New Roman CYR" w:hAnsi="Times New Roman CYR" w:cs="Times New Roman CYR"/>
          <w:b/>
          <w:sz w:val="40"/>
          <w:szCs w:val="40"/>
        </w:rPr>
        <w:t xml:space="preserve">   </w:t>
      </w:r>
    </w:p>
    <w:p w14:paraId="3E230280" w14:textId="77777777" w:rsidR="003202C8" w:rsidRPr="00F40036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F40036">
        <w:rPr>
          <w:rFonts w:ascii="Times New Roman CYR" w:hAnsi="Times New Roman CYR" w:cs="Times New Roman CYR"/>
          <w:b/>
          <w:sz w:val="40"/>
          <w:szCs w:val="40"/>
        </w:rPr>
        <w:t>МУНИЦИПАЛЬНОГО ОБРАЗОВАНИЯ</w:t>
      </w:r>
    </w:p>
    <w:p w14:paraId="6023C782" w14:textId="77777777" w:rsidR="003202C8" w:rsidRPr="00F40036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F40036">
        <w:rPr>
          <w:rFonts w:ascii="Times New Roman CYR" w:hAnsi="Times New Roman CYR" w:cs="Times New Roman CYR"/>
          <w:b/>
          <w:sz w:val="40"/>
          <w:szCs w:val="40"/>
        </w:rPr>
        <w:t xml:space="preserve">ПЕРВОМАЙСКОЕ СЕЛЬСКОЕ ПОСЕЛЕНИЕ </w:t>
      </w:r>
    </w:p>
    <w:p w14:paraId="57A9AC5A" w14:textId="77777777"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45E8A4" w14:textId="77777777" w:rsid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14:paraId="4BFA9D4A" w14:textId="493A85A9" w:rsidR="003202C8" w:rsidRPr="003202C8" w:rsidRDefault="003E4233" w:rsidP="002512E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18.12.2023</w:t>
      </w:r>
      <w:r w:rsidR="00CC0936">
        <w:rPr>
          <w:sz w:val="28"/>
          <w:szCs w:val="28"/>
        </w:rPr>
        <w:t xml:space="preserve">              </w:t>
      </w:r>
      <w:r w:rsidR="003202C8">
        <w:rPr>
          <w:sz w:val="28"/>
          <w:szCs w:val="28"/>
        </w:rPr>
        <w:t xml:space="preserve">                                                                   </w:t>
      </w:r>
      <w:r w:rsidR="002512E7">
        <w:rPr>
          <w:sz w:val="28"/>
          <w:szCs w:val="28"/>
        </w:rPr>
        <w:t xml:space="preserve">               </w:t>
      </w:r>
      <w:r w:rsidR="003202C8">
        <w:rPr>
          <w:sz w:val="28"/>
          <w:szCs w:val="28"/>
        </w:rPr>
        <w:t xml:space="preserve">№ </w:t>
      </w:r>
      <w:r>
        <w:rPr>
          <w:sz w:val="28"/>
          <w:szCs w:val="28"/>
        </w:rPr>
        <w:t>358</w:t>
      </w:r>
    </w:p>
    <w:p w14:paraId="6871052F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14:paraId="52E0CC17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14:paraId="15027D67" w14:textId="1E2C1F68"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85C15">
        <w:rPr>
          <w:bCs/>
          <w:kern w:val="32"/>
          <w:sz w:val="28"/>
          <w:szCs w:val="28"/>
        </w:rPr>
        <w:t>4</w:t>
      </w:r>
      <w:r w:rsidRPr="003202C8">
        <w:rPr>
          <w:bCs/>
          <w:kern w:val="32"/>
          <w:sz w:val="28"/>
          <w:szCs w:val="28"/>
        </w:rPr>
        <w:t xml:space="preserve"> год в сфере муниципального </w:t>
      </w:r>
      <w:r w:rsidR="00EC0276" w:rsidRPr="00861BE6">
        <w:rPr>
          <w:bCs/>
          <w:kern w:val="32"/>
          <w:sz w:val="28"/>
          <w:szCs w:val="28"/>
        </w:rPr>
        <w:t>контроля</w:t>
      </w:r>
      <w:r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14:paraId="1B91933D" w14:textId="77777777"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ACA5531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14:paraId="7F32FDF5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14:paraId="624592F1" w14:textId="0C86A878"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85C15">
        <w:rPr>
          <w:bCs/>
          <w:kern w:val="32"/>
          <w:sz w:val="28"/>
          <w:szCs w:val="28"/>
        </w:rPr>
        <w:t>4</w:t>
      </w:r>
      <w:r w:rsidRPr="003202C8">
        <w:rPr>
          <w:bCs/>
          <w:kern w:val="32"/>
          <w:sz w:val="28"/>
          <w:szCs w:val="28"/>
        </w:rPr>
        <w:t xml:space="preserve"> год в сфере </w:t>
      </w:r>
      <w:r w:rsidR="00861BE6">
        <w:rPr>
          <w:bCs/>
          <w:kern w:val="32"/>
          <w:sz w:val="28"/>
          <w:szCs w:val="28"/>
        </w:rPr>
        <w:t>муниципального</w:t>
      </w:r>
      <w:r w:rsidR="00EC027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EC027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 xml:space="preserve">в </w:t>
      </w:r>
      <w:r w:rsidR="00EC0276" w:rsidRPr="00EC0276">
        <w:rPr>
          <w:bCs/>
          <w:kern w:val="32"/>
          <w:sz w:val="28"/>
          <w:szCs w:val="28"/>
        </w:rPr>
        <w:t>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14:paraId="222319F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2. Обнаро</w:t>
      </w:r>
      <w:r w:rsidR="002512E7">
        <w:rPr>
          <w:sz w:val="28"/>
          <w:szCs w:val="28"/>
        </w:rPr>
        <w:t xml:space="preserve">довать настоящее постановление </w:t>
      </w:r>
      <w:r w:rsidRPr="003202C8">
        <w:rPr>
          <w:sz w:val="28"/>
          <w:szCs w:val="28"/>
        </w:rPr>
        <w:t xml:space="preserve">в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14:paraId="37A80095" w14:textId="1D04C74A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</w:t>
      </w:r>
      <w:r w:rsidR="00985C15">
        <w:rPr>
          <w:sz w:val="28"/>
          <w:szCs w:val="28"/>
        </w:rPr>
        <w:t>4</w:t>
      </w:r>
      <w:r w:rsidRPr="003202C8">
        <w:rPr>
          <w:sz w:val="28"/>
          <w:szCs w:val="28"/>
        </w:rPr>
        <w:t xml:space="preserve"> года.</w:t>
      </w:r>
    </w:p>
    <w:p w14:paraId="432B2487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</w:t>
      </w:r>
      <w:r w:rsidR="002512E7">
        <w:rPr>
          <w:sz w:val="28"/>
          <w:szCs w:val="28"/>
        </w:rPr>
        <w:t xml:space="preserve"> ведущего</w:t>
      </w:r>
      <w:r w:rsidRPr="003202C8">
        <w:rPr>
          <w:sz w:val="28"/>
          <w:szCs w:val="28"/>
        </w:rPr>
        <w:t xml:space="preserve"> специалиста.</w:t>
      </w:r>
    </w:p>
    <w:p w14:paraId="45C767E5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DE99DAD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14:paraId="5652B563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Первомайского сельского поселения                                С.И.Ланский</w:t>
      </w:r>
    </w:p>
    <w:p w14:paraId="3E057201" w14:textId="6DBBAB9B" w:rsidR="003202C8" w:rsidRDefault="003202C8" w:rsidP="00EC0276">
      <w:pPr>
        <w:widowControl w:val="0"/>
        <w:autoSpaceDE w:val="0"/>
        <w:autoSpaceDN w:val="0"/>
        <w:adjustRightInd w:val="0"/>
        <w:jc w:val="both"/>
      </w:pPr>
    </w:p>
    <w:p w14:paraId="53B35BD5" w14:textId="22D6E468" w:rsidR="00F40036" w:rsidRDefault="00F40036" w:rsidP="00EC0276">
      <w:pPr>
        <w:widowControl w:val="0"/>
        <w:autoSpaceDE w:val="0"/>
        <w:autoSpaceDN w:val="0"/>
        <w:adjustRightInd w:val="0"/>
        <w:jc w:val="both"/>
      </w:pPr>
    </w:p>
    <w:p w14:paraId="29051E15" w14:textId="77777777" w:rsidR="00F40036" w:rsidRPr="003202C8" w:rsidRDefault="00F40036" w:rsidP="00EC0276">
      <w:pPr>
        <w:widowControl w:val="0"/>
        <w:autoSpaceDE w:val="0"/>
        <w:autoSpaceDN w:val="0"/>
        <w:adjustRightInd w:val="0"/>
        <w:jc w:val="both"/>
      </w:pPr>
    </w:p>
    <w:p w14:paraId="71F35E70" w14:textId="77777777" w:rsidR="003202C8" w:rsidRDefault="003202C8" w:rsidP="0014123D"/>
    <w:p w14:paraId="207AD2DE" w14:textId="77777777" w:rsidR="002512E7" w:rsidRDefault="003E43BF" w:rsidP="0014123D">
      <w:pPr>
        <w:ind w:firstLine="567"/>
        <w:jc w:val="right"/>
      </w:pPr>
      <w:r>
        <w:lastRenderedPageBreak/>
        <w:t xml:space="preserve">Приложение </w:t>
      </w:r>
    </w:p>
    <w:p w14:paraId="22F862F2" w14:textId="77777777" w:rsidR="003E43BF" w:rsidRDefault="0014123D" w:rsidP="0014123D">
      <w:pPr>
        <w:ind w:firstLine="567"/>
        <w:jc w:val="right"/>
      </w:pPr>
      <w:r>
        <w:t>к Постановлению Администрации</w:t>
      </w:r>
    </w:p>
    <w:p w14:paraId="2DF89EA7" w14:textId="77777777"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14:paraId="35EB441C" w14:textId="23D012EC" w:rsidR="003E43BF" w:rsidRDefault="003E43BF" w:rsidP="003E43BF">
      <w:pPr>
        <w:ind w:firstLine="567"/>
        <w:jc w:val="right"/>
      </w:pPr>
      <w:r>
        <w:t xml:space="preserve">от </w:t>
      </w:r>
      <w:r w:rsidR="003E4233">
        <w:t>18.12.2023 №358</w:t>
      </w:r>
    </w:p>
    <w:p w14:paraId="1DA0BF0A" w14:textId="77777777" w:rsidR="003E43BF" w:rsidRDefault="003E43BF" w:rsidP="003E43BF">
      <w:pPr>
        <w:ind w:firstLine="567"/>
        <w:jc w:val="both"/>
      </w:pPr>
    </w:p>
    <w:p w14:paraId="3ACDA672" w14:textId="77777777"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7725A6" w14:textId="77777777" w:rsidR="007C4FC0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Программа</w:t>
      </w:r>
    </w:p>
    <w:p w14:paraId="3BEC4106" w14:textId="79D0976B" w:rsidR="00861BE6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85C15">
        <w:rPr>
          <w:b/>
          <w:sz w:val="28"/>
          <w:szCs w:val="28"/>
        </w:rPr>
        <w:t>4</w:t>
      </w:r>
      <w:r w:rsidRPr="00896B0D">
        <w:rPr>
          <w:b/>
          <w:sz w:val="28"/>
          <w:szCs w:val="28"/>
        </w:rPr>
        <w:t xml:space="preserve"> год в сфере</w:t>
      </w:r>
      <w:r w:rsidR="00861BE6">
        <w:rPr>
          <w:b/>
          <w:sz w:val="28"/>
          <w:szCs w:val="28"/>
        </w:rPr>
        <w:t xml:space="preserve"> муниципального</w:t>
      </w:r>
      <w:r w:rsidR="00EC0276">
        <w:rPr>
          <w:b/>
          <w:sz w:val="28"/>
          <w:szCs w:val="28"/>
        </w:rPr>
        <w:t xml:space="preserve"> контроля </w:t>
      </w:r>
      <w:r w:rsidR="00861BE6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61BE6">
        <w:rPr>
          <w:b/>
          <w:sz w:val="28"/>
          <w:szCs w:val="28"/>
        </w:rPr>
        <w:t xml:space="preserve"> </w:t>
      </w:r>
      <w:r w:rsidR="00EC0276" w:rsidRPr="00861BE6">
        <w:rPr>
          <w:b/>
          <w:sz w:val="28"/>
          <w:szCs w:val="28"/>
        </w:rPr>
        <w:t>в</w:t>
      </w:r>
      <w:r w:rsidRPr="00861BE6">
        <w:rPr>
          <w:b/>
          <w:sz w:val="28"/>
          <w:szCs w:val="28"/>
        </w:rPr>
        <w:t xml:space="preserve"> </w:t>
      </w:r>
      <w:r w:rsidRPr="00896B0D">
        <w:rPr>
          <w:b/>
          <w:sz w:val="28"/>
          <w:szCs w:val="28"/>
        </w:rPr>
        <w:t>муниципа</w:t>
      </w:r>
      <w:r w:rsidR="00EC0276">
        <w:rPr>
          <w:b/>
          <w:sz w:val="28"/>
          <w:szCs w:val="28"/>
        </w:rPr>
        <w:t>льном образовании</w:t>
      </w:r>
    </w:p>
    <w:p w14:paraId="7187566C" w14:textId="77777777" w:rsidR="003E43BF" w:rsidRPr="00896B0D" w:rsidRDefault="009F244D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 Первомайское сельское поселение</w:t>
      </w:r>
    </w:p>
    <w:p w14:paraId="700B65DE" w14:textId="77777777" w:rsidR="003E43BF" w:rsidRPr="00896B0D" w:rsidRDefault="003E43BF" w:rsidP="00861BE6">
      <w:pPr>
        <w:ind w:firstLine="567"/>
        <w:jc w:val="center"/>
        <w:rPr>
          <w:sz w:val="28"/>
          <w:szCs w:val="28"/>
        </w:rPr>
      </w:pPr>
    </w:p>
    <w:p w14:paraId="004FE093" w14:textId="1252F1B8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985C15">
        <w:rPr>
          <w:sz w:val="28"/>
          <w:szCs w:val="28"/>
        </w:rPr>
        <w:t>4</w:t>
      </w:r>
      <w:r w:rsidRPr="00896B0D">
        <w:rPr>
          <w:sz w:val="28"/>
          <w:szCs w:val="28"/>
        </w:rPr>
        <w:t xml:space="preserve"> год в</w:t>
      </w:r>
      <w:r w:rsidR="00861BE6">
        <w:rPr>
          <w:sz w:val="28"/>
          <w:szCs w:val="28"/>
        </w:rPr>
        <w:t xml:space="preserve"> сфере муниципального</w:t>
      </w:r>
      <w:r w:rsidRPr="00896B0D">
        <w:rPr>
          <w:sz w:val="28"/>
          <w:szCs w:val="28"/>
        </w:rPr>
        <w:t xml:space="preserve"> контроля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96B0D">
        <w:rPr>
          <w:sz w:val="28"/>
          <w:szCs w:val="28"/>
        </w:rPr>
        <w:t xml:space="preserve"> </w:t>
      </w:r>
      <w:r w:rsidRPr="00896B0D">
        <w:rPr>
          <w:sz w:val="28"/>
          <w:szCs w:val="28"/>
        </w:rPr>
        <w:t>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36722AC" w14:textId="77777777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14:paraId="76A9EDF5" w14:textId="77777777"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01AD787" w14:textId="0170A3AB" w:rsidR="003E43BF" w:rsidRPr="00896B0D" w:rsidRDefault="003D704E" w:rsidP="003E4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3E43BF" w:rsidRPr="00896B0D">
        <w:rPr>
          <w:b/>
          <w:sz w:val="28"/>
          <w:szCs w:val="28"/>
        </w:rPr>
        <w:t>1. Анализ текущего состояния осущест</w:t>
      </w:r>
      <w:r w:rsidR="002512E7">
        <w:rPr>
          <w:b/>
          <w:sz w:val="28"/>
          <w:szCs w:val="28"/>
        </w:rPr>
        <w:t>вления муниципального</w:t>
      </w:r>
      <w:r w:rsidR="003E43BF" w:rsidRPr="00896B0D">
        <w:rPr>
          <w:b/>
          <w:sz w:val="28"/>
          <w:szCs w:val="28"/>
        </w:rPr>
        <w:t xml:space="preserve"> контроля,</w:t>
      </w:r>
      <w:r w:rsidR="002512E7" w:rsidRPr="002512E7">
        <w:rPr>
          <w:b/>
          <w:bCs/>
          <w:kern w:val="32"/>
          <w:sz w:val="28"/>
          <w:szCs w:val="28"/>
        </w:rPr>
        <w:t xml:space="preserve"> </w:t>
      </w:r>
      <w:r w:rsidR="002512E7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E43BF" w:rsidRPr="00896B0D">
        <w:rPr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0CB4E4D" w14:textId="77777777"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14:paraId="2287CE5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861BE6">
        <w:rPr>
          <w:sz w:val="28"/>
          <w:szCs w:val="28"/>
        </w:rPr>
        <w:t>онтроля: муниципальный</w:t>
      </w:r>
      <w:r w:rsidRPr="00896B0D">
        <w:rPr>
          <w:sz w:val="28"/>
          <w:szCs w:val="28"/>
        </w:rPr>
        <w:t xml:space="preserve"> контроль</w:t>
      </w:r>
      <w:r w:rsidR="00861BE6"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96B0D">
        <w:rPr>
          <w:sz w:val="28"/>
          <w:szCs w:val="28"/>
        </w:rPr>
        <w:t>.</w:t>
      </w:r>
    </w:p>
    <w:p w14:paraId="4F03CEC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</w:t>
      </w:r>
      <w:r w:rsidRPr="00896B0D">
        <w:rPr>
          <w:sz w:val="28"/>
          <w:szCs w:val="28"/>
        </w:rPr>
        <w:t>,</w:t>
      </w:r>
      <w:r w:rsidR="00786E72">
        <w:rPr>
          <w:sz w:val="28"/>
          <w:szCs w:val="28"/>
        </w:rPr>
        <w:t xml:space="preserve"> в соответствии </w:t>
      </w:r>
      <w:r w:rsidR="00861BE6" w:rsidRPr="00472466">
        <w:rPr>
          <w:color w:val="000000"/>
          <w:sz w:val="28"/>
          <w:szCs w:val="28"/>
        </w:rPr>
        <w:t xml:space="preserve">со статьей 23.14 Федерального закона от 27.07.2010 </w:t>
      </w:r>
      <w:r w:rsidR="00861BE6" w:rsidRPr="00472466">
        <w:rPr>
          <w:color w:val="000000"/>
          <w:sz w:val="28"/>
          <w:szCs w:val="28"/>
        </w:rPr>
        <w:br/>
        <w:t xml:space="preserve">№ 190-ФЗ «О теплоснабжении», Федеральным законом от 31.07.2020 № 248-ФЗ «О государственном контроле (надзоре) и муниципальном контроле в </w:t>
      </w:r>
      <w:r w:rsidR="00861BE6" w:rsidRPr="00472466">
        <w:rPr>
          <w:color w:val="000000"/>
          <w:sz w:val="28"/>
          <w:szCs w:val="28"/>
        </w:rPr>
        <w:lastRenderedPageBreak/>
        <w:t>Российской Федерации»</w:t>
      </w:r>
      <w:r w:rsidRPr="00896B0D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 </w:t>
      </w:r>
    </w:p>
    <w:p w14:paraId="6021573A" w14:textId="77777777" w:rsidR="00786E72" w:rsidRPr="00786E72" w:rsidRDefault="0056140E" w:rsidP="00786E7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</w:t>
      </w:r>
      <w:r w:rsidR="00786E72" w:rsidRPr="003A77B9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</w:t>
      </w:r>
      <w:r w:rsidR="00786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теплоснабжения 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за соблюдением: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Первомайское сельское поселение,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786E72" w:rsidRPr="00786E72">
        <w:rPr>
          <w:rFonts w:ascii="Times New Roman" w:hAnsi="Times New Roman" w:cs="Times New Roman"/>
          <w:color w:val="000000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7A1C3438" w14:textId="2EDA7A25" w:rsidR="0056140E" w:rsidRPr="002512E7" w:rsidRDefault="0016416F" w:rsidP="00251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</w:t>
      </w:r>
      <w:r w:rsidR="004C0242">
        <w:rPr>
          <w:sz w:val="28"/>
          <w:szCs w:val="28"/>
        </w:rPr>
        <w:t>поселение муниципальный</w:t>
      </w:r>
      <w:r>
        <w:rPr>
          <w:sz w:val="28"/>
          <w:szCs w:val="28"/>
        </w:rPr>
        <w:t xml:space="preserve"> контроль</w:t>
      </w:r>
      <w:r w:rsidR="004C02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0242" w:rsidRPr="004C0242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C0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соответствии Жилищного кодекса Российской Федерации, </w:t>
      </w:r>
      <w:r w:rsidRPr="002512E7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</w:t>
      </w:r>
      <w:r w:rsidR="00F40036">
        <w:rPr>
          <w:sz w:val="28"/>
          <w:szCs w:val="28"/>
        </w:rPr>
        <w:t>39 от 30.09.2021</w:t>
      </w:r>
      <w:r w:rsidRPr="002512E7">
        <w:rPr>
          <w:sz w:val="28"/>
          <w:szCs w:val="28"/>
        </w:rPr>
        <w:t xml:space="preserve"> «Об утверждении Положения по осуществлению муниципальног</w:t>
      </w:r>
      <w:r w:rsidR="002512E7">
        <w:rPr>
          <w:sz w:val="28"/>
          <w:szCs w:val="28"/>
        </w:rPr>
        <w:t xml:space="preserve">о контроля </w:t>
      </w:r>
      <w:r w:rsidR="002512E7" w:rsidRPr="002512E7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512E7">
        <w:rPr>
          <w:sz w:val="28"/>
          <w:szCs w:val="28"/>
        </w:rPr>
        <w:t xml:space="preserve"> в муниципальном</w:t>
      </w:r>
      <w:r w:rsidRPr="002512E7">
        <w:rPr>
          <w:sz w:val="28"/>
          <w:szCs w:val="28"/>
        </w:rPr>
        <w:t xml:space="preserve"> образовании Первомайское сельское поселение».</w:t>
      </w:r>
    </w:p>
    <w:p w14:paraId="2608D271" w14:textId="58B16B35" w:rsidR="00F40036" w:rsidRPr="00F40036" w:rsidRDefault="00F40036" w:rsidP="00F40036">
      <w:pPr>
        <w:jc w:val="both"/>
        <w:rPr>
          <w:sz w:val="28"/>
          <w:szCs w:val="28"/>
        </w:rPr>
      </w:pPr>
      <w:r w:rsidRPr="00F40036">
        <w:rPr>
          <w:sz w:val="28"/>
          <w:szCs w:val="28"/>
        </w:rPr>
        <w:t xml:space="preserve">       1.3. В связи с тем, что ранее данный вид контроля </w:t>
      </w:r>
      <w:r w:rsidR="00DE708B">
        <w:rPr>
          <w:sz w:val="28"/>
          <w:szCs w:val="28"/>
        </w:rPr>
        <w:t xml:space="preserve">в 2023 году </w:t>
      </w:r>
      <w:r w:rsidRPr="00F40036">
        <w:rPr>
          <w:sz w:val="28"/>
          <w:szCs w:val="28"/>
        </w:rPr>
        <w:t>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270C349E" w14:textId="77A59317" w:rsidR="00FE74EF" w:rsidRPr="004C0242" w:rsidRDefault="00FE74EF" w:rsidP="002512E7">
      <w:pPr>
        <w:ind w:firstLine="567"/>
        <w:jc w:val="both"/>
        <w:rPr>
          <w:sz w:val="28"/>
          <w:szCs w:val="28"/>
        </w:rPr>
      </w:pPr>
    </w:p>
    <w:p w14:paraId="5755B7C0" w14:textId="284DA838" w:rsidR="003E43BF" w:rsidRPr="00896B0D" w:rsidRDefault="003D704E" w:rsidP="003E43B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0E771A4B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14:paraId="308940DF" w14:textId="6FF77687" w:rsidR="003E43BF" w:rsidRPr="00896B0D" w:rsidRDefault="003E43BF" w:rsidP="00F40036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14:paraId="1C8A77BE" w14:textId="090CA661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43BF" w:rsidRPr="00896B0D">
        <w:rPr>
          <w:sz w:val="28"/>
          <w:szCs w:val="28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7206781" w14:textId="4CD5A49B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896B0D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12F6B2D" w14:textId="3C95A45D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3BF" w:rsidRPr="00896B0D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32F5060" w14:textId="55BD6F7E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896B0D">
        <w:rPr>
          <w:sz w:val="28"/>
          <w:szCs w:val="28"/>
        </w:rPr>
        <w:t>) снижение административной нагрузки на контролируемых лиц;</w:t>
      </w:r>
    </w:p>
    <w:p w14:paraId="192B411B" w14:textId="2C77E80A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3BF" w:rsidRPr="00896B0D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2B6D59B3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14:paraId="1D1702A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14:paraId="16CDA1F7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9CB4207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14:paraId="35B0FF11" w14:textId="77777777"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6235FC5A" w14:textId="3C4E5D28" w:rsidR="003E43BF" w:rsidRPr="00896B0D" w:rsidRDefault="003D704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C1EE5FB" w14:textId="77777777"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14:paraId="52B21C1B" w14:textId="77777777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9AD7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  п/п</w:t>
            </w:r>
          </w:p>
          <w:p w14:paraId="69319669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4199B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14:paraId="51371285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E4F8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FEBB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14:paraId="4DC84D07" w14:textId="77777777" w:rsidTr="002512E7">
        <w:trPr>
          <w:trHeight w:hRule="exact" w:val="28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D1F4A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60770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61E83E4F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AB48BF" w14:textId="77777777"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129E61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2C4A8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F3D91" w14:textId="77777777"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14:paraId="14F9CA08" w14:textId="77777777"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14:paraId="31819684" w14:textId="77777777" w:rsidTr="004C0242">
        <w:trPr>
          <w:trHeight w:hRule="exact" w:val="76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FE142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1610A" w14:textId="77777777"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60E4A216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3E2AFD95" w14:textId="77777777" w:rsidR="002512E7" w:rsidRDefault="003E43BF" w:rsidP="004C02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</w:t>
            </w:r>
            <w:r w:rsidR="002512E7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 xml:space="preserve">влению муниципального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контроля,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</w:t>
            </w:r>
            <w:r w:rsidR="002512E7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строительству,</w:t>
            </w:r>
          </w:p>
          <w:p w14:paraId="124F23EF" w14:textId="77777777" w:rsidR="00DE36A0" w:rsidRDefault="002512E7" w:rsidP="004C0242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теплоснабжения</w:t>
            </w:r>
            <w:r w:rsid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,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который утверждается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реконструкции и (или) модернизации объектов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>Главой Первомайского сельского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14:paraId="01224365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803CAE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A4A186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D56D80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14:paraId="68D6CB86" w14:textId="77777777"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134AAF9F" w14:textId="77777777"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0155E" w14:textId="77777777"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0903D" w14:textId="77777777"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  <w:p w14:paraId="2B2A4CE0" w14:textId="77777777" w:rsidR="002512E7" w:rsidRDefault="002512E7" w:rsidP="0025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14:paraId="10D4099D" w14:textId="77777777"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14:paraId="20356F8C" w14:textId="77777777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80E8F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35E2A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2AD03F69" w14:textId="77777777"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21D63EF" w14:textId="77777777"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F7190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45B74" w14:textId="77777777" w:rsidR="003E43BF" w:rsidRPr="00896B0D" w:rsidRDefault="004C0242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</w:p>
        </w:tc>
      </w:tr>
      <w:tr w:rsidR="003E43BF" w:rsidRPr="00896B0D" w14:paraId="1C7246AB" w14:textId="77777777" w:rsidTr="004C0242">
        <w:trPr>
          <w:trHeight w:hRule="exact" w:val="119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511D2" w14:textId="77777777"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97577" w14:textId="77777777" w:rsidR="003E43BF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7BC546EB" w14:textId="77777777" w:rsidR="003D704E" w:rsidRPr="001C3C22" w:rsidRDefault="003D704E" w:rsidP="003D704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22">
              <w:rPr>
                <w:rFonts w:ascii="Times New Roman" w:hAnsi="Times New Roman" w:cs="Times New Roman"/>
                <w:sz w:val="28"/>
                <w:szCs w:val="28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6C1757" w14:textId="219DA628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67C85EE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0CED1517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7E4ED909" w14:textId="77777777"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4C0242">
              <w:rPr>
                <w:rFonts w:ascii="Times New Roman" w:hAnsi="Times New Roman"/>
                <w:sz w:val="28"/>
                <w:szCs w:val="28"/>
              </w:rPr>
              <w:t>вления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E92BA0" w14:textId="77777777"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C0242">
              <w:rPr>
                <w:rFonts w:ascii="Times New Roman" w:hAnsi="Times New Roman"/>
                <w:sz w:val="28"/>
                <w:szCs w:val="28"/>
              </w:rPr>
              <w:t>рамках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B6E9E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F86E7" w14:textId="77777777"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72E26" w14:textId="77777777" w:rsidR="003E43BF" w:rsidRPr="00896B0D" w:rsidRDefault="004C0242" w:rsidP="004C02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  <w:r w:rsidR="003B350E" w:rsidRPr="00896B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670DBFF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15899F1A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5BA96968" w14:textId="77777777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0D3DA722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141697E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578CBB6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62BBCCA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66F669A5" w14:textId="0F0D9C74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837D94C" w14:textId="3197F334" w:rsidR="00F40036" w:rsidRDefault="00F40036" w:rsidP="003E43BF">
      <w:pPr>
        <w:ind w:firstLine="567"/>
        <w:jc w:val="center"/>
        <w:rPr>
          <w:sz w:val="28"/>
          <w:szCs w:val="28"/>
        </w:rPr>
      </w:pPr>
    </w:p>
    <w:p w14:paraId="2D59ED61" w14:textId="77777777" w:rsidR="00F40036" w:rsidRDefault="00F40036" w:rsidP="003E43BF">
      <w:pPr>
        <w:ind w:firstLine="567"/>
        <w:jc w:val="center"/>
        <w:rPr>
          <w:sz w:val="28"/>
          <w:szCs w:val="28"/>
        </w:rPr>
      </w:pPr>
    </w:p>
    <w:p w14:paraId="163FDE19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2B3821ED" w14:textId="77777777" w:rsidR="00DE36A0" w:rsidRPr="00896B0D" w:rsidRDefault="00DE36A0" w:rsidP="004C0242">
      <w:pPr>
        <w:rPr>
          <w:sz w:val="28"/>
          <w:szCs w:val="28"/>
        </w:rPr>
      </w:pPr>
    </w:p>
    <w:p w14:paraId="237A4775" w14:textId="5C4EA201" w:rsidR="003E43BF" w:rsidRPr="00896B0D" w:rsidRDefault="003D704E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Раздел </w:t>
      </w:r>
      <w:r w:rsidR="003E43BF"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25141C7C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4"/>
        <w:gridCol w:w="3057"/>
      </w:tblGrid>
      <w:tr w:rsidR="00E85347" w:rsidRPr="003C1ACE" w14:paraId="618BD8F0" w14:textId="77777777" w:rsidTr="001345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AE9E" w14:textId="77777777" w:rsidR="00E85347" w:rsidRPr="003C1ACE" w:rsidRDefault="00E85347" w:rsidP="001345DB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332" w14:textId="77777777" w:rsidR="00E85347" w:rsidRPr="003C1ACE" w:rsidRDefault="00E85347" w:rsidP="001345DB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Величина</w:t>
            </w:r>
          </w:p>
        </w:tc>
      </w:tr>
      <w:tr w:rsidR="00E85347" w:rsidRPr="003C1ACE" w14:paraId="4EF84FE9" w14:textId="77777777" w:rsidTr="001345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CBC" w14:textId="77777777" w:rsidR="00E85347" w:rsidRPr="003C1ACE" w:rsidRDefault="00E85347" w:rsidP="001345DB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835" w14:textId="77777777" w:rsidR="00E85347" w:rsidRPr="003C1ACE" w:rsidRDefault="00E85347" w:rsidP="001345DB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</w:t>
            </w:r>
          </w:p>
        </w:tc>
      </w:tr>
      <w:tr w:rsidR="00E85347" w:rsidRPr="003C1ACE" w14:paraId="6EE9B728" w14:textId="77777777" w:rsidTr="001345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280" w14:textId="77777777" w:rsidR="00E85347" w:rsidRPr="003C1ACE" w:rsidRDefault="00E85347" w:rsidP="001345DB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EB5" w14:textId="77777777" w:rsidR="00E85347" w:rsidRPr="003C1ACE" w:rsidRDefault="00E85347" w:rsidP="001345DB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 от числа обратившихся</w:t>
            </w:r>
          </w:p>
        </w:tc>
      </w:tr>
    </w:tbl>
    <w:p w14:paraId="7A3F9D6E" w14:textId="77777777" w:rsidR="009C2277" w:rsidRPr="00896B0D" w:rsidRDefault="009C2277">
      <w:pPr>
        <w:rPr>
          <w:sz w:val="28"/>
          <w:szCs w:val="28"/>
        </w:rPr>
      </w:pPr>
    </w:p>
    <w:sectPr w:rsidR="009C2277" w:rsidRPr="00896B0D" w:rsidSect="00F40036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74000494">
    <w:abstractNumId w:val="1"/>
  </w:num>
  <w:num w:numId="2" w16cid:durableId="97965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14123D"/>
    <w:rsid w:val="00154138"/>
    <w:rsid w:val="0016416F"/>
    <w:rsid w:val="002269C7"/>
    <w:rsid w:val="002512E7"/>
    <w:rsid w:val="003202C8"/>
    <w:rsid w:val="003B350E"/>
    <w:rsid w:val="003C66B3"/>
    <w:rsid w:val="003D704E"/>
    <w:rsid w:val="003E4233"/>
    <w:rsid w:val="003E43BF"/>
    <w:rsid w:val="004C0242"/>
    <w:rsid w:val="0056140E"/>
    <w:rsid w:val="00693D0B"/>
    <w:rsid w:val="006F08EB"/>
    <w:rsid w:val="00786E72"/>
    <w:rsid w:val="007C4FC0"/>
    <w:rsid w:val="00861BE6"/>
    <w:rsid w:val="0087341C"/>
    <w:rsid w:val="00875AB6"/>
    <w:rsid w:val="00896B0D"/>
    <w:rsid w:val="00985C15"/>
    <w:rsid w:val="009C2277"/>
    <w:rsid w:val="009F244D"/>
    <w:rsid w:val="00AD319D"/>
    <w:rsid w:val="00BD4672"/>
    <w:rsid w:val="00C84C29"/>
    <w:rsid w:val="00CC0936"/>
    <w:rsid w:val="00D4470C"/>
    <w:rsid w:val="00D94A50"/>
    <w:rsid w:val="00DE36A0"/>
    <w:rsid w:val="00DE708B"/>
    <w:rsid w:val="00E85347"/>
    <w:rsid w:val="00EC0276"/>
    <w:rsid w:val="00F40036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B68E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18</cp:revision>
  <dcterms:created xsi:type="dcterms:W3CDTF">2021-09-22T05:00:00Z</dcterms:created>
  <dcterms:modified xsi:type="dcterms:W3CDTF">2023-12-19T03:50:00Z</dcterms:modified>
</cp:coreProperties>
</file>