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455C" w14:textId="77777777" w:rsidR="003E1321" w:rsidRPr="00B6077D" w:rsidRDefault="003E1321" w:rsidP="003E1321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14:paraId="6A0BA905" w14:textId="77777777" w:rsidR="003E1321" w:rsidRPr="00B6077D" w:rsidRDefault="003E1321" w:rsidP="003E1321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14:paraId="5C601369" w14:textId="77777777" w:rsidR="003E1321" w:rsidRPr="00B6077D" w:rsidRDefault="003E1321" w:rsidP="003E1321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r>
        <w:rPr>
          <w:rFonts w:ascii="Arial" w:hAnsi="Arial" w:cs="Arial"/>
          <w:b/>
          <w:sz w:val="32"/>
          <w:szCs w:val="32"/>
        </w:rPr>
        <w:t>Первомайского</w:t>
      </w:r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6CD580E1" w14:textId="77777777" w:rsidR="003E1321" w:rsidRPr="00B6077D" w:rsidRDefault="003E1321" w:rsidP="003E1321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14:paraId="55BE1A7E" w14:textId="77777777" w:rsidR="003E1321" w:rsidRPr="00B6077D" w:rsidRDefault="003E1321" w:rsidP="003E1321">
      <w:pPr>
        <w:jc w:val="both"/>
        <w:rPr>
          <w:rFonts w:ascii="Arial" w:hAnsi="Arial" w:cs="Arial"/>
        </w:rPr>
      </w:pPr>
    </w:p>
    <w:p w14:paraId="790B3D32" w14:textId="77777777" w:rsidR="003E1321" w:rsidRPr="00BC767C" w:rsidRDefault="003E1321" w:rsidP="003E1321">
      <w:pPr>
        <w:tabs>
          <w:tab w:val="left" w:pos="8760"/>
        </w:tabs>
        <w:jc w:val="both"/>
        <w:rPr>
          <w:rFonts w:ascii="Arial" w:hAnsi="Arial" w:cs="Arial"/>
        </w:rPr>
      </w:pPr>
      <w:r w:rsidRPr="00BC767C">
        <w:rPr>
          <w:rFonts w:ascii="Arial" w:hAnsi="Arial" w:cs="Arial"/>
        </w:rPr>
        <w:t>25.04.2023</w:t>
      </w:r>
      <w:r w:rsidRPr="00BC767C">
        <w:rPr>
          <w:rFonts w:ascii="Arial" w:hAnsi="Arial" w:cs="Arial"/>
        </w:rPr>
        <w:tab/>
        <w:t>№16</w:t>
      </w:r>
    </w:p>
    <w:p w14:paraId="3F3796CF" w14:textId="77777777" w:rsidR="003E1321" w:rsidRPr="00D50DE9" w:rsidRDefault="003E1321" w:rsidP="003E1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D50DE9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 xml:space="preserve">Первомайское                                                                                                     </w:t>
      </w:r>
    </w:p>
    <w:p w14:paraId="52A14F8D" w14:textId="77777777" w:rsidR="003E1321" w:rsidRPr="00D50DE9" w:rsidRDefault="003E1321" w:rsidP="003E1321">
      <w:pPr>
        <w:rPr>
          <w:rFonts w:ascii="Arial" w:hAnsi="Arial" w:cs="Arial"/>
        </w:rPr>
      </w:pPr>
    </w:p>
    <w:p w14:paraId="1175B196" w14:textId="77777777" w:rsidR="003E1321" w:rsidRPr="00D50DE9" w:rsidRDefault="003E1321" w:rsidP="003E1321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14:paraId="6B2A8767" w14:textId="77777777" w:rsidR="003E1321" w:rsidRPr="00D50DE9" w:rsidRDefault="003E1321" w:rsidP="003E1321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исполнении бюджета муниципального</w:t>
      </w:r>
    </w:p>
    <w:p w14:paraId="5999784C" w14:textId="77777777" w:rsidR="003E1321" w:rsidRPr="00D50DE9" w:rsidRDefault="003E1321" w:rsidP="003E1321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Первомайское</w:t>
      </w:r>
      <w:r w:rsidRPr="00D50DE9">
        <w:rPr>
          <w:rFonts w:ascii="Arial" w:hAnsi="Arial" w:cs="Arial"/>
        </w:rPr>
        <w:t xml:space="preserve"> сельское поселение за 20</w:t>
      </w:r>
      <w:r>
        <w:rPr>
          <w:rFonts w:ascii="Arial" w:hAnsi="Arial" w:cs="Arial"/>
        </w:rPr>
        <w:t>22</w:t>
      </w:r>
      <w:r w:rsidRPr="00D50DE9">
        <w:rPr>
          <w:rFonts w:ascii="Arial" w:hAnsi="Arial" w:cs="Arial"/>
        </w:rPr>
        <w:t xml:space="preserve"> год</w:t>
      </w:r>
    </w:p>
    <w:p w14:paraId="6FA8DB71" w14:textId="77777777" w:rsidR="003E1321" w:rsidRPr="00D50DE9" w:rsidRDefault="003E1321" w:rsidP="003E1321">
      <w:pPr>
        <w:rPr>
          <w:rFonts w:ascii="Arial" w:hAnsi="Arial" w:cs="Arial"/>
        </w:rPr>
      </w:pPr>
    </w:p>
    <w:p w14:paraId="3BF7641B" w14:textId="77777777" w:rsidR="003E1321" w:rsidRPr="00D50DE9" w:rsidRDefault="003E1321" w:rsidP="003E1321">
      <w:pPr>
        <w:rPr>
          <w:rFonts w:ascii="Arial" w:hAnsi="Arial" w:cs="Arial"/>
        </w:rPr>
      </w:pPr>
    </w:p>
    <w:p w14:paraId="1CC82292" w14:textId="77777777" w:rsidR="003E1321" w:rsidRPr="00D50DE9" w:rsidRDefault="003E1321" w:rsidP="003E1321">
      <w:pPr>
        <w:rPr>
          <w:rFonts w:ascii="Arial" w:hAnsi="Arial" w:cs="Arial"/>
        </w:rPr>
      </w:pPr>
    </w:p>
    <w:p w14:paraId="44E30ECF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r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r>
        <w:rPr>
          <w:rFonts w:ascii="Arial" w:hAnsi="Arial" w:cs="Arial"/>
        </w:rPr>
        <w:t xml:space="preserve">Первомайское </w:t>
      </w:r>
      <w:r w:rsidRPr="00D50DE9">
        <w:rPr>
          <w:rFonts w:ascii="Arial" w:hAnsi="Arial" w:cs="Arial"/>
        </w:rPr>
        <w:t>сельское поселение за 20</w:t>
      </w:r>
      <w:r>
        <w:rPr>
          <w:rFonts w:ascii="Arial" w:hAnsi="Arial" w:cs="Arial"/>
        </w:rPr>
        <w:t>22</w:t>
      </w:r>
      <w:r w:rsidRPr="00D50DE9">
        <w:rPr>
          <w:rFonts w:ascii="Arial" w:hAnsi="Arial" w:cs="Arial"/>
        </w:rPr>
        <w:t xml:space="preserve"> год, в соответствии    </w:t>
      </w:r>
      <w:r w:rsidRPr="001F61E6">
        <w:rPr>
          <w:rFonts w:ascii="Arial" w:hAnsi="Arial" w:cs="Arial"/>
        </w:rPr>
        <w:t>ст.39</w:t>
      </w:r>
      <w:r w:rsidRPr="00D50DE9">
        <w:rPr>
          <w:rFonts w:ascii="Arial" w:hAnsi="Arial" w:cs="Arial"/>
        </w:rPr>
        <w:t xml:space="preserve"> Устава муниципального образования </w:t>
      </w:r>
      <w:r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поселение,</w:t>
      </w:r>
    </w:p>
    <w:p w14:paraId="55BBF7E2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27218D64" w14:textId="77777777" w:rsidR="003E1321" w:rsidRPr="00D50DE9" w:rsidRDefault="003E1321" w:rsidP="003E1321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14:paraId="4D3A0B92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46DABC80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r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r>
        <w:rPr>
          <w:rFonts w:ascii="Arial" w:hAnsi="Arial" w:cs="Arial"/>
        </w:rPr>
        <w:t>Первомайское</w:t>
      </w:r>
      <w:r w:rsidRPr="00D50DE9">
        <w:rPr>
          <w:rFonts w:ascii="Arial" w:hAnsi="Arial" w:cs="Arial"/>
        </w:rPr>
        <w:t xml:space="preserve"> сельское поселение   за 20</w:t>
      </w:r>
      <w:r>
        <w:rPr>
          <w:rFonts w:ascii="Arial" w:hAnsi="Arial" w:cs="Arial"/>
        </w:rPr>
        <w:t>22</w:t>
      </w:r>
      <w:r w:rsidRPr="00D50DE9">
        <w:rPr>
          <w:rFonts w:ascii="Arial" w:hAnsi="Arial" w:cs="Arial"/>
        </w:rPr>
        <w:t xml:space="preserve"> год  </w:t>
      </w:r>
      <w:r w:rsidRPr="001F61E6">
        <w:rPr>
          <w:rFonts w:ascii="Arial" w:hAnsi="Arial" w:cs="Arial"/>
        </w:rPr>
        <w:t xml:space="preserve">по доходам в сумме </w:t>
      </w:r>
      <w:r>
        <w:rPr>
          <w:rFonts w:ascii="Arial" w:hAnsi="Arial" w:cs="Arial"/>
        </w:rPr>
        <w:t xml:space="preserve">149177,2 </w:t>
      </w:r>
      <w:r w:rsidRPr="001F61E6">
        <w:rPr>
          <w:rFonts w:ascii="Arial" w:hAnsi="Arial" w:cs="Arial"/>
        </w:rPr>
        <w:t xml:space="preserve">тыс. руб., по расходам в сумме </w:t>
      </w:r>
      <w:r>
        <w:rPr>
          <w:rFonts w:ascii="Arial" w:hAnsi="Arial" w:cs="Arial"/>
        </w:rPr>
        <w:t>152117,5</w:t>
      </w:r>
      <w:r w:rsidRPr="001F61E6">
        <w:rPr>
          <w:rFonts w:ascii="Arial" w:hAnsi="Arial" w:cs="Arial"/>
        </w:rPr>
        <w:t xml:space="preserve"> тыс. руб., дефицит бюджета в сумме </w:t>
      </w:r>
      <w:r>
        <w:rPr>
          <w:rFonts w:ascii="Arial" w:hAnsi="Arial" w:cs="Arial"/>
        </w:rPr>
        <w:t>-2940,3 тыс</w:t>
      </w:r>
      <w:r w:rsidRPr="001F61E6">
        <w:rPr>
          <w:rFonts w:ascii="Arial" w:hAnsi="Arial" w:cs="Arial"/>
        </w:rPr>
        <w:t>.руб. согласно приложениям 1-4.</w:t>
      </w:r>
    </w:p>
    <w:p w14:paraId="507E59E2" w14:textId="77777777" w:rsidR="003E1321" w:rsidRPr="00D50DE9" w:rsidRDefault="003E1321" w:rsidP="003E1321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r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сельского поселения (</w:t>
      </w:r>
      <w:hyperlink r:id="rId5" w:history="1">
        <w:r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http</w:t>
        </w:r>
        <w:r w:rsidRPr="001F61E6">
          <w:rPr>
            <w:rStyle w:val="a7"/>
            <w:rFonts w:ascii="Arial" w:eastAsia="Calibri" w:hAnsi="Arial" w:cs="Arial"/>
            <w:color w:val="000000" w:themeColor="text1"/>
          </w:rPr>
          <w:t>://</w:t>
        </w:r>
        <w:r w:rsidRPr="001F61E6">
          <w:rPr>
            <w:rStyle w:val="a7"/>
            <w:rFonts w:ascii="Arial" w:eastAsia="Calibri" w:hAnsi="Arial" w:cs="Arial"/>
            <w:color w:val="000000" w:themeColor="text1"/>
            <w:lang w:val="en-US"/>
          </w:rPr>
          <w:t>pervomsp</w:t>
        </w:r>
      </w:hyperlink>
      <w:hyperlink r:id="rId6" w:history="1">
        <w:r w:rsidRPr="001F61E6">
          <w:rPr>
            <w:rStyle w:val="a7"/>
            <w:rFonts w:ascii="Arial" w:eastAsia="Calibri" w:hAnsi="Arial" w:cs="Arial"/>
            <w:color w:val="000000" w:themeColor="text1"/>
          </w:rPr>
          <w:t>.</w:t>
        </w:r>
      </w:hyperlink>
      <w:hyperlink r:id="rId7" w:history="1">
        <w:r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</w:hyperlink>
      <w:r w:rsidRPr="00D50DE9">
        <w:rPr>
          <w:rStyle w:val="a7"/>
          <w:rFonts w:ascii="Arial" w:eastAsia="Calibri" w:hAnsi="Arial" w:cs="Arial"/>
          <w:color w:val="auto"/>
        </w:rPr>
        <w:t>)</w:t>
      </w:r>
    </w:p>
    <w:p w14:paraId="1A4B15B6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>3. Решение вступает в силу с даты опубликования</w:t>
      </w:r>
    </w:p>
    <w:p w14:paraId="4D8C9C17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264D084E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74446C07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7FF1449F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65E2802B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3D5BEDED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0AC3840D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09ADB03B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Первомайского</w:t>
      </w:r>
    </w:p>
    <w:p w14:paraId="674E822D" w14:textId="77777777" w:rsidR="003E1321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</w:t>
      </w:r>
    </w:p>
    <w:p w14:paraId="49E4E1C5" w14:textId="77777777" w:rsidR="003E1321" w:rsidRPr="00D50DE9" w:rsidRDefault="003E1321" w:rsidP="003E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 w:rsidRPr="00D50DE9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>С.И.Ланский</w:t>
      </w:r>
    </w:p>
    <w:p w14:paraId="6CB63235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24B10DD2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376C00CA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45671482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1E8A91E0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450AFF43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51EF92B8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6EDC6D77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19605928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20490ECD" w14:textId="77777777" w:rsidR="003E1321" w:rsidRDefault="003E1321" w:rsidP="003E1321">
      <w:pPr>
        <w:ind w:firstLine="540"/>
        <w:jc w:val="both"/>
        <w:rPr>
          <w:rFonts w:ascii="Arial" w:hAnsi="Arial" w:cs="Arial"/>
        </w:rPr>
      </w:pPr>
    </w:p>
    <w:p w14:paraId="2DC99BF3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2A708C13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3ABA83BA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205C53B5" w14:textId="77777777" w:rsidR="003E1321" w:rsidRPr="00D50DE9" w:rsidRDefault="003E1321" w:rsidP="003E1321">
      <w:pPr>
        <w:ind w:firstLine="540"/>
        <w:jc w:val="both"/>
        <w:rPr>
          <w:rFonts w:ascii="Arial" w:hAnsi="Arial" w:cs="Arial"/>
        </w:rPr>
      </w:pPr>
    </w:p>
    <w:p w14:paraId="11041821" w14:textId="77777777" w:rsidR="003E1321" w:rsidRPr="00D50DE9" w:rsidRDefault="003E1321" w:rsidP="003E1321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t>Пояснительная записка</w:t>
      </w:r>
    </w:p>
    <w:p w14:paraId="651E6781" w14:textId="77777777" w:rsidR="003E1321" w:rsidRPr="00D50DE9" w:rsidRDefault="003E1321" w:rsidP="003E1321">
      <w:pPr>
        <w:pStyle w:val="a5"/>
        <w:rPr>
          <w:rFonts w:ascii="Arial" w:hAnsi="Arial" w:cs="Arial"/>
          <w:sz w:val="24"/>
        </w:rPr>
      </w:pPr>
    </w:p>
    <w:p w14:paraId="5A759E92" w14:textId="77777777" w:rsidR="003E1321" w:rsidRPr="00D50DE9" w:rsidRDefault="003E1321" w:rsidP="003E132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r>
        <w:rPr>
          <w:rFonts w:ascii="Arial" w:hAnsi="Arial" w:cs="Arial"/>
          <w:sz w:val="24"/>
          <w:szCs w:val="24"/>
        </w:rPr>
        <w:t>Первомайское</w:t>
      </w:r>
      <w:r w:rsidRPr="00D50DE9">
        <w:rPr>
          <w:rFonts w:ascii="Arial" w:hAnsi="Arial" w:cs="Arial"/>
          <w:sz w:val="24"/>
          <w:szCs w:val="24"/>
        </w:rPr>
        <w:t xml:space="preserve"> сельское поселение за</w:t>
      </w:r>
    </w:p>
    <w:p w14:paraId="6D5137A7" w14:textId="77777777" w:rsidR="003E1321" w:rsidRPr="00D50DE9" w:rsidRDefault="003E1321" w:rsidP="003E132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Pr="00D50DE9">
        <w:rPr>
          <w:rFonts w:ascii="Arial" w:hAnsi="Arial" w:cs="Arial"/>
          <w:sz w:val="24"/>
          <w:szCs w:val="24"/>
        </w:rPr>
        <w:t xml:space="preserve"> год»</w:t>
      </w:r>
    </w:p>
    <w:p w14:paraId="5FD10218" w14:textId="77777777" w:rsidR="003E1321" w:rsidRPr="00D50DE9" w:rsidRDefault="003E1321" w:rsidP="003E1321">
      <w:pPr>
        <w:jc w:val="both"/>
        <w:rPr>
          <w:rFonts w:ascii="Arial" w:hAnsi="Arial" w:cs="Arial"/>
        </w:rPr>
      </w:pPr>
    </w:p>
    <w:p w14:paraId="704A3971" w14:textId="77777777" w:rsidR="003E1321" w:rsidRPr="00D50DE9" w:rsidRDefault="003E1321" w:rsidP="003E1321">
      <w:pPr>
        <w:jc w:val="both"/>
        <w:rPr>
          <w:rFonts w:ascii="Arial" w:hAnsi="Arial" w:cs="Arial"/>
        </w:rPr>
      </w:pPr>
    </w:p>
    <w:p w14:paraId="6A8AA560" w14:textId="77777777" w:rsidR="003E1321" w:rsidRPr="00D50DE9" w:rsidRDefault="003E1321" w:rsidP="003E1321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14:paraId="63F7417E" w14:textId="77777777" w:rsidR="003E1321" w:rsidRPr="00D50DE9" w:rsidRDefault="003E1321" w:rsidP="003E1321">
      <w:pPr>
        <w:jc w:val="center"/>
        <w:rPr>
          <w:rFonts w:ascii="Arial" w:hAnsi="Arial" w:cs="Arial"/>
          <w:b/>
        </w:rPr>
      </w:pPr>
    </w:p>
    <w:p w14:paraId="1F987503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r>
        <w:rPr>
          <w:rFonts w:ascii="Arial" w:hAnsi="Arial" w:cs="Arial"/>
        </w:rPr>
        <w:t xml:space="preserve">Первомайского </w:t>
      </w:r>
      <w:r w:rsidRPr="00D50DE9">
        <w:rPr>
          <w:rFonts w:ascii="Arial" w:hAnsi="Arial" w:cs="Arial"/>
        </w:rPr>
        <w:t>сельского поселения за 20</w:t>
      </w:r>
      <w:r>
        <w:rPr>
          <w:rFonts w:ascii="Arial" w:hAnsi="Arial" w:cs="Arial"/>
        </w:rPr>
        <w:t>22</w:t>
      </w:r>
      <w:r w:rsidRPr="00D50DE9">
        <w:rPr>
          <w:rFonts w:ascii="Arial" w:hAnsi="Arial" w:cs="Arial"/>
        </w:rPr>
        <w:t xml:space="preserve"> год составила </w:t>
      </w:r>
      <w:r>
        <w:rPr>
          <w:rFonts w:ascii="Arial" w:hAnsi="Arial" w:cs="Arial"/>
        </w:rPr>
        <w:t xml:space="preserve">149177,2 </w:t>
      </w:r>
      <w:r w:rsidRPr="00D21926">
        <w:rPr>
          <w:rFonts w:ascii="Arial" w:hAnsi="Arial" w:cs="Arial"/>
        </w:rPr>
        <w:t xml:space="preserve">тыс.руб. </w:t>
      </w:r>
      <w:r>
        <w:rPr>
          <w:rFonts w:ascii="Arial" w:hAnsi="Arial" w:cs="Arial"/>
        </w:rPr>
        <w:t>100</w:t>
      </w:r>
      <w:r w:rsidRPr="00D21926">
        <w:rPr>
          <w:rFonts w:ascii="Arial" w:hAnsi="Arial" w:cs="Arial"/>
        </w:rPr>
        <w:t xml:space="preserve"> % к плану.</w:t>
      </w:r>
    </w:p>
    <w:p w14:paraId="36CDBFB2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</w:p>
    <w:p w14:paraId="0E3FCDB5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r>
        <w:rPr>
          <w:rFonts w:ascii="Arial" w:hAnsi="Arial" w:cs="Arial"/>
        </w:rPr>
        <w:t>Первомайского</w:t>
      </w:r>
      <w:r w:rsidRPr="00D50DE9">
        <w:rPr>
          <w:rFonts w:ascii="Arial" w:hAnsi="Arial" w:cs="Arial"/>
        </w:rPr>
        <w:t xml:space="preserve"> сельс</w:t>
      </w:r>
      <w:r>
        <w:rPr>
          <w:rFonts w:ascii="Arial" w:hAnsi="Arial" w:cs="Arial"/>
        </w:rPr>
        <w:t>кого поселения на 2022</w:t>
      </w:r>
      <w:r w:rsidRPr="00D50DE9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149165,9</w:t>
      </w:r>
      <w:r w:rsidRPr="00D50DE9">
        <w:rPr>
          <w:rFonts w:ascii="Arial" w:hAnsi="Arial" w:cs="Arial"/>
        </w:rPr>
        <w:t xml:space="preserve"> тыс. руб. исполнение составило – </w:t>
      </w:r>
      <w:r>
        <w:rPr>
          <w:rFonts w:ascii="Arial" w:hAnsi="Arial" w:cs="Arial"/>
        </w:rPr>
        <w:t>149177,2</w:t>
      </w:r>
      <w:r w:rsidRPr="00D50DE9">
        <w:rPr>
          <w:rFonts w:ascii="Arial" w:hAnsi="Arial" w:cs="Arial"/>
        </w:rPr>
        <w:t xml:space="preserve"> тыс. руб., что составляет </w:t>
      </w:r>
      <w:r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>% исполнения от плана.</w:t>
      </w:r>
    </w:p>
    <w:p w14:paraId="40C35B84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>
        <w:rPr>
          <w:rFonts w:ascii="Arial" w:hAnsi="Arial" w:cs="Arial"/>
        </w:rPr>
        <w:t xml:space="preserve">18635,3 </w:t>
      </w:r>
      <w:r w:rsidRPr="00D50DE9">
        <w:rPr>
          <w:rFonts w:ascii="Arial" w:hAnsi="Arial" w:cs="Arial"/>
        </w:rPr>
        <w:t xml:space="preserve">тыс.руб. Удельный вес поступления  налоговых доходов составляет </w:t>
      </w:r>
      <w:r>
        <w:rPr>
          <w:rFonts w:ascii="Arial" w:hAnsi="Arial" w:cs="Arial"/>
        </w:rPr>
        <w:t>12,7</w:t>
      </w:r>
      <w:r w:rsidRPr="00D50DE9">
        <w:rPr>
          <w:rFonts w:ascii="Arial" w:hAnsi="Arial" w:cs="Arial"/>
        </w:rPr>
        <w:t xml:space="preserve"> % из них: </w:t>
      </w:r>
    </w:p>
    <w:p w14:paraId="219AAABA" w14:textId="77777777" w:rsidR="003E1321" w:rsidRPr="00D50DE9" w:rsidRDefault="003E1321" w:rsidP="003E13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>
        <w:rPr>
          <w:rFonts w:ascii="Arial" w:hAnsi="Arial" w:cs="Arial"/>
        </w:rPr>
        <w:t>8,0</w:t>
      </w:r>
      <w:r w:rsidRPr="00D50DE9">
        <w:rPr>
          <w:rFonts w:ascii="Arial" w:hAnsi="Arial" w:cs="Arial"/>
        </w:rPr>
        <w:t xml:space="preserve"> %</w:t>
      </w:r>
    </w:p>
    <w:p w14:paraId="459457E5" w14:textId="77777777" w:rsidR="003E1321" w:rsidRPr="00D50DE9" w:rsidRDefault="003E1321" w:rsidP="003E13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>
        <w:rPr>
          <w:rFonts w:ascii="Arial" w:hAnsi="Arial" w:cs="Arial"/>
        </w:rPr>
        <w:t>1,0</w:t>
      </w:r>
      <w:r w:rsidRPr="00D50DE9">
        <w:rPr>
          <w:rFonts w:ascii="Arial" w:hAnsi="Arial" w:cs="Arial"/>
        </w:rPr>
        <w:t xml:space="preserve"> %</w:t>
      </w:r>
    </w:p>
    <w:p w14:paraId="66FCBA1D" w14:textId="77777777" w:rsidR="003E1321" w:rsidRPr="00D50DE9" w:rsidRDefault="003E1321" w:rsidP="003E132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земельный налог 0,9</w:t>
      </w:r>
      <w:r w:rsidRPr="00D50DE9">
        <w:rPr>
          <w:rFonts w:ascii="Arial" w:hAnsi="Arial" w:cs="Arial"/>
        </w:rPr>
        <w:t xml:space="preserve"> %</w:t>
      </w:r>
    </w:p>
    <w:p w14:paraId="087CE725" w14:textId="77777777" w:rsidR="003E1321" w:rsidRDefault="003E1321" w:rsidP="003E13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>
        <w:rPr>
          <w:rFonts w:ascii="Arial" w:hAnsi="Arial" w:cs="Arial"/>
        </w:rPr>
        <w:t>2,8</w:t>
      </w:r>
      <w:r w:rsidRPr="00D50DE9">
        <w:rPr>
          <w:rFonts w:ascii="Arial" w:hAnsi="Arial" w:cs="Arial"/>
        </w:rPr>
        <w:t>%</w:t>
      </w:r>
    </w:p>
    <w:p w14:paraId="3ABC2C8A" w14:textId="77777777" w:rsidR="003E1321" w:rsidRPr="00D50DE9" w:rsidRDefault="003E1321" w:rsidP="003E132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налоги на совокупный доход 0,01 %</w:t>
      </w:r>
    </w:p>
    <w:p w14:paraId="60058984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>
        <w:rPr>
          <w:rFonts w:ascii="Arial" w:hAnsi="Arial" w:cs="Arial"/>
        </w:rPr>
        <w:t xml:space="preserve">1728,8 </w:t>
      </w:r>
      <w:r w:rsidRPr="00D50DE9">
        <w:rPr>
          <w:rFonts w:ascii="Arial" w:hAnsi="Arial" w:cs="Arial"/>
        </w:rPr>
        <w:t xml:space="preserve">тыс.руб. </w:t>
      </w:r>
    </w:p>
    <w:p w14:paraId="4F796F8F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% из них: </w:t>
      </w:r>
    </w:p>
    <w:p w14:paraId="00B99C4A" w14:textId="77777777" w:rsidR="003E1321" w:rsidRPr="00D50DE9" w:rsidRDefault="003E1321" w:rsidP="003E132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>
        <w:rPr>
          <w:rFonts w:ascii="Arial" w:hAnsi="Arial" w:cs="Arial"/>
        </w:rPr>
        <w:t>3,6</w:t>
      </w:r>
      <w:r w:rsidRPr="00D50DE9">
        <w:rPr>
          <w:rFonts w:ascii="Arial" w:hAnsi="Arial" w:cs="Arial"/>
        </w:rPr>
        <w:t>%</w:t>
      </w:r>
    </w:p>
    <w:p w14:paraId="6BAD8677" w14:textId="77777777" w:rsidR="003E1321" w:rsidRPr="00D50DE9" w:rsidRDefault="003E1321" w:rsidP="003E1321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</w:t>
      </w:r>
      <w:r>
        <w:rPr>
          <w:rFonts w:ascii="Arial" w:hAnsi="Arial" w:cs="Arial"/>
        </w:rPr>
        <w:t>жета Первомайского района за 2022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14:paraId="7B0C7D49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>
        <w:rPr>
          <w:rFonts w:ascii="Arial" w:hAnsi="Arial" w:cs="Arial"/>
        </w:rPr>
        <w:t>86,3</w:t>
      </w:r>
      <w:r w:rsidRPr="00D50DE9">
        <w:rPr>
          <w:rFonts w:ascii="Arial" w:hAnsi="Arial" w:cs="Arial"/>
        </w:rPr>
        <w:t xml:space="preserve"> % занимает безвозмездные поступления от других бюджетов бюджетной системы Российской Федерации в суммарном выражении составляет</w:t>
      </w:r>
      <w:r>
        <w:rPr>
          <w:rFonts w:ascii="Arial" w:hAnsi="Arial" w:cs="Arial"/>
        </w:rPr>
        <w:t xml:space="preserve"> 128813,1</w:t>
      </w:r>
      <w:r w:rsidRPr="00D50DE9">
        <w:rPr>
          <w:rFonts w:ascii="Arial" w:hAnsi="Arial" w:cs="Arial"/>
        </w:rPr>
        <w:t xml:space="preserve"> тыс. руб.</w:t>
      </w:r>
    </w:p>
    <w:p w14:paraId="292F6137" w14:textId="77777777" w:rsidR="003E1321" w:rsidRPr="00D50DE9" w:rsidRDefault="003E1321" w:rsidP="003E1321">
      <w:pPr>
        <w:jc w:val="both"/>
        <w:rPr>
          <w:rFonts w:ascii="Arial" w:hAnsi="Arial" w:cs="Arial"/>
          <w:b/>
        </w:rPr>
      </w:pPr>
    </w:p>
    <w:p w14:paraId="19B15306" w14:textId="77777777" w:rsidR="003E1321" w:rsidRPr="00D50DE9" w:rsidRDefault="003E1321" w:rsidP="003E1321">
      <w:pPr>
        <w:jc w:val="center"/>
        <w:rPr>
          <w:rFonts w:ascii="Arial" w:hAnsi="Arial" w:cs="Arial"/>
          <w:b/>
        </w:rPr>
      </w:pPr>
    </w:p>
    <w:p w14:paraId="42CAD111" w14:textId="77777777" w:rsidR="003E1321" w:rsidRPr="00D50DE9" w:rsidRDefault="003E1321" w:rsidP="003E1321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14:paraId="79C34261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r>
        <w:rPr>
          <w:rFonts w:ascii="Arial" w:hAnsi="Arial" w:cs="Arial"/>
        </w:rPr>
        <w:t xml:space="preserve">Первомайского </w:t>
      </w:r>
      <w:r w:rsidRPr="00D50DE9">
        <w:rPr>
          <w:rFonts w:ascii="Arial" w:hAnsi="Arial" w:cs="Arial"/>
        </w:rPr>
        <w:t>сельского поселения за 20</w:t>
      </w:r>
      <w:r>
        <w:rPr>
          <w:rFonts w:ascii="Arial" w:hAnsi="Arial" w:cs="Arial"/>
        </w:rPr>
        <w:t xml:space="preserve">22 </w:t>
      </w:r>
      <w:r w:rsidRPr="00D50DE9">
        <w:rPr>
          <w:rFonts w:ascii="Arial" w:hAnsi="Arial" w:cs="Arial"/>
        </w:rPr>
        <w:t xml:space="preserve">год составила </w:t>
      </w:r>
      <w:r>
        <w:rPr>
          <w:rFonts w:ascii="Arial" w:hAnsi="Arial" w:cs="Arial"/>
        </w:rPr>
        <w:t>152117,5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99</w:t>
      </w:r>
      <w:r w:rsidRPr="00D50DE9">
        <w:rPr>
          <w:rFonts w:ascii="Arial" w:hAnsi="Arial" w:cs="Arial"/>
        </w:rPr>
        <w:t xml:space="preserve"> % к плану.</w:t>
      </w:r>
    </w:p>
    <w:p w14:paraId="52D66ED6" w14:textId="77777777" w:rsidR="003E1321" w:rsidRPr="00D50DE9" w:rsidRDefault="003E1321" w:rsidP="003E1321">
      <w:pPr>
        <w:jc w:val="both"/>
        <w:rPr>
          <w:rFonts w:ascii="Arial" w:hAnsi="Arial" w:cs="Arial"/>
        </w:rPr>
      </w:pPr>
    </w:p>
    <w:p w14:paraId="0766DB4A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14:paraId="0FF76DAB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>
        <w:rPr>
          <w:rFonts w:ascii="Arial" w:hAnsi="Arial" w:cs="Arial"/>
        </w:rPr>
        <w:t xml:space="preserve">10818,5 </w:t>
      </w:r>
      <w:r w:rsidRPr="00D50DE9">
        <w:rPr>
          <w:rFonts w:ascii="Arial" w:hAnsi="Arial" w:cs="Arial"/>
        </w:rPr>
        <w:t xml:space="preserve">тыс. руб. или </w:t>
      </w:r>
      <w:r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</w:t>
      </w:r>
      <w:r>
        <w:rPr>
          <w:rFonts w:ascii="Arial" w:hAnsi="Arial" w:cs="Arial"/>
        </w:rPr>
        <w:t>.</w:t>
      </w:r>
      <w:r w:rsidRPr="00D50DE9">
        <w:rPr>
          <w:rFonts w:ascii="Arial" w:hAnsi="Arial" w:cs="Arial"/>
        </w:rPr>
        <w:t xml:space="preserve"> </w:t>
      </w:r>
    </w:p>
    <w:p w14:paraId="2236ED0C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Кредиторская задолженность отсутствует. Штатная численность составляет </w:t>
      </w:r>
      <w:r>
        <w:rPr>
          <w:rFonts w:ascii="Arial" w:hAnsi="Arial" w:cs="Arial"/>
        </w:rPr>
        <w:t>20</w:t>
      </w:r>
      <w:r w:rsidRPr="00D50DE9">
        <w:rPr>
          <w:rFonts w:ascii="Arial" w:hAnsi="Arial" w:cs="Arial"/>
        </w:rPr>
        <w:t xml:space="preserve"> ед. вакансий нет.</w:t>
      </w:r>
    </w:p>
    <w:p w14:paraId="3030BA7B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14:paraId="586EC158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>
        <w:rPr>
          <w:rFonts w:ascii="Arial" w:hAnsi="Arial" w:cs="Arial"/>
        </w:rPr>
        <w:t xml:space="preserve">317,3 </w:t>
      </w:r>
      <w:r w:rsidRPr="00D50DE9">
        <w:rPr>
          <w:rFonts w:ascii="Arial" w:hAnsi="Arial" w:cs="Arial"/>
        </w:rPr>
        <w:t>тыс.руб. или 100% к плану.</w:t>
      </w:r>
    </w:p>
    <w:p w14:paraId="2BFC43CE" w14:textId="77777777" w:rsidR="003E1321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Денежные средства израсходованы на содержание инспектора по воинскому учету: выплату заработной платы и уплату отчислений на заработную плату, оплату </w:t>
      </w:r>
      <w:r>
        <w:rPr>
          <w:rFonts w:ascii="Arial" w:hAnsi="Arial" w:cs="Arial"/>
        </w:rPr>
        <w:t>канцелярских товаров, покупку принтера</w:t>
      </w:r>
      <w:r w:rsidRPr="00D50DE9">
        <w:rPr>
          <w:rFonts w:ascii="Arial" w:hAnsi="Arial" w:cs="Arial"/>
        </w:rPr>
        <w:t>.</w:t>
      </w:r>
    </w:p>
    <w:p w14:paraId="07C212D3" w14:textId="77777777" w:rsidR="003E1321" w:rsidRDefault="003E1321" w:rsidP="003E1321">
      <w:pPr>
        <w:jc w:val="both"/>
        <w:rPr>
          <w:rFonts w:ascii="Arial" w:hAnsi="Arial" w:cs="Arial"/>
        </w:rPr>
      </w:pPr>
    </w:p>
    <w:p w14:paraId="3B58EC17" w14:textId="77777777" w:rsidR="003E1321" w:rsidRDefault="003E1321" w:rsidP="003E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«Национальная безопасность и правоохранительная деятельность»</w:t>
      </w:r>
    </w:p>
    <w:p w14:paraId="5D65F41D" w14:textId="77777777" w:rsidR="003E1321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>
        <w:rPr>
          <w:rFonts w:ascii="Arial" w:hAnsi="Arial" w:cs="Arial"/>
        </w:rPr>
        <w:t xml:space="preserve">16,2 </w:t>
      </w:r>
      <w:r w:rsidRPr="00D50DE9">
        <w:rPr>
          <w:rFonts w:ascii="Arial" w:hAnsi="Arial" w:cs="Arial"/>
        </w:rPr>
        <w:t>тыс.руб. или 100% к плану.</w:t>
      </w:r>
    </w:p>
    <w:p w14:paraId="2B52DA7F" w14:textId="77777777" w:rsidR="003E1321" w:rsidRPr="00D50DE9" w:rsidRDefault="003E1321" w:rsidP="003E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данному разделу производилась оплата по замеру воды во время паводка.</w:t>
      </w:r>
    </w:p>
    <w:p w14:paraId="24950B70" w14:textId="77777777" w:rsidR="003E1321" w:rsidRPr="00D50DE9" w:rsidRDefault="003E1321" w:rsidP="003E1321">
      <w:pPr>
        <w:jc w:val="both"/>
        <w:rPr>
          <w:rFonts w:ascii="Arial" w:hAnsi="Arial" w:cs="Arial"/>
        </w:rPr>
      </w:pPr>
    </w:p>
    <w:p w14:paraId="04E47E3D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</w:p>
    <w:p w14:paraId="4CCBA6A0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экономика»</w:t>
      </w:r>
    </w:p>
    <w:p w14:paraId="3BC4385E" w14:textId="77777777" w:rsidR="003E1321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>
        <w:rPr>
          <w:rFonts w:ascii="Arial" w:hAnsi="Arial" w:cs="Arial"/>
        </w:rPr>
        <w:t>11246,2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96 % к плану.</w:t>
      </w:r>
    </w:p>
    <w:p w14:paraId="71B34BBB" w14:textId="77777777" w:rsidR="003E1321" w:rsidRDefault="003E1321" w:rsidP="003E1321">
      <w:pPr>
        <w:jc w:val="both"/>
        <w:rPr>
          <w:rFonts w:ascii="Arial" w:hAnsi="Arial" w:cs="Arial"/>
        </w:rPr>
      </w:pPr>
    </w:p>
    <w:p w14:paraId="066D401F" w14:textId="77777777" w:rsidR="003E1321" w:rsidRPr="00D50DE9" w:rsidRDefault="003E1321" w:rsidP="003E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разделу 0409 д</w:t>
      </w:r>
      <w:r w:rsidRPr="00D50DE9">
        <w:rPr>
          <w:rFonts w:ascii="Arial" w:hAnsi="Arial" w:cs="Arial"/>
        </w:rPr>
        <w:t>енежные средства использованы на содержание дорог: грейдирование, профилирование, освещение дорог, софинансирование по ремонту дорог местного значения.</w:t>
      </w:r>
    </w:p>
    <w:p w14:paraId="28418A0E" w14:textId="77777777" w:rsidR="003E1321" w:rsidRPr="00D50DE9" w:rsidRDefault="003E1321" w:rsidP="003E1321">
      <w:pPr>
        <w:ind w:firstLine="360"/>
        <w:jc w:val="both"/>
        <w:rPr>
          <w:rFonts w:ascii="Arial" w:hAnsi="Arial" w:cs="Arial"/>
        </w:rPr>
      </w:pPr>
    </w:p>
    <w:p w14:paraId="7559F5AD" w14:textId="77777777" w:rsidR="003E1321" w:rsidRPr="00D50DE9" w:rsidRDefault="003E1321" w:rsidP="003E1321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14:paraId="1732EFB4" w14:textId="77777777" w:rsidR="003E1321" w:rsidRPr="00D50DE9" w:rsidRDefault="003E1321" w:rsidP="003E1321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>
        <w:rPr>
          <w:rFonts w:ascii="Arial" w:hAnsi="Arial" w:cs="Arial"/>
        </w:rPr>
        <w:t>126964,4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100,0</w:t>
      </w:r>
      <w:r w:rsidRPr="00D50DE9">
        <w:rPr>
          <w:rFonts w:ascii="Arial" w:hAnsi="Arial" w:cs="Arial"/>
        </w:rPr>
        <w:t xml:space="preserve"> % к плану</w:t>
      </w:r>
    </w:p>
    <w:p w14:paraId="182277A1" w14:textId="77777777" w:rsidR="003E1321" w:rsidRPr="00D50DE9" w:rsidRDefault="003E1321" w:rsidP="003E1321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Жилищное хозяйство </w:t>
      </w:r>
      <w:r>
        <w:rPr>
          <w:rFonts w:ascii="Arial" w:hAnsi="Arial" w:cs="Arial"/>
        </w:rPr>
        <w:t>100,8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 xml:space="preserve">100 </w:t>
      </w:r>
      <w:r w:rsidRPr="00D50DE9">
        <w:rPr>
          <w:rFonts w:ascii="Arial" w:hAnsi="Arial" w:cs="Arial"/>
        </w:rPr>
        <w:t>% к плану</w:t>
      </w:r>
    </w:p>
    <w:p w14:paraId="7D54078B" w14:textId="77777777" w:rsidR="003E1321" w:rsidRPr="00D50DE9" w:rsidRDefault="003E1321" w:rsidP="003E132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Проводилась оплата взносов в Фонд капитального ремонта Томской области, а также ремонт, теплоснабжение муниципального жилья. </w:t>
      </w:r>
    </w:p>
    <w:p w14:paraId="1BB25835" w14:textId="77777777" w:rsidR="003E1321" w:rsidRPr="0028081F" w:rsidRDefault="003E1321" w:rsidP="003E132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Коммунальное хозяйство </w:t>
      </w:r>
      <w:r>
        <w:rPr>
          <w:rFonts w:ascii="Arial" w:hAnsi="Arial" w:cs="Arial"/>
        </w:rPr>
        <w:t>118729,8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</w:t>
      </w:r>
      <w:r>
        <w:rPr>
          <w:rFonts w:ascii="Arial" w:hAnsi="Arial" w:cs="Arial"/>
        </w:rPr>
        <w:t>у</w:t>
      </w:r>
    </w:p>
    <w:p w14:paraId="23EEB4B5" w14:textId="77777777" w:rsidR="003E1321" w:rsidRPr="0028081F" w:rsidRDefault="003E1321" w:rsidP="003E1321">
      <w:pPr>
        <w:autoSpaceDE w:val="0"/>
        <w:autoSpaceDN w:val="0"/>
        <w:adjustRightInd w:val="0"/>
        <w:ind w:firstLine="600"/>
        <w:jc w:val="both"/>
        <w:rPr>
          <w:rFonts w:ascii="Arial" w:hAnsi="Arial" w:cs="Arial"/>
        </w:rPr>
      </w:pPr>
      <w:r w:rsidRPr="00821F3C">
        <w:rPr>
          <w:sz w:val="22"/>
          <w:szCs w:val="22"/>
        </w:rPr>
        <w:t xml:space="preserve"> </w:t>
      </w:r>
      <w:r w:rsidRPr="0028081F">
        <w:rPr>
          <w:rFonts w:ascii="Arial" w:hAnsi="Arial" w:cs="Arial"/>
        </w:rPr>
        <w:t xml:space="preserve"> были произведены следующие работы:</w:t>
      </w:r>
    </w:p>
    <w:p w14:paraId="17975A39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Капитального ремонта водогрейной котельной по адресу: Томская область, Первомайский район,</w:t>
      </w:r>
    </w:p>
    <w:p w14:paraId="246D07B6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п. Беляй, ул. Зеленая, ЗА.– 816456,53 рублей из них:</w:t>
      </w:r>
    </w:p>
    <w:p w14:paraId="05CDA424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– 702535,56 рублей;</w:t>
      </w:r>
    </w:p>
    <w:p w14:paraId="3D1EB672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бюджет- 113920,97 рублей ;.</w:t>
      </w:r>
    </w:p>
    <w:p w14:paraId="5E4A042F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Капитальному ремонту тепловой сети протяженностью 60 м по адресу: Томская область,</w:t>
      </w:r>
    </w:p>
    <w:p w14:paraId="588F77EF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Первомайский район, с. Первомайское на участке от ТК по ул. Ленинская, 33 до здания</w:t>
      </w:r>
    </w:p>
    <w:p w14:paraId="12F8E524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администрации по ул.Советская 14..  – 485454,60 рублей из них:</w:t>
      </w:r>
    </w:p>
    <w:p w14:paraId="717B5D55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– 418898,78 рублей;</w:t>
      </w:r>
    </w:p>
    <w:p w14:paraId="24B87C1E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 – 66555,82 рублей.;</w:t>
      </w:r>
    </w:p>
    <w:p w14:paraId="547E56A6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Капитального ремонта тепловой сети протяженностью 74,5 м, по адресу: Томская область,</w:t>
      </w:r>
    </w:p>
    <w:p w14:paraId="0DCF10A6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Первомайский район, с. Первомайское па участке от ТК ТАК но ул. Ленинская,25 до ТК по ул.</w:t>
      </w:r>
    </w:p>
    <w:p w14:paraId="5BBE6AD3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Ленинская 29.– 964183,00 рублей из них:</w:t>
      </w:r>
    </w:p>
    <w:p w14:paraId="3314F52C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-831993,51 рублей;</w:t>
      </w:r>
    </w:p>
    <w:p w14:paraId="460E6EA1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бюджет-132189,49 рублей ;.</w:t>
      </w:r>
    </w:p>
    <w:p w14:paraId="32B6E191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Капитального ремонта тепловой сети протяженностью 78 м, по адресу: Томская область,</w:t>
      </w:r>
    </w:p>
    <w:p w14:paraId="2CF851AB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Первомайский район, с. Первомайское на участке от ТК 1 по ул. Карла Маркса, 1 до 'ГК 2 по ул.</w:t>
      </w:r>
    </w:p>
    <w:p w14:paraId="4D61C65E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Карла Маркса, 5– 709381,80 рублей из них:</w:t>
      </w:r>
    </w:p>
    <w:p w14:paraId="3B03D54C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-612125,56 рублей</w:t>
      </w:r>
    </w:p>
    <w:p w14:paraId="1D1A9396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бюджет-97256,24 рублей ;.</w:t>
      </w:r>
    </w:p>
    <w:p w14:paraId="1F9CA634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Капитального ремонта тепловой сети протяженностью 152 м по адресу: Томская область,</w:t>
      </w:r>
    </w:p>
    <w:p w14:paraId="57A0E205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Первомайский район, с. Первомайское на участке от ж/д по ул. Ленинская, 29 до ж/д по ул.</w:t>
      </w:r>
    </w:p>
    <w:p w14:paraId="520BBE72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Ленинская 44 – 1206179,80 рублей из них:</w:t>
      </w:r>
    </w:p>
    <w:p w14:paraId="2795F315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-1040812,55 рублей</w:t>
      </w:r>
    </w:p>
    <w:p w14:paraId="3E9B3409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бюджет-165367,25 рублей ;.</w:t>
      </w:r>
    </w:p>
    <w:p w14:paraId="63281B14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Капитальному ремонту тепловой сети котельной №1 протяженностью 90м по адресу: Томская</w:t>
      </w:r>
    </w:p>
    <w:p w14:paraId="14A3B7FE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область, Первомайский район, с. Первомайское от ТК по ул. Коммунистическая 4 до ТК по ул.</w:t>
      </w:r>
    </w:p>
    <w:p w14:paraId="67D64A10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lastRenderedPageBreak/>
        <w:t>Коммунистическая 5.- 429673,24 рублей из них:</w:t>
      </w:r>
    </w:p>
    <w:p w14:paraId="22E429E5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-370765,04 рублей</w:t>
      </w:r>
    </w:p>
    <w:p w14:paraId="2628071E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бюджет-58908,20 рублей</w:t>
      </w:r>
    </w:p>
    <w:p w14:paraId="68A5C3F7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Капитальному ремонту тепловой сети протяженностью 170 м по адресу: Томская область,</w:t>
      </w:r>
    </w:p>
    <w:p w14:paraId="3A5BD22B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Первомайский район, с. Первомайское на участке от ТК по ул. К. Маркса, до ж/д по пер.</w:t>
      </w:r>
    </w:p>
    <w:p w14:paraId="6F9A83A0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Пионерский 3. – 561120,17 рублей из них:</w:t>
      </w:r>
    </w:p>
    <w:p w14:paraId="15B88052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-484190,59 рублей</w:t>
      </w:r>
    </w:p>
    <w:p w14:paraId="621F928B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бюджет-76929,58 рублей</w:t>
      </w:r>
    </w:p>
    <w:p w14:paraId="7045C6A5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Капитальному ремонту водопроводных сетей протяженностью 80 м по адресу; Томская область,</w:t>
      </w:r>
    </w:p>
    <w:p w14:paraId="3FE29437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Первомайский район, п. Беляй ( на участке уд, Кирова - ул. Плеханова)- 553980,89 рублей из них:</w:t>
      </w:r>
    </w:p>
    <w:p w14:paraId="725CC796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-478030,11 рублей</w:t>
      </w:r>
    </w:p>
    <w:p w14:paraId="6C61BBE0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бюджет-75950,78 рублей</w:t>
      </w:r>
    </w:p>
    <w:p w14:paraId="7C718046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Капитальному ремонту водопроводных сетей протяженностью 260 м по адресу: Томская область,</w:t>
      </w:r>
    </w:p>
    <w:p w14:paraId="29530008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Первомайский район, п. Беляй ( на участке ул. 40 лет Победы - ул, Дачная - ул. Киевская)- 1628656,40 рублей из них:</w:t>
      </w:r>
    </w:p>
    <w:p w14:paraId="7034FD75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-1405367,61 рублей</w:t>
      </w:r>
    </w:p>
    <w:p w14:paraId="3BEC6771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бюджет-223288,79 рублей</w:t>
      </w:r>
    </w:p>
    <w:p w14:paraId="7749304A" w14:textId="77777777" w:rsidR="003E1321" w:rsidRPr="00E23E53" w:rsidRDefault="003E1321" w:rsidP="003E1321">
      <w:pPr>
        <w:autoSpaceDE w:val="0"/>
        <w:autoSpaceDN w:val="0"/>
        <w:adjustRightInd w:val="0"/>
        <w:rPr>
          <w:rFonts w:ascii="Arial" w:hAnsi="Arial" w:cs="Arial"/>
        </w:rPr>
      </w:pPr>
      <w:r w:rsidRPr="00E23E53">
        <w:rPr>
          <w:rFonts w:ascii="Arial" w:hAnsi="Arial" w:cs="Arial"/>
        </w:rPr>
        <w:t>Капитальному ремонту водопроводных сетей на участке ул. Островского п. Беляй,</w:t>
      </w:r>
    </w:p>
    <w:p w14:paraId="4DCE89B5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протяженностью 308м. -1318629,40 рублей из них:</w:t>
      </w:r>
    </w:p>
    <w:p w14:paraId="0785C44B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-1137815,30 рублей</w:t>
      </w:r>
    </w:p>
    <w:p w14:paraId="31C81510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бюджет-180814,10 рублей</w:t>
      </w:r>
    </w:p>
    <w:p w14:paraId="63DCD9E8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Иниц.бюдж. Проведение капитального ремонта водонапорной башни д. Ломовицк-2– 1918646,40 рублей из них:</w:t>
      </w:r>
    </w:p>
    <w:p w14:paraId="2AA083FB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-954746,10 рублей;</w:t>
      </w:r>
    </w:p>
    <w:p w14:paraId="6AF400D5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бюджет-718394,16 рублей ;</w:t>
      </w:r>
    </w:p>
    <w:p w14:paraId="2DD0E49D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население – 95474,61 рублей;</w:t>
      </w:r>
    </w:p>
    <w:p w14:paraId="41DF30FA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юридические лица и ИП – 150031,53 рублей.</w:t>
      </w:r>
    </w:p>
    <w:p w14:paraId="2A66CDC6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Иниц.бюдж. Капитальный ремонт водопроводных сетей протяженностью 250 метров по адресу: Томская область, Первомайский район, п. Беляй, ул. Титова– 1499985,40 рублей из них:</w:t>
      </w:r>
    </w:p>
    <w:p w14:paraId="44F0EE6F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-935874,53 рублей;</w:t>
      </w:r>
    </w:p>
    <w:p w14:paraId="69F7F96E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бюджет-323457,43 рублей ;</w:t>
      </w:r>
    </w:p>
    <w:p w14:paraId="6928DA62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население – 93587,45 рублей;</w:t>
      </w:r>
    </w:p>
    <w:p w14:paraId="5F4ED13E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юридические лица и ИП – 147065,99 рублей;</w:t>
      </w:r>
    </w:p>
    <w:p w14:paraId="6DBE2A16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Субсидия на компенсацию организациям в связи с ростом цен на топливо – 71199855,01 рублей из них:</w:t>
      </w:r>
    </w:p>
    <w:p w14:paraId="336183C8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– 71192735,03 рублей;</w:t>
      </w:r>
    </w:p>
    <w:p w14:paraId="3F0957D0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бюджет- 7119,98 рублей;</w:t>
      </w:r>
    </w:p>
    <w:p w14:paraId="647A9D54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Авансовый платеж по концессионному соглашению -32399880,30 рублей из них:</w:t>
      </w:r>
    </w:p>
    <w:p w14:paraId="4EF28664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областной бюджет – 32075881,50 рублей;</w:t>
      </w:r>
    </w:p>
    <w:p w14:paraId="491A933A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местный бюджет- 323998,80 рублей</w:t>
      </w:r>
    </w:p>
    <w:p w14:paraId="1B8EFD4D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Субсидия на компенсацию расходов теплоснабжен.организации связан. с ростом цен на топливо (уголь) – 917569,18 рублей.</w:t>
      </w:r>
    </w:p>
    <w:p w14:paraId="579835A8" w14:textId="77777777" w:rsidR="003E1321" w:rsidRPr="00E23E53" w:rsidRDefault="003E1321" w:rsidP="003E13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E53">
        <w:rPr>
          <w:rFonts w:ascii="Arial" w:hAnsi="Arial" w:cs="Arial"/>
        </w:rPr>
        <w:t>Прочие мероприятия в области коммунального хозяйства-2120104,89 рублей.</w:t>
      </w:r>
    </w:p>
    <w:p w14:paraId="054F6133" w14:textId="77777777" w:rsidR="003E1321" w:rsidRPr="00E23E53" w:rsidRDefault="003E1321" w:rsidP="003E13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509BF8" w14:textId="77777777" w:rsidR="003E1321" w:rsidRPr="00821F3C" w:rsidRDefault="003E1321" w:rsidP="003E13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7C6D03" w14:textId="77777777" w:rsidR="003E1321" w:rsidRPr="003C76D0" w:rsidRDefault="003E1321" w:rsidP="003E1321">
      <w:pPr>
        <w:autoSpaceDE w:val="0"/>
        <w:autoSpaceDN w:val="0"/>
        <w:adjustRightInd w:val="0"/>
        <w:ind w:left="1020"/>
        <w:jc w:val="both"/>
        <w:rPr>
          <w:sz w:val="22"/>
          <w:szCs w:val="22"/>
        </w:rPr>
      </w:pPr>
    </w:p>
    <w:p w14:paraId="6C6EBF7D" w14:textId="77777777" w:rsidR="003E1321" w:rsidRPr="0028081F" w:rsidRDefault="003E1321" w:rsidP="003E132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Благоустройство</w:t>
      </w:r>
      <w:r w:rsidRPr="00D50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8133,9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>% к план</w:t>
      </w:r>
      <w:r>
        <w:rPr>
          <w:rFonts w:ascii="Arial" w:hAnsi="Arial" w:cs="Arial"/>
        </w:rPr>
        <w:t>у</w:t>
      </w:r>
    </w:p>
    <w:p w14:paraId="6FB50F79" w14:textId="77777777" w:rsidR="003E1321" w:rsidRPr="00D50DE9" w:rsidRDefault="003E1321" w:rsidP="003E1321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Производил</w:t>
      </w:r>
      <w:r>
        <w:rPr>
          <w:rFonts w:ascii="Arial" w:hAnsi="Arial" w:cs="Arial"/>
        </w:rPr>
        <w:t>ся текущий ремонт скверов, уборка общественной территории, оплата уличного освещения, а так же его ремонт. Были приобретены саженцы цветочных растении. Производилась оплата по уходу за скверами насаждениями.</w:t>
      </w:r>
    </w:p>
    <w:p w14:paraId="101F98E9" w14:textId="77777777" w:rsidR="003E1321" w:rsidRPr="00D50DE9" w:rsidRDefault="003E1321" w:rsidP="003E1321">
      <w:pPr>
        <w:ind w:firstLine="708"/>
        <w:rPr>
          <w:rFonts w:ascii="Arial" w:hAnsi="Arial" w:cs="Arial"/>
        </w:rPr>
      </w:pPr>
    </w:p>
    <w:p w14:paraId="2739D12D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14:paraId="701A7D77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>
        <w:rPr>
          <w:rFonts w:ascii="Arial" w:hAnsi="Arial" w:cs="Arial"/>
        </w:rPr>
        <w:t>2729,9</w:t>
      </w:r>
      <w:r w:rsidRPr="00D50DE9">
        <w:rPr>
          <w:rFonts w:ascii="Arial" w:hAnsi="Arial" w:cs="Arial"/>
        </w:rPr>
        <w:t xml:space="preserve"> тыс. руб. или 100 % к плану, </w:t>
      </w:r>
    </w:p>
    <w:p w14:paraId="434C416E" w14:textId="77777777" w:rsidR="003E1321" w:rsidRPr="00D50DE9" w:rsidRDefault="003E1321" w:rsidP="003E1321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Было приобретен</w:t>
      </w:r>
      <w:r>
        <w:rPr>
          <w:rFonts w:ascii="Arial" w:hAnsi="Arial" w:cs="Arial"/>
        </w:rPr>
        <w:t xml:space="preserve">ы </w:t>
      </w:r>
      <w:r w:rsidRPr="00D50DE9">
        <w:rPr>
          <w:rFonts w:ascii="Arial" w:hAnsi="Arial" w:cs="Arial"/>
        </w:rPr>
        <w:t>квартир</w:t>
      </w:r>
      <w:r>
        <w:rPr>
          <w:rFonts w:ascii="Arial" w:hAnsi="Arial" w:cs="Arial"/>
        </w:rPr>
        <w:t>ы</w:t>
      </w:r>
      <w:r w:rsidRPr="00D50DE9">
        <w:rPr>
          <w:rFonts w:ascii="Arial" w:hAnsi="Arial" w:cs="Arial"/>
        </w:rPr>
        <w:t xml:space="preserve"> для детей-сиро</w:t>
      </w:r>
      <w:r>
        <w:rPr>
          <w:rFonts w:ascii="Arial" w:hAnsi="Arial" w:cs="Arial"/>
        </w:rPr>
        <w:t>т</w:t>
      </w:r>
      <w:r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14:paraId="5F76F4E5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</w:p>
    <w:p w14:paraId="719DF085" w14:textId="77777777" w:rsidR="003E1321" w:rsidRPr="00D50DE9" w:rsidRDefault="003E1321" w:rsidP="003E1321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>
        <w:rPr>
          <w:rFonts w:ascii="Arial" w:hAnsi="Arial" w:cs="Arial"/>
        </w:rPr>
        <w:t xml:space="preserve">25,0 </w:t>
      </w:r>
      <w:r w:rsidRPr="00D50DE9">
        <w:rPr>
          <w:rFonts w:ascii="Arial" w:hAnsi="Arial" w:cs="Arial"/>
        </w:rPr>
        <w:t>тыс.руб.</w:t>
      </w:r>
    </w:p>
    <w:p w14:paraId="53211DC5" w14:textId="77777777" w:rsidR="003E1321" w:rsidRPr="00D50DE9" w:rsidRDefault="003E1321" w:rsidP="003E1321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14:paraId="387FE75B" w14:textId="77777777" w:rsidR="003E1321" w:rsidRDefault="003E1321" w:rsidP="003E1321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>
        <w:rPr>
          <w:rFonts w:ascii="Arial" w:hAnsi="Arial" w:cs="Arial"/>
        </w:rPr>
        <w:t>:</w:t>
      </w:r>
    </w:p>
    <w:p w14:paraId="1DDB7144" w14:textId="77777777" w:rsidR="003E1321" w:rsidRDefault="003E1321" w:rsidP="003E1321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>
        <w:rPr>
          <w:rFonts w:ascii="Arial" w:hAnsi="Arial" w:cs="Arial"/>
        </w:rPr>
        <w:t>:</w:t>
      </w:r>
    </w:p>
    <w:p w14:paraId="06950411" w14:textId="77777777" w:rsidR="003E1321" w:rsidRDefault="003E1321" w:rsidP="003E132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 xml:space="preserve">азначейского исполнения бюджета </w:t>
      </w:r>
    </w:p>
    <w:p w14:paraId="1DC9A2CC" w14:textId="77777777" w:rsidR="003E1321" w:rsidRDefault="003E1321" w:rsidP="003E1321">
      <w:pPr>
        <w:rPr>
          <w:rFonts w:ascii="Arial" w:hAnsi="Arial" w:cs="Arial"/>
        </w:rPr>
      </w:pPr>
    </w:p>
    <w:p w14:paraId="5B771C70" w14:textId="77777777" w:rsidR="003E1321" w:rsidRDefault="003E1321" w:rsidP="003E1321">
      <w:pPr>
        <w:rPr>
          <w:rFonts w:ascii="Arial" w:hAnsi="Arial" w:cs="Arial"/>
        </w:rPr>
      </w:pPr>
    </w:p>
    <w:p w14:paraId="038AD49A" w14:textId="77777777" w:rsidR="003E1321" w:rsidRDefault="003E1321" w:rsidP="003E1321">
      <w:pPr>
        <w:rPr>
          <w:rFonts w:ascii="Arial" w:hAnsi="Arial" w:cs="Arial"/>
        </w:rPr>
      </w:pPr>
      <w:r>
        <w:rPr>
          <w:rFonts w:ascii="Arial" w:hAnsi="Arial" w:cs="Arial"/>
        </w:rPr>
        <w:t>Средства резервного фонда  2022 году не использовались.</w:t>
      </w:r>
    </w:p>
    <w:p w14:paraId="000AB83E" w14:textId="77777777" w:rsidR="003E1321" w:rsidRPr="000575B0" w:rsidRDefault="003E1321" w:rsidP="003E1321">
      <w:pPr>
        <w:rPr>
          <w:rFonts w:ascii="Arial" w:hAnsi="Arial" w:cs="Arial"/>
        </w:rPr>
      </w:pPr>
    </w:p>
    <w:p w14:paraId="364AE104" w14:textId="77777777" w:rsidR="003E1321" w:rsidRPr="000575B0" w:rsidRDefault="003E1321" w:rsidP="003E1321">
      <w:pPr>
        <w:rPr>
          <w:rFonts w:ascii="Arial" w:hAnsi="Arial" w:cs="Arial"/>
        </w:rPr>
      </w:pPr>
    </w:p>
    <w:p w14:paraId="71A71CA9" w14:textId="77777777" w:rsidR="003E1321" w:rsidRPr="000575B0" w:rsidRDefault="003E1321" w:rsidP="003E1321">
      <w:pPr>
        <w:rPr>
          <w:rFonts w:ascii="Arial" w:hAnsi="Arial" w:cs="Arial"/>
        </w:rPr>
      </w:pPr>
    </w:p>
    <w:p w14:paraId="33036E70" w14:textId="77777777" w:rsidR="003E1321" w:rsidRPr="000575B0" w:rsidRDefault="003E1321" w:rsidP="003E1321">
      <w:pPr>
        <w:rPr>
          <w:rFonts w:ascii="Arial" w:hAnsi="Arial" w:cs="Arial"/>
        </w:rPr>
      </w:pPr>
    </w:p>
    <w:p w14:paraId="25B0A005" w14:textId="77777777" w:rsidR="003E1321" w:rsidRPr="000575B0" w:rsidRDefault="003E1321" w:rsidP="003E1321">
      <w:pPr>
        <w:rPr>
          <w:rFonts w:ascii="Arial" w:hAnsi="Arial" w:cs="Arial"/>
        </w:rPr>
      </w:pPr>
    </w:p>
    <w:p w14:paraId="03F7B7C9" w14:textId="77777777" w:rsidR="003E1321" w:rsidRPr="000575B0" w:rsidRDefault="003E1321" w:rsidP="003E1321">
      <w:pPr>
        <w:rPr>
          <w:rFonts w:ascii="Arial" w:hAnsi="Arial" w:cs="Arial"/>
        </w:rPr>
      </w:pPr>
    </w:p>
    <w:p w14:paraId="515256EF" w14:textId="77777777" w:rsidR="003E1321" w:rsidRDefault="003E1321" w:rsidP="003E1321">
      <w:pPr>
        <w:rPr>
          <w:rFonts w:ascii="Arial" w:hAnsi="Arial" w:cs="Arial"/>
        </w:rPr>
      </w:pPr>
    </w:p>
    <w:p w14:paraId="5EDE0283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061346D1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C9070A1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3C3DACE0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51DE5CB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07055D1D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73D1D622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5410C3D2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23537AB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6EA54F92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56EA7392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7B6098A7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43CD3F18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33FA6272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79F8A61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E8C7259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5D0B8244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1D9164EA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6DD9224C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3E05ADC7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7AE881FB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44CF8075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677FCF29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D3B3CC0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tbl>
      <w:tblPr>
        <w:tblW w:w="10341" w:type="dxa"/>
        <w:tblInd w:w="108" w:type="dxa"/>
        <w:tblLook w:val="04A0" w:firstRow="1" w:lastRow="0" w:firstColumn="1" w:lastColumn="0" w:noHBand="0" w:noVBand="1"/>
      </w:tblPr>
      <w:tblGrid>
        <w:gridCol w:w="2820"/>
        <w:gridCol w:w="4420"/>
        <w:gridCol w:w="996"/>
        <w:gridCol w:w="1208"/>
        <w:gridCol w:w="1291"/>
      </w:tblGrid>
      <w:tr w:rsidR="003E1321" w14:paraId="29F62215" w14:textId="77777777" w:rsidTr="008718D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57F5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7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336A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3E1321" w14:paraId="0299FA50" w14:textId="77777777" w:rsidTr="008718D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386C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7B4C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3E1321" w14:paraId="4CD7BE5C" w14:textId="77777777" w:rsidTr="008718D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9186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9FF1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3E1321" w14:paraId="5F3A9A4C" w14:textId="77777777" w:rsidTr="008718D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B926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A598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№16 от 28.04.2023</w:t>
            </w:r>
          </w:p>
        </w:tc>
      </w:tr>
      <w:tr w:rsidR="003E1321" w14:paraId="247CC06E" w14:textId="77777777" w:rsidTr="008718D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4CE5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CD9F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4432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20AE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B06B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4C136E73" w14:textId="77777777" w:rsidTr="008718D4">
        <w:trPr>
          <w:trHeight w:val="1050"/>
        </w:trPr>
        <w:tc>
          <w:tcPr>
            <w:tcW w:w="10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0158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  <w:r>
              <w:rPr>
                <w:b/>
                <w:bCs/>
                <w:color w:val="000000"/>
              </w:rPr>
              <w:br/>
              <w:t xml:space="preserve"> об исполнении доходов бюджета  по кодам классификации </w:t>
            </w:r>
            <w:r>
              <w:rPr>
                <w:b/>
                <w:bCs/>
                <w:color w:val="000000"/>
              </w:rPr>
              <w:br/>
              <w:t xml:space="preserve">доходов бюджета  Первомайского сельского поселения за 2022 год </w:t>
            </w:r>
          </w:p>
        </w:tc>
      </w:tr>
      <w:tr w:rsidR="003E1321" w14:paraId="450FD237" w14:textId="77777777" w:rsidTr="008718D4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17AF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4940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EA53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655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CF19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2478BF45" w14:textId="77777777" w:rsidTr="008718D4">
        <w:trPr>
          <w:trHeight w:val="9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638C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3FD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E83E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95E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02A2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3E1321" w14:paraId="1F9A7B00" w14:textId="77777777" w:rsidTr="008718D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794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8AD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1ED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2726" w14:textId="77777777" w:rsidR="003E1321" w:rsidRDefault="003E1321" w:rsidP="00871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BF1C" w14:textId="77777777" w:rsidR="003E1321" w:rsidRDefault="003E1321" w:rsidP="00871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E1321" w14:paraId="704E150C" w14:textId="77777777" w:rsidTr="008718D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832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FB9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8FE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19803,3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107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20364,1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770E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102,8</w:t>
            </w:r>
          </w:p>
        </w:tc>
      </w:tr>
      <w:tr w:rsidR="003E1321" w14:paraId="528BE020" w14:textId="77777777" w:rsidTr="008718D4">
        <w:trPr>
          <w:trHeight w:val="11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9B4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1 03 02000 00 0000 110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168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5B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D54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AC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113,7</w:t>
            </w:r>
          </w:p>
        </w:tc>
      </w:tr>
      <w:tr w:rsidR="003E1321" w14:paraId="42E12ABB" w14:textId="77777777" w:rsidTr="008718D4">
        <w:trPr>
          <w:trHeight w:val="22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F6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1 03 022300 10 0000 110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6B4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B5C4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F9E4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9E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127,4</w:t>
            </w:r>
          </w:p>
        </w:tc>
      </w:tr>
      <w:tr w:rsidR="003E1321" w14:paraId="075081C0" w14:textId="77777777" w:rsidTr="008718D4">
        <w:trPr>
          <w:trHeight w:val="28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156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1 03 022400 10 0000 110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FF1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FF60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30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BB77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</w:tr>
      <w:tr w:rsidR="003E1321" w14:paraId="1DD75D9F" w14:textId="77777777" w:rsidTr="008718D4">
        <w:trPr>
          <w:trHeight w:val="25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B1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1 03 022500 10 0000 110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857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54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7EA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908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101,4</w:t>
            </w:r>
          </w:p>
        </w:tc>
      </w:tr>
      <w:tr w:rsidR="003E1321" w14:paraId="7A0C2042" w14:textId="77777777" w:rsidTr="008718D4">
        <w:trPr>
          <w:trHeight w:val="26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E0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1 03 022600 10 0000 110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EE09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1A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A1A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-190,9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764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92,2</w:t>
            </w:r>
          </w:p>
        </w:tc>
      </w:tr>
      <w:tr w:rsidR="003E1321" w14:paraId="5781D9E5" w14:textId="77777777" w:rsidTr="008718D4">
        <w:trPr>
          <w:trHeight w:val="6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8AC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000 116000 00 0000 000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9F15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913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BC3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215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#ДЕЛ/0!</w:t>
            </w:r>
          </w:p>
        </w:tc>
      </w:tr>
      <w:tr w:rsidR="003E1321" w14:paraId="552E561B" w14:textId="77777777" w:rsidTr="008718D4">
        <w:trPr>
          <w:trHeight w:val="13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C3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1 16 100000 10 0000 140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8F7F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E754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8CC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E74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#ДЕЛ/0!</w:t>
            </w:r>
          </w:p>
        </w:tc>
      </w:tr>
      <w:tr w:rsidR="003E1321" w14:paraId="1E843094" w14:textId="77777777" w:rsidTr="008718D4">
        <w:trPr>
          <w:trHeight w:val="15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BF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1 16 020000 02 0000 140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57A9F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022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43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F1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#ДЕЛ/0!</w:t>
            </w:r>
          </w:p>
        </w:tc>
      </w:tr>
      <w:tr w:rsidR="003E1321" w14:paraId="27EB86A8" w14:textId="77777777" w:rsidTr="008718D4">
        <w:trPr>
          <w:trHeight w:val="12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6BD7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182 0 00 00000 00 0000 000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B4A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F3BE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16882,3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79CB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17044,3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C5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101,0</w:t>
            </w:r>
          </w:p>
        </w:tc>
      </w:tr>
      <w:tr w:rsidR="003E1321" w14:paraId="7AAB6650" w14:textId="77777777" w:rsidTr="008718D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9A5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E77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C5A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142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11834,0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149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101,4</w:t>
            </w:r>
          </w:p>
        </w:tc>
      </w:tr>
      <w:tr w:rsidR="003E1321" w14:paraId="273EB35B" w14:textId="77777777" w:rsidTr="008718D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FF21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182 1 05 03000 01 0000 110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667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76D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3CF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3B8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3C9850C9" w14:textId="77777777" w:rsidTr="008718D4">
        <w:trPr>
          <w:trHeight w:val="16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75AA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182 1 06 01030 10 0000 110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8CD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533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890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F5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0A477B78" w14:textId="77777777" w:rsidTr="008718D4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0C3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182 1 06 06000 00 0000 110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BC7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AB0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610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9E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36AD8AA1" w14:textId="77777777" w:rsidTr="008718D4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6CA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182 1 06 06033 10 0000 110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30FF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5BC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195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03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17C9690F" w14:textId="77777777" w:rsidTr="008718D4">
        <w:trPr>
          <w:trHeight w:val="1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0D7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182 1 06 06043 10 0000 110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6DCB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E87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612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829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39261565" w14:textId="77777777" w:rsidTr="008718D4">
        <w:trPr>
          <w:trHeight w:val="12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27F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954 0 00 00000 00 0000 000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518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муниципального образования Первомайское сельское поселеение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D39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E69F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B27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73D78992" w14:textId="77777777" w:rsidTr="008718D4">
        <w:trPr>
          <w:trHeight w:val="10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8F73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954 1 11 00000 00 0000 000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D464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E137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A92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95B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5451BB09" w14:textId="77777777" w:rsidTr="008718D4">
        <w:trPr>
          <w:trHeight w:val="22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AD5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954 1 11 05025 10 0000 120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E0E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E4E9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820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585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#ДЕЛ/0!</w:t>
            </w:r>
          </w:p>
        </w:tc>
      </w:tr>
      <w:tr w:rsidR="003E1321" w14:paraId="5373FF0F" w14:textId="77777777" w:rsidTr="008718D4">
        <w:trPr>
          <w:trHeight w:val="21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1931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954 1 11 05035 10 0000 120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4D3C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C7D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7E04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EA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600488A4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CA9A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954 1 11 09045 10 0000 120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BDB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061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8FC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C97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0C4D3385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E8F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954 1 14 00000 000000 000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9CA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1259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C39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B7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5D4E8DC2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1E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955 1 14 06020 000000 430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152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6551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CCEA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EF1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01BB7CA6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F3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954 1 17 00000 000000 000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507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400A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98F2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989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764D270E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918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954 1 17 01000 000000 180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5E7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28A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8C4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D6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13C32339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359B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954 1 17 15000 000000 150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5FB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Инициативные платижи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9A4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1018,7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331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40FE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6DB5A704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F81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954 1 17 15030 100014 150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8B4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бюджетвы сельских поселений (Благоустройство Сквера Воинской Славы по адресу: Томская область, Первомайский район, с. Первомайское, ул. Ленинская, 108Б)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E384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56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3275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697BDE4D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2FA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954 1 17 15030 100015 150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6FD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бюджетвы сельских поселений (Благоустройство кладбища по адресу: Томская область, Первомайский район, д. Крутоложное, ул. Лесная, 17А)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8B5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63D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EA1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0DEA562C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2BA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954 1 17 15030 100016 150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7C7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бюджетвы сельских поселений (Устройство ограждения кладбища по адресу: Томская область, Томский район, д. Торбеево, ул. Советская, 1Б)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C7C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886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42B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7AD377D1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939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954 1 17 15030 100018 150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414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бюджетвы сельских поселений (Обустройство остановочного павильона по адресу:Томская область, Первомайский район, п. Майский, ул. Центральная , 15А)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6FD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462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EBE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1D635915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80F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954 1 17 15030 100019 150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1AF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бюджетвы сельских поселений (Обустройство контейнерной площадки для сбора ТКО по адресу: Томская область, Первомайский район, п. Борисова Гора, ул. Трактовая, 3)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965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4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411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6C6DFFBA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4A5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954 1 17 15030 100020 150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2BA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бюджетвы сельских поселений (Обустройство контейнерной площадки для сбора ТКО по адресу: Томская область, Первомайский район, ст. Куендат, ул. Железнодорожная, 6)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9FD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5692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9D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47CF7D9A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31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954 1 17 15030 100021 150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2C8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бюджетвы сельских поселений (Капитальный ремонт водопроводных сетей протяженностью 250 метров по адресу: Томская область, Первомайский район, п. Беляй, ул. Титова)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B4E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D2D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8A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39696AF3" w14:textId="77777777" w:rsidTr="008718D4">
        <w:trPr>
          <w:trHeight w:val="23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531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954 1 17 15030 100022 150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508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бюджетвы сельских поселений (Обустройство детской игровой площадки адресу: Томская область, Первомайский район, д. Ломовицк-2, ул. Центральная, 32Б)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D11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B7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89B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356F757C" w14:textId="77777777" w:rsidTr="008718D4">
        <w:trPr>
          <w:trHeight w:val="9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C18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954 2 02 00000 00 0000 000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675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51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57067,3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6DD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57067,3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DAF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52122F55" w14:textId="77777777" w:rsidTr="008718D4">
        <w:trPr>
          <w:trHeight w:val="12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F7C2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954 2 02 15001 10 0000 150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B8F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EBA0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2852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D1C5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1445C2A0" w14:textId="77777777" w:rsidTr="008718D4">
        <w:trPr>
          <w:trHeight w:val="21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B5A2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954 2 02 35082 10 0000 150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4F4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6AF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C6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99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706D44B2" w14:textId="77777777" w:rsidTr="008718D4">
        <w:trPr>
          <w:trHeight w:val="13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38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954 2 02 35118 10 0000 150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C0F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1B6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21D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D18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4317B654" w14:textId="77777777" w:rsidTr="008718D4">
        <w:trPr>
          <w:trHeight w:val="105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5EE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954 2 02 49999 10 0000 150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9C3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9FE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47846,3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D48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47846,3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68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3E1321" w14:paraId="57F54719" w14:textId="77777777" w:rsidTr="008718D4">
        <w:trPr>
          <w:trHeight w:val="7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9CE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954 2 07 05030 10 0000 150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1A4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поатупления в бюджеты сельских поселений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01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E2B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993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1321" w14:paraId="48E33775" w14:textId="77777777" w:rsidTr="008718D4">
        <w:trPr>
          <w:trHeight w:val="16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7D1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954 2 18 60010 10 0000 150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AF5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89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931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621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1321" w14:paraId="07C2C5E8" w14:textId="77777777" w:rsidTr="008718D4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6CE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FBD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 с учетом финансовой помощи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D83B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76870,6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F89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77431,4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82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100,7</w:t>
            </w:r>
          </w:p>
        </w:tc>
      </w:tr>
    </w:tbl>
    <w:p w14:paraId="562F162B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677254FF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833B1A0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62320BAF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34F71A22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06B250DD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01D4DED8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5E75AC8E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6369A43E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66CEDB80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8C7BCCE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11A2F59E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33B56C84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5210CDAF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69AF8239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0D23A1C5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B01CCF9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7F212E17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36F22D0E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03B73FF1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281CA977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6E9DF472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3CB7BEC9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p w14:paraId="701F0B25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1736"/>
        <w:gridCol w:w="4038"/>
        <w:gridCol w:w="1236"/>
        <w:gridCol w:w="1419"/>
        <w:gridCol w:w="1379"/>
        <w:gridCol w:w="222"/>
      </w:tblGrid>
      <w:tr w:rsidR="003E1321" w14:paraId="3A2136F8" w14:textId="77777777" w:rsidTr="008718D4">
        <w:trPr>
          <w:gridAfter w:val="1"/>
          <w:wAfter w:w="36" w:type="dxa"/>
          <w:trHeight w:val="30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7A62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E9D3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3E1321" w14:paraId="7011C400" w14:textId="77777777" w:rsidTr="008718D4">
        <w:trPr>
          <w:gridAfter w:val="1"/>
          <w:wAfter w:w="36" w:type="dxa"/>
          <w:trHeight w:val="30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907A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DA1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3E1321" w14:paraId="730D5E02" w14:textId="77777777" w:rsidTr="008718D4">
        <w:trPr>
          <w:gridAfter w:val="1"/>
          <w:wAfter w:w="36" w:type="dxa"/>
          <w:trHeight w:val="30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1E05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A6EB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3E1321" w14:paraId="54950427" w14:textId="77777777" w:rsidTr="008718D4">
        <w:trPr>
          <w:gridAfter w:val="1"/>
          <w:wAfter w:w="36" w:type="dxa"/>
          <w:trHeight w:val="30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6E5B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8E2C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№16 от 28.04.2023</w:t>
            </w:r>
          </w:p>
        </w:tc>
      </w:tr>
      <w:tr w:rsidR="003E1321" w14:paraId="2080E0CA" w14:textId="77777777" w:rsidTr="008718D4">
        <w:trPr>
          <w:gridAfter w:val="1"/>
          <w:wAfter w:w="36" w:type="dxa"/>
          <w:trHeight w:val="30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21A9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33E7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25EA58EE" w14:textId="77777777" w:rsidTr="008718D4">
        <w:trPr>
          <w:gridAfter w:val="1"/>
          <w:wAfter w:w="36" w:type="dxa"/>
          <w:trHeight w:val="464"/>
        </w:trPr>
        <w:tc>
          <w:tcPr>
            <w:tcW w:w="96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5DE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  <w:r>
              <w:rPr>
                <w:b/>
                <w:bCs/>
                <w:color w:val="000000"/>
              </w:rPr>
              <w:br/>
              <w:t xml:space="preserve"> об исполнении расходов бюджета по разделам и подразделам классификации расходов  бюджета Первомайского сельского поселения за 2022 год</w:t>
            </w:r>
          </w:p>
        </w:tc>
      </w:tr>
      <w:tr w:rsidR="003E1321" w14:paraId="79F1BC07" w14:textId="77777777" w:rsidTr="008718D4">
        <w:trPr>
          <w:trHeight w:val="780"/>
        </w:trPr>
        <w:tc>
          <w:tcPr>
            <w:tcW w:w="96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27449" w14:textId="77777777" w:rsidR="003E1321" w:rsidRDefault="003E1321" w:rsidP="008718D4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57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1321" w14:paraId="5B998A4F" w14:textId="77777777" w:rsidTr="008718D4">
        <w:trPr>
          <w:trHeight w:val="30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4B68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C026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7D2C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D521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2C27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06DB3DB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76D9C7C8" w14:textId="77777777" w:rsidTr="008718D4">
        <w:trPr>
          <w:trHeight w:val="94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E9E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174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B1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за год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78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за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27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36" w:type="dxa"/>
            <w:vAlign w:val="center"/>
            <w:hideMark/>
          </w:tcPr>
          <w:p w14:paraId="3D68C1A6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7F8C081C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2A1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E6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DA0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A2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AA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F231290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1789558A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64B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4947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76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10 600,5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32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10 600,5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021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5D2801B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0D6983B6" w14:textId="77777777" w:rsidTr="008718D4">
        <w:trPr>
          <w:trHeight w:val="12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EC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BB8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C3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1 008,6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4E4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1 008,6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C6C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3A5743F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3CE6CB22" w14:textId="77777777" w:rsidTr="008718D4">
        <w:trPr>
          <w:trHeight w:val="18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830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04D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E0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6 412,7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9D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6 412,7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D0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26A23A9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730F34BB" w14:textId="77777777" w:rsidTr="008718D4">
        <w:trPr>
          <w:trHeight w:val="12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AEC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19D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53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10,0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F60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10,0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B08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010334DA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65E4557C" w14:textId="77777777" w:rsidTr="008718D4">
        <w:trPr>
          <w:trHeight w:val="63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A3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DCB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4F5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208,0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9A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208,0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0D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1863D24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292E0D9A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3D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249" w14:textId="77777777" w:rsidR="003E1321" w:rsidRDefault="003E1321" w:rsidP="00871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94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3 179,2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DC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3 179,2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7295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EB67833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3F01D0E5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4F3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D78" w14:textId="77777777" w:rsidR="003E1321" w:rsidRDefault="003E1321" w:rsidP="008718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3B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317,3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545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317,3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1E2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9DF8518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766D35DA" w14:textId="77777777" w:rsidTr="008718D4">
        <w:trPr>
          <w:trHeight w:val="63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F9A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BB0" w14:textId="77777777" w:rsidR="003E1321" w:rsidRDefault="003E1321" w:rsidP="00871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97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317,3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F4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317,3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97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028C07C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0A3B91AD" w14:textId="77777777" w:rsidTr="008718D4">
        <w:trPr>
          <w:trHeight w:val="63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E01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C02" w14:textId="77777777" w:rsidR="003E1321" w:rsidRDefault="003E1321" w:rsidP="008718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0C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16,2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923B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16,2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FB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FB19204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7B33AC94" w14:textId="77777777" w:rsidTr="008718D4">
        <w:trPr>
          <w:trHeight w:val="12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605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9F9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A4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16,2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9B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16,2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43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95CE114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7AD77A9C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4C3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4E37" w14:textId="77777777" w:rsidR="003E1321" w:rsidRDefault="003E1321" w:rsidP="008718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8B8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11 774,6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489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11 246,2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4F8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</w:t>
            </w:r>
          </w:p>
        </w:tc>
        <w:tc>
          <w:tcPr>
            <w:tcW w:w="36" w:type="dxa"/>
            <w:vAlign w:val="center"/>
            <w:hideMark/>
          </w:tcPr>
          <w:p w14:paraId="2931E97F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4CD79E8C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BD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0405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947" w14:textId="77777777" w:rsidR="003E1321" w:rsidRDefault="003E1321" w:rsidP="00871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CE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-  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0C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-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32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52B0346A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1623958E" w14:textId="77777777" w:rsidTr="008718D4">
        <w:trPr>
          <w:trHeight w:val="63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B1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A60" w14:textId="77777777" w:rsidR="003E1321" w:rsidRDefault="003E1321" w:rsidP="00871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607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11 774,6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D581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11 246,2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DA5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</w:t>
            </w:r>
          </w:p>
        </w:tc>
        <w:tc>
          <w:tcPr>
            <w:tcW w:w="36" w:type="dxa"/>
            <w:vAlign w:val="center"/>
            <w:hideMark/>
          </w:tcPr>
          <w:p w14:paraId="0F74FD3C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14DD8FBC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93F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CB9" w14:textId="77777777" w:rsidR="003E1321" w:rsidRDefault="003E1321" w:rsidP="008718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258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126 964,5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B57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126 964,5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C7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D814FC1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14207E5A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31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716" w14:textId="77777777" w:rsidR="003E1321" w:rsidRDefault="003E1321" w:rsidP="00871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FE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100,8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A4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100,8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9D2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F8889EF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0A0F3148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51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DEC" w14:textId="77777777" w:rsidR="003E1321" w:rsidRDefault="003E1321" w:rsidP="00871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1AA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118 729,8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C2CF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118 729,8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70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4ED2E1F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21731B76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EB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7DE" w14:textId="77777777" w:rsidR="003E1321" w:rsidRDefault="003E1321" w:rsidP="00871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AC4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8 133,9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71B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8 133,9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1D9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BD40FE8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179C5D57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21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620" w14:textId="77777777" w:rsidR="003E1321" w:rsidRDefault="003E1321" w:rsidP="008718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53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2 750,9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AE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2 729,9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3CB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</w:t>
            </w:r>
          </w:p>
        </w:tc>
        <w:tc>
          <w:tcPr>
            <w:tcW w:w="36" w:type="dxa"/>
            <w:vAlign w:val="center"/>
            <w:hideMark/>
          </w:tcPr>
          <w:p w14:paraId="60437996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153FA6CC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9105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526C" w14:textId="77777777" w:rsidR="003E1321" w:rsidRDefault="003E1321" w:rsidP="00871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866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2 750,9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F9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2 729,9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CB7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99,2</w:t>
            </w:r>
          </w:p>
        </w:tc>
        <w:tc>
          <w:tcPr>
            <w:tcW w:w="36" w:type="dxa"/>
            <w:vAlign w:val="center"/>
            <w:hideMark/>
          </w:tcPr>
          <w:p w14:paraId="2978AADD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5366AC47" w14:textId="77777777" w:rsidTr="008718D4">
        <w:trPr>
          <w:trHeight w:val="63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0A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835" w14:textId="77777777" w:rsidR="003E1321" w:rsidRDefault="003E1321" w:rsidP="008718D4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9EA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-  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5C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-  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683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89614E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628120BC" w14:textId="77777777" w:rsidTr="008718D4">
        <w:trPr>
          <w:trHeight w:val="63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F4F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5A6" w14:textId="77777777" w:rsidR="003E1321" w:rsidRDefault="003E1321" w:rsidP="008718D4">
            <w:r>
              <w:t>Процентные платежи по муниципальному долгу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CD7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C09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D8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9A1E16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0CEBD6BD" w14:textId="77777777" w:rsidTr="008718D4">
        <w:trPr>
          <w:trHeight w:val="126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81F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F5A" w14:textId="77777777" w:rsidR="003E1321" w:rsidRDefault="003E1321" w:rsidP="008718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B1D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25,0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2F3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25,0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ED4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A1D30F4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7FBDE8BE" w14:textId="77777777" w:rsidTr="008718D4">
        <w:trPr>
          <w:trHeight w:val="63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8D2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7E9" w14:textId="77777777" w:rsidR="003E1321" w:rsidRDefault="003E1321" w:rsidP="008718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 общего характера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EDD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25,0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9D1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25,0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3B4C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8C59A50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2BB69258" w14:textId="77777777" w:rsidTr="008718D4">
        <w:trPr>
          <w:trHeight w:val="31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0A1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0DA" w14:textId="77777777" w:rsidR="003E1321" w:rsidRDefault="003E1321" w:rsidP="008718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628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152 667,0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A00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152 117,6 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A5F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</w:t>
            </w:r>
          </w:p>
        </w:tc>
        <w:tc>
          <w:tcPr>
            <w:tcW w:w="36" w:type="dxa"/>
            <w:vAlign w:val="center"/>
            <w:hideMark/>
          </w:tcPr>
          <w:p w14:paraId="28B10FC4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</w:tbl>
    <w:p w14:paraId="16190008" w14:textId="77777777" w:rsidR="003E1321" w:rsidRDefault="003E1321" w:rsidP="003E1321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22E003" w14:textId="77777777" w:rsidR="003E1321" w:rsidRPr="009C7765" w:rsidRDefault="003E1321" w:rsidP="003E1321">
      <w:pPr>
        <w:rPr>
          <w:rFonts w:ascii="Arial" w:hAnsi="Arial" w:cs="Arial"/>
        </w:rPr>
      </w:pPr>
    </w:p>
    <w:p w14:paraId="4CF8BA44" w14:textId="77777777" w:rsidR="003E1321" w:rsidRPr="009C7765" w:rsidRDefault="003E1321" w:rsidP="003E1321">
      <w:pPr>
        <w:rPr>
          <w:rFonts w:ascii="Arial" w:hAnsi="Arial" w:cs="Arial"/>
        </w:rPr>
      </w:pPr>
    </w:p>
    <w:p w14:paraId="7D0EA11C" w14:textId="77777777" w:rsidR="003E1321" w:rsidRPr="009C7765" w:rsidRDefault="003E1321" w:rsidP="003E1321">
      <w:pPr>
        <w:rPr>
          <w:rFonts w:ascii="Arial" w:hAnsi="Arial" w:cs="Arial"/>
        </w:rPr>
      </w:pPr>
    </w:p>
    <w:p w14:paraId="3547AA48" w14:textId="77777777" w:rsidR="003E1321" w:rsidRPr="009C7765" w:rsidRDefault="003E1321" w:rsidP="003E1321">
      <w:pPr>
        <w:rPr>
          <w:rFonts w:ascii="Arial" w:hAnsi="Arial" w:cs="Arial"/>
        </w:rPr>
      </w:pPr>
    </w:p>
    <w:p w14:paraId="195C506B" w14:textId="77777777" w:rsidR="003E1321" w:rsidRDefault="003E1321" w:rsidP="003E1321">
      <w:pPr>
        <w:rPr>
          <w:rFonts w:ascii="Arial" w:hAnsi="Arial" w:cs="Arial"/>
        </w:rPr>
      </w:pPr>
    </w:p>
    <w:p w14:paraId="0585DE8F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7BB7C493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53FD372F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343AE29D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52146106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72DB01A9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56DBB278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455A8C05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3DBA8145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36FE0BA9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4B1212D5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0F695750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57475B0C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677CC408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38795D98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23085F45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133BA5BF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72525565" w14:textId="77777777" w:rsidR="003E1321" w:rsidRDefault="003E1321" w:rsidP="003E1321">
      <w:pPr>
        <w:ind w:firstLine="708"/>
        <w:rPr>
          <w:rFonts w:ascii="Arial" w:hAnsi="Arial" w:cs="Arial"/>
        </w:rPr>
      </w:pPr>
    </w:p>
    <w:tbl>
      <w:tblPr>
        <w:tblW w:w="103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1605"/>
        <w:gridCol w:w="804"/>
        <w:gridCol w:w="1276"/>
        <w:gridCol w:w="1276"/>
        <w:gridCol w:w="992"/>
        <w:gridCol w:w="582"/>
        <w:gridCol w:w="13"/>
      </w:tblGrid>
      <w:tr w:rsidR="003E1321" w:rsidRPr="009C7765" w14:paraId="13C5C8D0" w14:textId="77777777" w:rsidTr="008718D4">
        <w:trPr>
          <w:gridAfter w:val="2"/>
          <w:wAfter w:w="595" w:type="dxa"/>
          <w:trHeight w:val="30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E8B2" w14:textId="77777777" w:rsidR="003E1321" w:rsidRPr="009C7765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 w:rsidRPr="009C7765">
              <w:rPr>
                <w:color w:val="000000"/>
                <w:sz w:val="20"/>
                <w:szCs w:val="20"/>
              </w:rPr>
              <w:t>Приложение №3</w:t>
            </w:r>
          </w:p>
        </w:tc>
      </w:tr>
      <w:tr w:rsidR="003E1321" w:rsidRPr="009C7765" w14:paraId="3FF07D78" w14:textId="77777777" w:rsidTr="008718D4">
        <w:trPr>
          <w:gridAfter w:val="2"/>
          <w:wAfter w:w="595" w:type="dxa"/>
          <w:trHeight w:val="30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865E" w14:textId="77777777" w:rsidR="003E1321" w:rsidRPr="009C7765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 w:rsidRPr="009C7765"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3E1321" w:rsidRPr="009C7765" w14:paraId="0BC7DCF9" w14:textId="77777777" w:rsidTr="008718D4">
        <w:trPr>
          <w:gridAfter w:val="2"/>
          <w:wAfter w:w="595" w:type="dxa"/>
          <w:trHeight w:val="30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3CB7" w14:textId="77777777" w:rsidR="003E1321" w:rsidRPr="009C7765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 w:rsidRPr="009C776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3E1321" w:rsidRPr="009C7765" w14:paraId="5CC8F71A" w14:textId="77777777" w:rsidTr="008718D4">
        <w:trPr>
          <w:gridAfter w:val="2"/>
          <w:wAfter w:w="595" w:type="dxa"/>
          <w:trHeight w:val="30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018B" w14:textId="77777777" w:rsidR="003E1321" w:rsidRPr="009C7765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 w:rsidRPr="009C7765">
              <w:rPr>
                <w:color w:val="000000"/>
                <w:sz w:val="20"/>
                <w:szCs w:val="20"/>
              </w:rPr>
              <w:t>№16 от 28.04.2023</w:t>
            </w:r>
          </w:p>
        </w:tc>
      </w:tr>
      <w:tr w:rsidR="003E1321" w:rsidRPr="009C7765" w14:paraId="71F342EA" w14:textId="77777777" w:rsidTr="008718D4">
        <w:trPr>
          <w:gridAfter w:val="2"/>
          <w:wAfter w:w="595" w:type="dxa"/>
          <w:trHeight w:val="30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96D6" w14:textId="77777777" w:rsidR="003E1321" w:rsidRPr="009C7765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E1321" w:rsidRPr="009C7765" w14:paraId="6C23046D" w14:textId="77777777" w:rsidTr="008718D4">
        <w:trPr>
          <w:gridAfter w:val="2"/>
          <w:wAfter w:w="595" w:type="dxa"/>
          <w:trHeight w:val="464"/>
        </w:trPr>
        <w:tc>
          <w:tcPr>
            <w:tcW w:w="97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0D8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Отчет </w:t>
            </w:r>
            <w:r w:rsidRPr="009C7765">
              <w:rPr>
                <w:b/>
                <w:bCs/>
                <w:color w:val="000000"/>
              </w:rPr>
              <w:br/>
              <w:t>об исполнении расходов бюджета по ведомственной структуре расходов</w:t>
            </w:r>
            <w:r w:rsidRPr="009C7765">
              <w:rPr>
                <w:b/>
                <w:bCs/>
                <w:color w:val="000000"/>
              </w:rPr>
              <w:br/>
              <w:t>бюджета Первомайского сельского поселения за 2022 год</w:t>
            </w:r>
          </w:p>
        </w:tc>
      </w:tr>
      <w:tr w:rsidR="003E1321" w:rsidRPr="009C7765" w14:paraId="4E03A45E" w14:textId="77777777" w:rsidTr="008718D4">
        <w:trPr>
          <w:trHeight w:val="780"/>
        </w:trPr>
        <w:tc>
          <w:tcPr>
            <w:tcW w:w="97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DCAA1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2DE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1321" w:rsidRPr="009C7765" w14:paraId="2CD836C9" w14:textId="77777777" w:rsidTr="008718D4">
        <w:trPr>
          <w:gridAfter w:val="1"/>
          <w:wAfter w:w="13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9A9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6B8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280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14C8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ECA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FF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2A9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12F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Align w:val="center"/>
            <w:hideMark/>
          </w:tcPr>
          <w:p w14:paraId="512C557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5A2C148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47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BB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Гл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F4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73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42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BF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План за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DB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Исполнение за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3119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% испол</w:t>
            </w:r>
          </w:p>
          <w:p w14:paraId="391C4E8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нения</w:t>
            </w:r>
          </w:p>
        </w:tc>
        <w:tc>
          <w:tcPr>
            <w:tcW w:w="582" w:type="dxa"/>
            <w:vAlign w:val="center"/>
            <w:hideMark/>
          </w:tcPr>
          <w:p w14:paraId="0DFE08C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44473CF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9F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FD3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5A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8C4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D8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0B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4F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17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8</w:t>
            </w:r>
          </w:p>
        </w:tc>
        <w:tc>
          <w:tcPr>
            <w:tcW w:w="582" w:type="dxa"/>
            <w:vAlign w:val="center"/>
            <w:hideMark/>
          </w:tcPr>
          <w:p w14:paraId="5EA2BD4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E2DB93D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A151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877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3DA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6CE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4CA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9D1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0A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377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5D7D623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8B6FB95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A29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7E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8C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2A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C2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50C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152 666,9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10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152 117,4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A77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99,6</w:t>
            </w:r>
          </w:p>
        </w:tc>
        <w:tc>
          <w:tcPr>
            <w:tcW w:w="582" w:type="dxa"/>
            <w:vAlign w:val="center"/>
            <w:hideMark/>
          </w:tcPr>
          <w:p w14:paraId="7D88EB4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53780AB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F1C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6E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7EA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01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0020300000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31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443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1 008,6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CAC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1 008,6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69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8A0A06E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CA2742D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D864" w14:textId="77777777" w:rsidR="003E1321" w:rsidRPr="009C7765" w:rsidRDefault="003E1321" w:rsidP="008718D4">
            <w:r w:rsidRPr="009C7765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DF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1E0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29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53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FB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764,7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BF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764,7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64E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97EB2E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6CA34AF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D2E3" w14:textId="77777777" w:rsidR="003E1321" w:rsidRPr="009C7765" w:rsidRDefault="003E1321" w:rsidP="008718D4">
            <w:r w:rsidRPr="009C7765"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81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34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9A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4F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D0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4E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C4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9D0B55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182A64F" w14:textId="77777777" w:rsidTr="008718D4">
        <w:trPr>
          <w:gridAfter w:val="1"/>
          <w:wAfter w:w="13" w:type="dxa"/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E223" w14:textId="77777777" w:rsidR="003E1321" w:rsidRPr="009C7765" w:rsidRDefault="003E1321" w:rsidP="008718D4">
            <w:r w:rsidRPr="009C776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3E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982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71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57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0B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227,9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5B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227,9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90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468BF6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05387AC" w14:textId="77777777" w:rsidTr="008718D4">
        <w:trPr>
          <w:gridAfter w:val="1"/>
          <w:wAfter w:w="13" w:type="dxa"/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0CC6" w14:textId="77777777" w:rsidR="003E1321" w:rsidRPr="009C7765" w:rsidRDefault="003E1321" w:rsidP="008718D4">
            <w:r w:rsidRPr="009C7765">
              <w:t xml:space="preserve">Прочая закупка товаров, работ и услуг для обеспечения государственных </w:t>
            </w:r>
            <w:r w:rsidRPr="009C7765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D3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07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AE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B5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04E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FB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A8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549EE9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6E571F6" w14:textId="77777777" w:rsidTr="008718D4">
        <w:trPr>
          <w:gridAfter w:val="1"/>
          <w:wAfter w:w="13" w:type="dxa"/>
          <w:trHeight w:val="25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9BE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C6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278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86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27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86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6 412,7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4C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6 412,7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AC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3AAB4C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F2CDAD8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AB08" w14:textId="77777777" w:rsidR="003E1321" w:rsidRPr="009C7765" w:rsidRDefault="003E1321" w:rsidP="008718D4">
            <w:r w:rsidRPr="009C7765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26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03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349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04D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1F6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3 367,3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DB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3 367,3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81F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9E988A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02C0717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5853" w14:textId="77777777" w:rsidR="003E1321" w:rsidRPr="009C7765" w:rsidRDefault="003E1321" w:rsidP="008718D4">
            <w:r w:rsidRPr="009C7765"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96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122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68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98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47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51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0D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B1FDB4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070C7BC" w14:textId="77777777" w:rsidTr="008718D4">
        <w:trPr>
          <w:gridAfter w:val="1"/>
          <w:wAfter w:w="13" w:type="dxa"/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BE18" w14:textId="77777777" w:rsidR="003E1321" w:rsidRPr="009C7765" w:rsidRDefault="003E1321" w:rsidP="008718D4">
            <w:r w:rsidRPr="009C776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62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BC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BA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7F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88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993,6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24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993,6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97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AAE6BF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37206A2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4B72" w14:textId="77777777" w:rsidR="003E1321" w:rsidRPr="009C7765" w:rsidRDefault="003E1321" w:rsidP="008718D4">
            <w:r w:rsidRPr="009C776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073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8A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59D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13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98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8E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498,7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4C1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DD51AC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F3C8695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5EB9" w14:textId="77777777" w:rsidR="003E1321" w:rsidRPr="009C7765" w:rsidRDefault="003E1321" w:rsidP="008718D4">
            <w:r w:rsidRPr="009C776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24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77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87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D2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8D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1 434,5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89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1 434,5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E7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267B2A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FBD65ED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CF87" w14:textId="77777777" w:rsidR="003E1321" w:rsidRPr="009C7765" w:rsidRDefault="003E1321" w:rsidP="008718D4">
            <w:r w:rsidRPr="009C7765">
              <w:t xml:space="preserve">Прочая закупка товаров, работ и услуг для обеспечения </w:t>
            </w:r>
            <w:r w:rsidRPr="009C7765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03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0B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5C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4E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72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87,2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9D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87,2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F8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70C58F4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7104E71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1468" w14:textId="77777777" w:rsidR="003E1321" w:rsidRPr="009C7765" w:rsidRDefault="003E1321" w:rsidP="008718D4">
            <w:r w:rsidRPr="009C7765"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56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95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51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A9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D5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8F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67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C1830AE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FE8D757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069E" w14:textId="77777777" w:rsidR="003E1321" w:rsidRPr="009C7765" w:rsidRDefault="003E1321" w:rsidP="008718D4">
            <w:r w:rsidRPr="009C7765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C6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D5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45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F4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07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A5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0E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98A0B8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BA14E7A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FF46" w14:textId="77777777" w:rsidR="003E1321" w:rsidRPr="009C7765" w:rsidRDefault="003E1321" w:rsidP="008718D4">
            <w:pPr>
              <w:rPr>
                <w:b/>
                <w:bCs/>
              </w:rPr>
            </w:pPr>
            <w:r w:rsidRPr="009C7765">
              <w:rPr>
                <w:b/>
                <w:bCs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BA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B2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0106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60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521060030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8E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C6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CF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10,0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91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5D4B14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82C121B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70D0" w14:textId="77777777" w:rsidR="003E1321" w:rsidRPr="009C7765" w:rsidRDefault="003E1321" w:rsidP="008718D4">
            <w:r w:rsidRPr="009C7765">
              <w:t>Межбюджетные трансферты на осуществление внешнего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B3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0C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88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5210600030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750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22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51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D4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335F60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AE6B251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6C0E" w14:textId="77777777" w:rsidR="003E1321" w:rsidRPr="009C7765" w:rsidRDefault="003E1321" w:rsidP="008718D4">
            <w:pPr>
              <w:rPr>
                <w:b/>
                <w:bCs/>
              </w:rPr>
            </w:pPr>
            <w:r w:rsidRPr="009C7765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B3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97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0107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01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0020100000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D8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E2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208,0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83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208,0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37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F7BC94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486A28C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A65D" w14:textId="77777777" w:rsidR="003E1321" w:rsidRPr="009C7765" w:rsidRDefault="003E1321" w:rsidP="008718D4">
            <w:r w:rsidRPr="009C7765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2EE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E9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D7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0020100000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20C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C2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208,0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7BE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208,0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0C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85DE0D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3D75C19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888F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C8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41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5E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D0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D5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3 179,1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91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3 179,1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D3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43BC3E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5E4F1B5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321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DB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197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8C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BF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4B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2 129,4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DB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2 129,4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45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7F38FE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578CCAB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D3C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E4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E9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CA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51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6F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422,2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E3C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422,2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F6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C65B90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8AC42D8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5E4B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9C7765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02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44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2B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37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23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1 468,5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444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1 468,5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CD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614D7E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1187CDE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FE3B" w14:textId="77777777" w:rsidR="003E1321" w:rsidRPr="009C7765" w:rsidRDefault="003E1321" w:rsidP="008718D4">
            <w:r w:rsidRPr="009C7765"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C4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5E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23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8B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82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238,7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769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238,7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4D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8466EE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2FE4E46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CEE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DB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4A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C8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D2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00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103,3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F4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103,3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14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C59903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68A3FD3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136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DC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15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EB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A0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CE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103,3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92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103,3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04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47423B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A30F4F0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6B87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6D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D4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A5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BB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60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56,5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B9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56,5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E5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361CE3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B36F34C" w14:textId="77777777" w:rsidTr="008718D4">
        <w:trPr>
          <w:gridAfter w:val="1"/>
          <w:wAfter w:w="13" w:type="dxa"/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76AD" w14:textId="77777777" w:rsidR="003E1321" w:rsidRPr="009C7765" w:rsidRDefault="003E1321" w:rsidP="008718D4">
            <w:r w:rsidRPr="009C7765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C5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3F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E13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C8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06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56,5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95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56,5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C4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B4E0588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E152E01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9A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Обновление автоматизированной информационной системы « По хозяйственная книга»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FB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D5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14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877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770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115,3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00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115,3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F4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29D0D54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F8F6404" w14:textId="77777777" w:rsidTr="008718D4">
        <w:trPr>
          <w:gridAfter w:val="1"/>
          <w:wAfter w:w="13" w:type="dxa"/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1B7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98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EF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80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63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F7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88,0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88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88,0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F06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EED457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20DE1CE" w14:textId="77777777" w:rsidTr="008718D4">
        <w:trPr>
          <w:gridAfter w:val="1"/>
          <w:wAfter w:w="13" w:type="dxa"/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93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DC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879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6C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4F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BF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0A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D6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3BA6DA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2E565C5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DF3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Содержание и обслуживание </w:t>
            </w:r>
            <w:r w:rsidRPr="009C7765">
              <w:rPr>
                <w:color w:val="000000"/>
              </w:rPr>
              <w:lastRenderedPageBreak/>
              <w:t>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59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F6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16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34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04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6E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774,6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87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49C152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1293E89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B2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008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22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DF8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7A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3B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7D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251,4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C8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998ACC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2C5FB9F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B5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6E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0E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BC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98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1C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479,0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E3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479,0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75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5B8EF6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769F738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021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82C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55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D8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E3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F72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35,1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89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35,1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1D4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9EE561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5F7BE2C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D5AA" w14:textId="77777777" w:rsidR="003E1321" w:rsidRPr="009C7765" w:rsidRDefault="003E1321" w:rsidP="008718D4">
            <w:r w:rsidRPr="009C7765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F0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59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17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20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B1E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49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9,1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CD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B988A20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465D2D4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1F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9D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FC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61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9C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FB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0B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F5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426F56E8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8E4E3C9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2F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9C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71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B4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94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42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A7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CF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23AB2CD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E7A0876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D7E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DD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40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43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0920300170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53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E7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52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C6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0416EC7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DEF8ABC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D6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00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7D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89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0920300170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C3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07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AE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D1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48F584A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A4D6918" w14:textId="77777777" w:rsidTr="008718D4">
        <w:trPr>
          <w:gridAfter w:val="1"/>
          <w:wAfter w:w="13" w:type="dxa"/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661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70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F4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C3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5D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E09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F0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E8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6715CC5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5DE2E34" w14:textId="77777777" w:rsidTr="008718D4">
        <w:trPr>
          <w:gridAfter w:val="1"/>
          <w:wAfter w:w="13" w:type="dxa"/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3BD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13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6B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F0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99002000000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BB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40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73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A5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2608ACE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CB09C32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647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CE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C8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91E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2A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EA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317,3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A5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317,3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BB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2C28D3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ABF4438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7DD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0D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63D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0203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3A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9D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5A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317,3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E5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317,3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7E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B655D7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117B4E4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8F5B4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0A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7B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0203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7E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2128151180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44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75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317,3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D7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317,3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E8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21CACA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1BC3886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A5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Фонд оплаты труда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B4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985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0203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CED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2128151180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A4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872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233,1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59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233,1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9A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C7CFB2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35980EE" w14:textId="77777777" w:rsidTr="008718D4">
        <w:trPr>
          <w:gridAfter w:val="1"/>
          <w:wAfter w:w="13" w:type="dxa"/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45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1B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D7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0203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E5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2128151180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E9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5D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65,8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23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65,8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6C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5F4973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DF92CB5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88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3F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59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0203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293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2128151180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16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E1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31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81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322985A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8ED6A3B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22D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D1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5E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0203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040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2128151180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28C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2C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5C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46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972ECA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3DFF72E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FAD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DC4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21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23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32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94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16,2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2D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16,2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F9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B96D11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E6A7757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6C5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F58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6E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0310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C3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54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9D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6C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B1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61067C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1D679D1" w14:textId="77777777" w:rsidTr="008718D4">
        <w:trPr>
          <w:gridAfter w:val="1"/>
          <w:wAfter w:w="13" w:type="dxa"/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EF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C2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39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0310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154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2180100000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B5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0E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27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953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A0B62B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8FF8212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C61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CD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17D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0310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8ED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2180100000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50E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CF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35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C9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DB3E25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E5DA5F0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B40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7B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F9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A1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F5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CA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11 774,6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FC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11 246,2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C3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95,5</w:t>
            </w:r>
          </w:p>
        </w:tc>
        <w:tc>
          <w:tcPr>
            <w:tcW w:w="582" w:type="dxa"/>
            <w:vAlign w:val="center"/>
            <w:hideMark/>
          </w:tcPr>
          <w:p w14:paraId="7A926C9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DBA82DB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F66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Сельское хозяйство и рыболовскво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58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48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0405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D3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00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2CD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E7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32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4DED900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7349342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523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87C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5B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A9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0619240230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1E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5E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D8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81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743959B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6A24ECB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E86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27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32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AA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0619240230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95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25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3A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40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52A1DCD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83D4EB8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30B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9E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C1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E6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2600400000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61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B8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84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97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1E4FD8C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473D58E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AA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BE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82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6BC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2600400000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ED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E7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FA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E4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D6FC8B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1E96B40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C3D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05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D3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DA2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43E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CD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11 774,6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0A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11 246,2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2E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95,5</w:t>
            </w:r>
          </w:p>
        </w:tc>
        <w:tc>
          <w:tcPr>
            <w:tcW w:w="582" w:type="dxa"/>
            <w:vAlign w:val="center"/>
            <w:hideMark/>
          </w:tcPr>
          <w:p w14:paraId="55CCEE9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C56406F" w14:textId="77777777" w:rsidTr="008718D4">
        <w:trPr>
          <w:gridAfter w:val="1"/>
          <w:wAfter w:w="13" w:type="dxa"/>
          <w:trHeight w:val="29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434A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435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5F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19D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3150200120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96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68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2 452,4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90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2 452,4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69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7FA673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9463D87" w14:textId="77777777" w:rsidTr="008718D4">
        <w:trPr>
          <w:gridAfter w:val="1"/>
          <w:wAfter w:w="13" w:type="dxa"/>
          <w:trHeight w:val="12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68C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2A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460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393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3150200120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A5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5E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2 452,4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CC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2 452,4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99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5D9380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AFB5E2E" w14:textId="77777777" w:rsidTr="008718D4">
        <w:trPr>
          <w:gridAfter w:val="1"/>
          <w:wAfter w:w="13" w:type="dxa"/>
          <w:trHeight w:val="9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3429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Капитальный ремонт и ремонт автомобильных  дорог общего </w:t>
            </w:r>
            <w:r w:rsidRPr="009C7765">
              <w:rPr>
                <w:color w:val="000000"/>
              </w:rPr>
              <w:lastRenderedPageBreak/>
              <w:t>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0A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C6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BDC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1828440930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27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E5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8 471,4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D1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7 943,0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CF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93,8</w:t>
            </w:r>
          </w:p>
        </w:tc>
        <w:tc>
          <w:tcPr>
            <w:tcW w:w="582" w:type="dxa"/>
            <w:vAlign w:val="center"/>
            <w:hideMark/>
          </w:tcPr>
          <w:p w14:paraId="6FB056B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7DB20E3" w14:textId="77777777" w:rsidTr="008718D4">
        <w:trPr>
          <w:gridAfter w:val="1"/>
          <w:wAfter w:w="13" w:type="dxa"/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16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0A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DE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CF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1828440930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81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BD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8 471,4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35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7 943,0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49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93,8</w:t>
            </w:r>
          </w:p>
        </w:tc>
        <w:tc>
          <w:tcPr>
            <w:tcW w:w="582" w:type="dxa"/>
            <w:vAlign w:val="center"/>
            <w:hideMark/>
          </w:tcPr>
          <w:p w14:paraId="7B625EC8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8AF52E3" w14:textId="77777777" w:rsidTr="008718D4">
        <w:trPr>
          <w:gridAfter w:val="1"/>
          <w:wAfter w:w="13" w:type="dxa"/>
          <w:trHeight w:val="16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9632D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(Обустройство остановочного павильона по адресу: Томская область, Первомайский район, п. Майский, ул. Центральная , 15А)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6D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1B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39B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42F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4ED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140,5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9E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140,5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5C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4A49330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EC881CA" w14:textId="77777777" w:rsidTr="008718D4">
        <w:trPr>
          <w:gridAfter w:val="1"/>
          <w:wAfter w:w="13" w:type="dxa"/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5A7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616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A0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AC0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2E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607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140,5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6F9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140,5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D8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0BD71EE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8AF3838" w14:textId="77777777" w:rsidTr="008718D4">
        <w:trPr>
          <w:gridAfter w:val="1"/>
          <w:wAfter w:w="13" w:type="dxa"/>
          <w:trHeight w:val="9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8036B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C0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00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2E1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31502S0910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BD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402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4B9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418,0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DB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3FDBFA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56773D8" w14:textId="77777777" w:rsidTr="008718D4">
        <w:trPr>
          <w:gridAfter w:val="1"/>
          <w:wAfter w:w="13" w:type="dxa"/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D9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6B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D4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D4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31502S0910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80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53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418,0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044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418,0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252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84A4C8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50B57B8" w14:textId="77777777" w:rsidTr="008718D4">
        <w:trPr>
          <w:gridAfter w:val="1"/>
          <w:wAfter w:w="13" w:type="dxa"/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F45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FD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F9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AB5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3910500030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8C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03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213,1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7E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213,1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06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5D199E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4725CF8" w14:textId="77777777" w:rsidTr="008718D4">
        <w:trPr>
          <w:gridAfter w:val="1"/>
          <w:wAfter w:w="13" w:type="dxa"/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4EB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24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B0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BBE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3150200140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A25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16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213,1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0A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213,1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A7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245379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647B195" w14:textId="77777777" w:rsidTr="008718D4">
        <w:trPr>
          <w:gridAfter w:val="1"/>
          <w:wAfter w:w="13" w:type="dxa"/>
          <w:trHeight w:val="15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56A03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(Обустройство остановочного павильона по адресу: Томская область, Первомайский район, п. Майский, ул. Центральная , 15А)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FB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352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634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79525S11148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3A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AA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79,2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2D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79,2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7C4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DC4E9B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85E6833" w14:textId="77777777" w:rsidTr="008718D4">
        <w:trPr>
          <w:gridAfter w:val="1"/>
          <w:wAfter w:w="13" w:type="dxa"/>
          <w:trHeight w:val="1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456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4D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69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0409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C53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79525S11148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9B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FED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79,2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BD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79,2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CCF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0AE437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991A81F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2B3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136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ED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AA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39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AF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126 964,4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CA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126 964,4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38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6828E1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9D2F386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E10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EF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94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0501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826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91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BEB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100,8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6C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100,8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2C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EE2473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A54F2FF" w14:textId="77777777" w:rsidTr="008718D4">
        <w:trPr>
          <w:gridAfter w:val="1"/>
          <w:wAfter w:w="13" w:type="dxa"/>
          <w:trHeight w:val="157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746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Бюджетные инвестиции на приобретение объектов недвижимого имущества в </w:t>
            </w:r>
            <w:r w:rsidRPr="009C7765">
              <w:rPr>
                <w:color w:val="000000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B3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A9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9FB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709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6E3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59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100,8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19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E2B331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2AC9118" w14:textId="77777777" w:rsidTr="008718D4">
        <w:trPr>
          <w:gridAfter w:val="1"/>
          <w:wAfter w:w="13" w:type="dxa"/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61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F2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C66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8E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DC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34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45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BB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3655550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9379388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021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47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95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95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F4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EF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100,8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1A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100,8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6D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5DE38D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1A9A7A7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2D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73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DD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150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3900200000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F1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69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09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76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277F173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F2A498F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2A0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B4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BF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9C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C7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80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118 729,7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5D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118 729,7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79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E2C28E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19AC867" w14:textId="77777777" w:rsidTr="008718D4">
        <w:trPr>
          <w:gridAfter w:val="1"/>
          <w:wAfter w:w="13" w:type="dxa"/>
          <w:trHeight w:val="16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7C2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047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24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45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0148140130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61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4A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71 192,7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E8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71 192,7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97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D96E9F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2F9BB5A" w14:textId="77777777" w:rsidTr="008718D4">
        <w:trPr>
          <w:gridAfter w:val="1"/>
          <w:wAfter w:w="13" w:type="dxa"/>
          <w:trHeight w:val="1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42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</w:t>
            </w:r>
            <w:r w:rsidRPr="009C7765">
              <w:rPr>
                <w:color w:val="000000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D9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56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9C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0148140130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30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85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71 192,7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79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71 192,7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E0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2B2086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1DAC2DC" w14:textId="77777777" w:rsidTr="008718D4">
        <w:trPr>
          <w:gridAfter w:val="1"/>
          <w:wAfter w:w="13" w:type="dxa"/>
          <w:trHeight w:val="11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44E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Газоснабжение с.Первомайского Первомайского района Томской области ( 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82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79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C1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1918040910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FE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DA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7 497,0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E1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7 497,0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3C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4DF9EC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1AE2849" w14:textId="77777777" w:rsidTr="008718D4">
        <w:trPr>
          <w:gridAfter w:val="1"/>
          <w:wAfter w:w="13" w:type="dxa"/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CD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34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FB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60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1918040910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37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A2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7 497,0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F8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7 497,0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5B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96D504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2B6A6E2" w14:textId="77777777" w:rsidTr="008718D4">
        <w:trPr>
          <w:gridAfter w:val="1"/>
          <w:wAfter w:w="13" w:type="dxa"/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69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96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24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30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1918240220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71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52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32 075,9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A2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32 075,9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D4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B38F25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4FABC6B" w14:textId="77777777" w:rsidTr="008718D4">
        <w:trPr>
          <w:gridAfter w:val="1"/>
          <w:wAfter w:w="13" w:type="dxa"/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8C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41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B4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F9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1918240220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20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89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32 075,9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749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32 075,9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26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BE540F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7EEED83" w14:textId="77777777" w:rsidTr="008718D4">
        <w:trPr>
          <w:gridAfter w:val="1"/>
          <w:wAfter w:w="13" w:type="dxa"/>
          <w:trHeight w:val="1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99E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69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73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075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3910500010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63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5D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1 191,2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DA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1 191,2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D6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BB55E4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AF57EA5" w14:textId="77777777" w:rsidTr="008718D4">
        <w:trPr>
          <w:gridAfter w:val="1"/>
          <w:wAfter w:w="13" w:type="dxa"/>
          <w:trHeight w:val="106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9002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94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5B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95E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3910500010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B7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8F2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1 191,2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E4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1 191,2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0B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FA07D5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0BE9A43" w14:textId="77777777" w:rsidTr="008718D4">
        <w:trPr>
          <w:gridAfter w:val="1"/>
          <w:wAfter w:w="13" w:type="dxa"/>
          <w:trHeight w:val="10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C83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F0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B9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8F3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3910500020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653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9C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2 105,6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36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2 105,6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219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F4C64A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5C0E4CB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C145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87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59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D1C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3910500020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E3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AF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2 105,6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EE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2 105,6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86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598E61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FA47DEE" w14:textId="77777777" w:rsidTr="008718D4">
        <w:trPr>
          <w:gridAfter w:val="1"/>
          <w:wAfter w:w="13" w:type="dxa"/>
          <w:trHeight w:val="7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5F5B1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7F1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01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BA4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C7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CA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90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324,0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5D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731E17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8B4AFAC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787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77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CE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16F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8E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1E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DC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324,0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2D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DD53DE8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D6B90A2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A6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F7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7B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58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42F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9E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70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03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975F60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DB57884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B86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Субсидии на возмещение недополученных доходов и (или) возмещение </w:t>
            </w:r>
            <w:r w:rsidRPr="009C7765">
              <w:rPr>
                <w:color w:val="000000"/>
              </w:rPr>
              <w:lastRenderedPageBreak/>
              <w:t>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81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B3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123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2F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3C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B8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0C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100908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C7A2EC8" w14:textId="77777777" w:rsidTr="008718D4">
        <w:trPr>
          <w:gridAfter w:val="1"/>
          <w:wAfter w:w="13" w:type="dxa"/>
          <w:trHeight w:val="25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1E5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Софинансирвоание проектов, выдвигаемых муниципальными образованиями Томской области за счет средств  бюджета  (проведение капитального ремонта водонапорной башни д. Ломовицк-2, Первомайский район, 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72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54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821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2148240М2Ж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2F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DC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954,7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C8A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954,7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F7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6E3CE9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833BFEB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F05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68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81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FB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2148240М2Ж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87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37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954,7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A1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954,7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52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945DCC8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B954B72" w14:textId="77777777" w:rsidTr="008718D4">
        <w:trPr>
          <w:gridAfter w:val="1"/>
          <w:wAfter w:w="13" w:type="dxa"/>
          <w:trHeight w:val="25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D5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(Капитальный ремонт водопроводных сетей протяженностью 250 метров по адресу: Томская область, Первомайский район, п. Беляй, ул. Титова)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D8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FF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E96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BC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13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935,9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06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935,9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56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4FDE70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84670B2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B9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Прочая закупка товаров, работ и услуг для обеспечения </w:t>
            </w:r>
            <w:r w:rsidRPr="009C776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CB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CF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18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74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69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935,8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6B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935,8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DF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DE0130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BB4796F" w14:textId="77777777" w:rsidTr="008718D4">
        <w:trPr>
          <w:gridAfter w:val="1"/>
          <w:wAfter w:w="13" w:type="dxa"/>
          <w:trHeight w:val="28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A4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Софинансирвоание проектов, выдвигаемых муниципальными образованиями Томской области за счет средств местного бюджета(проведение капитального ремонта водонапорной башни д. Ломовицк-2, Первомайский район, 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E1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3B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BE4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39105S001Ж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57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7C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29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718,4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B2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C45C57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C0A3EB2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B0E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8D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26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9C3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39105S001Ж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A4B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08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9B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718,4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5C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ED3BD1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D8327DA" w14:textId="77777777" w:rsidTr="008718D4">
        <w:trPr>
          <w:gridAfter w:val="1"/>
          <w:wAfter w:w="13" w:type="dxa"/>
          <w:trHeight w:val="27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1F7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Софинансирвоание проектов, выдвигаемых муниципальными образованиями Томской области за счет средств населения (проведение капитального ремонта водонапорной башни д. Ломовицк-2, Первомайский район, 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C1F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C5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516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39105S002Ж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B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15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95,5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D9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95,5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EA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CFC1374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7B27E30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073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5D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FA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899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39105S002Ж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84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CC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95,5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8F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95,5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52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EC35C2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AF7A54C" w14:textId="77777777" w:rsidTr="008718D4">
        <w:trPr>
          <w:gridAfter w:val="1"/>
          <w:wAfter w:w="13" w:type="dxa"/>
          <w:trHeight w:val="26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84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Софинансирвоание проектов, выдвигаемых муниципальными образованиями Томской области за счет средств местных бюджетов (капитальный ремонт водопровода протяженностью 180 м по адресу: Томская область, Первомайский район, д. Крутоложное, ул. Лесная)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DA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212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264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39105S003Ж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D6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8CF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49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150,0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A4E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19C79C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EA2D9E1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9B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00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7C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FA4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39105S003Ж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0E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D6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8A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150,0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C4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86FA89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C590ED2" w14:textId="77777777" w:rsidTr="008718D4">
        <w:trPr>
          <w:gridAfter w:val="1"/>
          <w:wAfter w:w="13" w:type="dxa"/>
          <w:trHeight w:val="19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7BB5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Софинансирвоание проектов, выдвигаемых муниципальными образованиями Томской области за счет средств юридических лиц и ИП (проведение капитального ремонта водонапорной башни д. Ломовицк-2)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8F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03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35A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39105S1121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D7B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F6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564,1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C0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564,1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04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68FF93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2509CA1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595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00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B8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655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39105S1121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E1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4B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564,1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E3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FB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0,0</w:t>
            </w:r>
          </w:p>
        </w:tc>
        <w:tc>
          <w:tcPr>
            <w:tcW w:w="582" w:type="dxa"/>
            <w:vAlign w:val="center"/>
            <w:hideMark/>
          </w:tcPr>
          <w:p w14:paraId="7C24940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5B23FE3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5812B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65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F0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B6A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9900202000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E4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F2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917,6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9D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917,6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47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4B6038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4E7C2A2" w14:textId="77777777" w:rsidTr="008718D4">
        <w:trPr>
          <w:gridAfter w:val="1"/>
          <w:wAfter w:w="13" w:type="dxa"/>
          <w:trHeight w:val="10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D7BE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A4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AB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02E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9900202000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40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34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917,6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C3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917,6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3C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6DF05A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41B9018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630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AA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C8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72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AE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07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8 133,9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96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8 133,9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6E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53DEF8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7437751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D87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3D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A3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3B9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63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681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219,7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54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219,7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1A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1ADE55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3AF84F4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A4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FA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8A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0F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BB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38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212,5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CE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212,5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BF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6BC5FAE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2A297E2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7050" w14:textId="77777777" w:rsidR="003E1321" w:rsidRPr="009C7765" w:rsidRDefault="003E1321" w:rsidP="008718D4">
            <w:r w:rsidRPr="009C7765"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79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FC6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BC4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27E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49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70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7,2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63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592A9BA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D7A12A5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BB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Другие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5A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239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EE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6000500030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58E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CF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1 608,6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32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1 608,6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91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90A5C0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17740CA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F6C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94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FD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BB8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6000500030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3A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02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1 608,6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62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1 608,6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14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E1F4A6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D4A7DCF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5A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Формирование комфортной городской среды (софинансирование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8B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2F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C5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869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DC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570,0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2F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570,0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8C1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20D24D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8220C4F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8C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F3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26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F1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DE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27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570,0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082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570,0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23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BA5F12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4565155" w14:textId="77777777" w:rsidTr="008718D4">
        <w:trPr>
          <w:gridAfter w:val="1"/>
          <w:wAfter w:w="13" w:type="dxa"/>
          <w:trHeight w:val="22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F1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(Благоустройство Сквера Воинской Славы по адресу: Томская область, Первомайский район, с. Первомайское, ул. Ленинская, 108Б)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BB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C1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FC9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4E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9A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684,9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7E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684,9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98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48B054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215D5A7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9D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82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C1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83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19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5BA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684,9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FE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684,9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90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251AAE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5CBA133" w14:textId="77777777" w:rsidTr="008718D4">
        <w:trPr>
          <w:gridAfter w:val="1"/>
          <w:wAfter w:w="13" w:type="dxa"/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5E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(Благоустройство кладбища по адресу: Томская область, Первомайский район, д. Крутоложное, ул. Лесная, 17А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24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D7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F1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A9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7DD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716,4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70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716,4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858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1069D4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2A400AE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285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ED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FE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31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D7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51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716,4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43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716,4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73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EA8F3F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1286114" w14:textId="77777777" w:rsidTr="008718D4">
        <w:trPr>
          <w:gridAfter w:val="1"/>
          <w:wAfter w:w="13" w:type="dxa"/>
          <w:trHeight w:val="18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AE4A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(Устройство ограждения кладбища по адресу: Томская область, Первомайский райн, д. Торбеево, ул. Советская, 1Б)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BE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15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E2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7F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08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AD5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917,1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AE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40CFBE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3D041EA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A6C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E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0D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C1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F6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53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917,1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12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917,1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36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2C17C7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285589C" w14:textId="77777777" w:rsidTr="008718D4">
        <w:trPr>
          <w:gridAfter w:val="1"/>
          <w:wAfter w:w="13" w:type="dxa"/>
          <w:trHeight w:val="22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647B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Финансовая поддержка инициативного проекта  (Обустройство контейнерной площадки для сбора ТКО по адресу: Томская область, Первомайский район, п. Борисова Гора, ул. Трактовая, 3)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E8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ED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B2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FB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92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336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F6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811EB8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7E5E775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5D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31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53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DE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34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EB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56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F4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80661E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772EF95" w14:textId="77777777" w:rsidTr="008718D4">
        <w:trPr>
          <w:gridAfter w:val="1"/>
          <w:wAfter w:w="13" w:type="dxa"/>
          <w:trHeight w:val="22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2A8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(Обустройство контейнерной площадки для сбора ТКО по адресу: Томская область, Первомайский район, ст. Куендат, ул. Железнодорожная, 6)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6C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7C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00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8F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7F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E0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46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06540C8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E546911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E013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48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19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76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E2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EA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CA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08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FE48F2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CB5B9BF" w14:textId="77777777" w:rsidTr="008718D4">
        <w:trPr>
          <w:gridAfter w:val="1"/>
          <w:wAfter w:w="13" w:type="dxa"/>
          <w:trHeight w:val="18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76DC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Финансовая поддержка инициативного проекта (Обустройство детской игровой площадки адресу: Томская область, Первомайский </w:t>
            </w:r>
            <w:r w:rsidRPr="009C7765">
              <w:rPr>
                <w:color w:val="000000"/>
              </w:rPr>
              <w:lastRenderedPageBreak/>
              <w:t>район, д. Ломовицк-2, ул. Центральная, 32Б)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CE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626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C2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AB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9E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21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664,0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C6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B231A5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3CCA04E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4E7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47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B5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E3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2148241122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77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21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B7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664,0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AE8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CC0997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6EA948A" w14:textId="77777777" w:rsidTr="008718D4">
        <w:trPr>
          <w:gridAfter w:val="1"/>
          <w:wAfter w:w="13" w:type="dxa"/>
          <w:trHeight w:val="25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903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Софинансирование проектов, выдвигаемых муниципальными образованиями Томской области за счет средств бюджета (обустройство общественной территории «Памятник ВОВ» п. Новый Первомайского района Томской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86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98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EA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2148240М22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B7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C2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53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622,4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4F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B7B5EA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D58498F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F9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F3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7B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49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2148240М22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EEA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00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622,4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C0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622,4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9B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8E9D33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8F3D1DC" w14:textId="77777777" w:rsidTr="008718D4">
        <w:trPr>
          <w:gridAfter w:val="1"/>
          <w:wAfter w:w="13" w:type="dxa"/>
          <w:trHeight w:val="28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A5C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Софинансирвоание проектов, выдвигаемых муниципальными образованиями Томской области за счет средств населения (обустройство входной группы «Парк ветеранов» по адресу: у. Ленинская, 72а, с. Первомайское Первомайского </w:t>
            </w:r>
            <w:r w:rsidRPr="009C7765">
              <w:rPr>
                <w:color w:val="000000"/>
              </w:rPr>
              <w:lastRenderedPageBreak/>
              <w:t>района Томской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2D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B85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9A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2148240М24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0D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90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186,8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1F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186,8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24E5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F952D3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CB8E65A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C4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4C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A49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6B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2148240М24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DB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239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186,8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43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186,8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B5F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2CEA5B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19EFDA5" w14:textId="77777777" w:rsidTr="008718D4">
        <w:trPr>
          <w:gridAfter w:val="1"/>
          <w:wAfter w:w="13" w:type="dxa"/>
          <w:trHeight w:val="28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85B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Софинансирование проектов, выдвигаемых муниципальными образованиями Томской области за счет средств местных бюджетов (обустройство общественной территории «Памятник ВОВ» п. Новый Первомайского района Томской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DD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22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10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79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E5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246,5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DC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246,5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163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E691D8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4EF44C1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37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D9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F9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81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2E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18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246,5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43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246,5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57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C3A558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77AC003" w14:textId="77777777" w:rsidTr="008718D4">
        <w:trPr>
          <w:gridAfter w:val="1"/>
          <w:wAfter w:w="13" w:type="dxa"/>
          <w:trHeight w:val="28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28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Софинансирвоание проектов, выдвигаемых муниципальными образованиями Томской области за счет средств местных бюджетов (обустройство входной группы «Парк ветеранов» по адресу: у. </w:t>
            </w:r>
            <w:r w:rsidRPr="009C7765">
              <w:rPr>
                <w:color w:val="000000"/>
              </w:rPr>
              <w:lastRenderedPageBreak/>
              <w:t>Ленинская, 72а, с. Первомайское Первомайского района Томской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FC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9A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DE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86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E2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33,0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0B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33,0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D7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BC9602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D4D6092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8FD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35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23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CC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B7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93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33,0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FA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33,0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29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B4E7E3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2EB1291" w14:textId="77777777" w:rsidTr="008718D4">
        <w:trPr>
          <w:gridAfter w:val="1"/>
          <w:wAfter w:w="13" w:type="dxa"/>
          <w:trHeight w:val="25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914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Софинансирование проектов, выдвигаемых муниципальными образованиями Томской области за счет средств бюджета (обустройство общественной территории «Памятник ВОВ» п. Новый Первомайского района Томской области)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BF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528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01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81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90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87,0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E8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87,0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24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425383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C56543C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041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D4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32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3C7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51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37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87,0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3F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87,0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B4A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27136F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0DBDB4C" w14:textId="77777777" w:rsidTr="008718D4">
        <w:trPr>
          <w:gridAfter w:val="1"/>
          <w:wAfter w:w="13" w:type="dxa"/>
          <w:trHeight w:val="28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59C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Софинансирвоание проектов, выдвигаемых муниципальными образованиями Томской области за счет средств населения (обустройство входной группы «Парк ветеранов» по адресу: у. </w:t>
            </w:r>
            <w:r w:rsidRPr="009C7765">
              <w:rPr>
                <w:color w:val="000000"/>
              </w:rPr>
              <w:lastRenderedPageBreak/>
              <w:t>Ленинская, 72а, с. Первомайское Первомайского района Томской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3E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B0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22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D4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87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DA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E847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979CDE0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93DBABD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30B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E1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08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3B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60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AF3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D1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11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746E5EF4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920F262" w14:textId="77777777" w:rsidTr="008718D4">
        <w:trPr>
          <w:gridAfter w:val="1"/>
          <w:wAfter w:w="13" w:type="dxa"/>
          <w:trHeight w:val="25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77D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Софинансирвоание проектов, выдвигаемых муниципальными образованиями Томской области за счет средств юридических лиц и ИП (обустройство общественной территории «Памятник ВОВ» п. Новый Первомайского района Томской области)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6A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24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C8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95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82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96,1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57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96,1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40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4818D9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73AF0FF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2F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DFB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2F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1D0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E2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62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96,1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B6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96,1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8F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342080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C8397DE" w14:textId="77777777" w:rsidTr="008718D4">
        <w:trPr>
          <w:gridAfter w:val="1"/>
          <w:wAfter w:w="13" w:type="dxa"/>
          <w:trHeight w:val="28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5B87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Софинансирвоание проектов, выдвигаемых муниципальными образованиями Томской области за счет средств юридических лиц и ИП (обустройство входной группы «Парк ветеранов» по адресу: у. </w:t>
            </w:r>
            <w:r w:rsidRPr="009C7765">
              <w:rPr>
                <w:color w:val="000000"/>
              </w:rPr>
              <w:lastRenderedPageBreak/>
              <w:t>Ленинская, 72а, с. Первомайское Первомайского района Томской области)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B4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913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72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BC8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72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BE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28,8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F6A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0C04E2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A759285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0E1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A0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50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DF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60005S0034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27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7D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F9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28,8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12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8A26E7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0ECDE1D" w14:textId="77777777" w:rsidTr="008718D4">
        <w:trPr>
          <w:gridAfter w:val="1"/>
          <w:wAfter w:w="13" w:type="dxa"/>
          <w:trHeight w:val="22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BB61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(Благоустройство Сквера Воинской Славы по адресу: Томская область, Первомайский район, с. Первомайское, ул. Ленинская, 108Б)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18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78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58B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92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07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293,5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F3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293,5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11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9AC455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9C627C3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1A0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60F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56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9C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86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D95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293,5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DA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293,5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05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D7F5AA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C3427FC" w14:textId="77777777" w:rsidTr="008718D4">
        <w:trPr>
          <w:gridAfter w:val="1"/>
          <w:wAfter w:w="13" w:type="dxa"/>
          <w:trHeight w:val="18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554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(Благоустройство кладбища по адресу: Томская область, Первомайский район, д. Крутоложное, ул. Лесная, 17А)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54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BC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3A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D6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D95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307,0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4B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307,0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5C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E187B0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63227196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F16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89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E4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EA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F9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C4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307,0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5E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307,0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97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2DD696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FFAB21D" w14:textId="77777777" w:rsidTr="008718D4">
        <w:trPr>
          <w:gridAfter w:val="1"/>
          <w:wAfter w:w="13" w:type="dxa"/>
          <w:trHeight w:val="18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630E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(Устройство ограждения кладбища по адресу: Томская область, Первомайский райн, д. Торбеево, ул. Советская, 1Б)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89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3D1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EE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19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F8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463,4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D1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463,4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D9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1139583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9A7817A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4D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1E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1E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06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9C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24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463,4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F2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463,4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57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61D35D9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B3EEEE9" w14:textId="77777777" w:rsidTr="008718D4">
        <w:trPr>
          <w:gridAfter w:val="1"/>
          <w:wAfter w:w="13" w:type="dxa"/>
          <w:trHeight w:val="22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EEF46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 (Обустройство контейнерной площадки для сбора ТКО по адресу: Томская область, Первомайский район, п. Борисова Гора, ул. Трактовая, 3)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4F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83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46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3F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1C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28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F1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2268812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E66F7EB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859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80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AB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6EF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AA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A7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8F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63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532F17C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C1FA69D" w14:textId="77777777" w:rsidTr="008718D4">
        <w:trPr>
          <w:gridAfter w:val="1"/>
          <w:wAfter w:w="13" w:type="dxa"/>
          <w:trHeight w:val="22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ABFE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Финансовая поддержка инициативного проекта  (Обустройство контейнерной площадки для сбора ТКО по адресу: Томская область, Первомайский район, ст. Куендат, ул. Железнодорожная, 6)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CE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44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17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01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93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71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2E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775C55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5AA32C9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E5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2B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4D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B3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A7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8D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71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12,5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10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EFCDCA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4059B59" w14:textId="77777777" w:rsidTr="008718D4">
        <w:trPr>
          <w:gridAfter w:val="1"/>
          <w:wAfter w:w="13" w:type="dxa"/>
          <w:trHeight w:val="18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185E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Финансовая поддержка инициативного проекта (Обустройство детской игровой площадки адресу: Томская область, Первомайский район, д. Ломовицк-2, ул. Центральная, 32Б)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5B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EE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D9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608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DA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282,2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6A4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282,2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3B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4BEFA7CF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003B771A" w14:textId="77777777" w:rsidTr="008718D4">
        <w:trPr>
          <w:gridAfter w:val="1"/>
          <w:wAfter w:w="13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56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DD7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CA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0503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D1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60005S1122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7A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6E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282,2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F7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282,2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00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3A0C2D8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BB47B2B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8DF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DD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85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9D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5D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5C8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2 751,0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60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2 729,9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86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99,2</w:t>
            </w:r>
          </w:p>
        </w:tc>
        <w:tc>
          <w:tcPr>
            <w:tcW w:w="582" w:type="dxa"/>
            <w:vAlign w:val="center"/>
            <w:hideMark/>
          </w:tcPr>
          <w:p w14:paraId="6B5B616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D1CE051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6DD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8C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6C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62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15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F2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2 751,0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D8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2 729,9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1C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99,2</w:t>
            </w:r>
          </w:p>
        </w:tc>
        <w:tc>
          <w:tcPr>
            <w:tcW w:w="582" w:type="dxa"/>
            <w:vAlign w:val="center"/>
            <w:hideMark/>
          </w:tcPr>
          <w:p w14:paraId="33D7E94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ACCC8D9" w14:textId="77777777" w:rsidTr="008718D4">
        <w:trPr>
          <w:gridAfter w:val="1"/>
          <w:wAfter w:w="13" w:type="dxa"/>
          <w:trHeight w:val="19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84FA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9C7765">
              <w:rPr>
                <w:color w:val="000000"/>
              </w:rPr>
              <w:lastRenderedPageBreak/>
              <w:t>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6E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lastRenderedPageBreak/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53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34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1228040820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00F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8B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1 704,4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8B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1 683,3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142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98,8</w:t>
            </w:r>
          </w:p>
        </w:tc>
        <w:tc>
          <w:tcPr>
            <w:tcW w:w="582" w:type="dxa"/>
            <w:vAlign w:val="center"/>
            <w:hideMark/>
          </w:tcPr>
          <w:p w14:paraId="5CDAA3DA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4BD69A8" w14:textId="77777777" w:rsidTr="008718D4">
        <w:trPr>
          <w:gridAfter w:val="1"/>
          <w:wAfter w:w="13" w:type="dxa"/>
          <w:trHeight w:val="15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0D4" w14:textId="77777777" w:rsidR="003E1321" w:rsidRPr="009C7765" w:rsidRDefault="003E1321" w:rsidP="008718D4">
            <w:r w:rsidRPr="009C776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03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27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D2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1118940820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65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F8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1 704,4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2F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1 683,3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1D8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98,8</w:t>
            </w:r>
          </w:p>
        </w:tc>
        <w:tc>
          <w:tcPr>
            <w:tcW w:w="582" w:type="dxa"/>
            <w:vAlign w:val="center"/>
            <w:hideMark/>
          </w:tcPr>
          <w:p w14:paraId="53B0125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30A68F24" w14:textId="77777777" w:rsidTr="008718D4">
        <w:trPr>
          <w:gridAfter w:val="1"/>
          <w:wAfter w:w="13" w:type="dxa"/>
          <w:trHeight w:val="18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0CC7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Осуществление отдельных полномочий</w:t>
            </w:r>
            <w:r w:rsidRPr="009C7765">
              <w:rPr>
                <w:color w:val="000000"/>
              </w:rPr>
              <w:br/>
              <w:t xml:space="preserve"> по предоставлению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15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95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AC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11189R0820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6A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04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1 046,6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0E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1 046,6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49D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2683FDA6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71D5B742" w14:textId="77777777" w:rsidTr="008718D4">
        <w:trPr>
          <w:gridAfter w:val="1"/>
          <w:wAfter w:w="13" w:type="dxa"/>
          <w:trHeight w:val="15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6A6" w14:textId="77777777" w:rsidR="003E1321" w:rsidRPr="009C7765" w:rsidRDefault="003E1321" w:rsidP="008718D4">
            <w:r w:rsidRPr="009C776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851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AD3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1004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EF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11189R0820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E3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AA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1 046,6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F6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1 046,6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0D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B5D356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C011AAA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3E8" w14:textId="77777777" w:rsidR="003E1321" w:rsidRPr="009C7765" w:rsidRDefault="003E1321" w:rsidP="008718D4">
            <w:pPr>
              <w:rPr>
                <w:b/>
                <w:bCs/>
              </w:rPr>
            </w:pPr>
            <w:r w:rsidRPr="009C776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88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DA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79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B2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003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E6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0E7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6BF61E9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FF4A790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D6D" w14:textId="77777777" w:rsidR="003E1321" w:rsidRPr="009C7765" w:rsidRDefault="003E1321" w:rsidP="008718D4">
            <w:r w:rsidRPr="009C7765"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72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03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1301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01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0650300000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6F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BE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54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678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643E955B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5B6893CF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218A" w14:textId="77777777" w:rsidR="003E1321" w:rsidRPr="009C7765" w:rsidRDefault="003E1321" w:rsidP="008718D4">
            <w:r w:rsidRPr="009C7765"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05C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6B6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1301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7D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0650300000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5A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80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ED1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3C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582" w:type="dxa"/>
            <w:vAlign w:val="center"/>
            <w:hideMark/>
          </w:tcPr>
          <w:p w14:paraId="699D879D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A66515B" w14:textId="77777777" w:rsidTr="008718D4">
        <w:trPr>
          <w:gridAfter w:val="1"/>
          <w:wAfter w:w="13" w:type="dxa"/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5D1D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177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30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E83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084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38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EAB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         25,0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86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6B50AA5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62C2421" w14:textId="77777777" w:rsidTr="008718D4">
        <w:trPr>
          <w:gridAfter w:val="1"/>
          <w:wAfter w:w="13" w:type="dxa"/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BBC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Прочие межбюджетные трансферты 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6A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32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1403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46C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CB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19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28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CCE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6B834648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B6114CA" w14:textId="77777777" w:rsidTr="008718D4">
        <w:trPr>
          <w:gridAfter w:val="1"/>
          <w:wAfter w:w="13" w:type="dxa"/>
          <w:trHeight w:val="22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D617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A7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88A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1403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807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5201500050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8A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C79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FD0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7F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591D12A4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4AAD4FDE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2D8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40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82E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1403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2B2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5201500050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0A6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E65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07C8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B3F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#ДЕЛ/0!</w:t>
            </w:r>
          </w:p>
        </w:tc>
        <w:tc>
          <w:tcPr>
            <w:tcW w:w="582" w:type="dxa"/>
            <w:vAlign w:val="center"/>
            <w:hideMark/>
          </w:tcPr>
          <w:p w14:paraId="036166B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CB8DA0C" w14:textId="77777777" w:rsidTr="008718D4">
        <w:trPr>
          <w:gridAfter w:val="1"/>
          <w:wAfter w:w="13" w:type="dxa"/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0FF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F4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F07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1403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4E3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5201500060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006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B9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4CB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5A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5CF48C57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10A362CD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C2D" w14:textId="77777777" w:rsidR="003E1321" w:rsidRPr="009C7765" w:rsidRDefault="003E1321" w:rsidP="008718D4">
            <w:pPr>
              <w:rPr>
                <w:color w:val="000000"/>
              </w:rPr>
            </w:pPr>
            <w:r w:rsidRPr="009C776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E91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0CF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1403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0C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5201500060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154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137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E6ED" w14:textId="77777777" w:rsidR="003E1321" w:rsidRPr="009C7765" w:rsidRDefault="003E1321" w:rsidP="008718D4">
            <w:pPr>
              <w:jc w:val="center"/>
              <w:rPr>
                <w:color w:val="000000"/>
              </w:rPr>
            </w:pPr>
            <w:r w:rsidRPr="009C7765">
              <w:rPr>
                <w:color w:val="000000"/>
              </w:rPr>
              <w:t xml:space="preserve">           25,0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19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82" w:type="dxa"/>
            <w:vAlign w:val="center"/>
            <w:hideMark/>
          </w:tcPr>
          <w:p w14:paraId="09475563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:rsidRPr="009C7765" w14:paraId="2CA20FC3" w14:textId="77777777" w:rsidTr="008718D4">
        <w:trPr>
          <w:gridAfter w:val="1"/>
          <w:wAfter w:w="13" w:type="dxa"/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FE9" w14:textId="77777777" w:rsidR="003E1321" w:rsidRPr="009C7765" w:rsidRDefault="003E1321" w:rsidP="008718D4">
            <w:pPr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C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321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C50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328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D86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152 666,9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199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 xml:space="preserve">  152 117,4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DFC" w14:textId="77777777" w:rsidR="003E1321" w:rsidRPr="009C7765" w:rsidRDefault="003E1321" w:rsidP="008718D4">
            <w:pPr>
              <w:jc w:val="center"/>
              <w:rPr>
                <w:b/>
                <w:bCs/>
                <w:color w:val="000000"/>
              </w:rPr>
            </w:pPr>
            <w:r w:rsidRPr="009C7765">
              <w:rPr>
                <w:b/>
                <w:bCs/>
                <w:color w:val="000000"/>
              </w:rPr>
              <w:t>99,6</w:t>
            </w:r>
          </w:p>
        </w:tc>
        <w:tc>
          <w:tcPr>
            <w:tcW w:w="582" w:type="dxa"/>
            <w:vAlign w:val="center"/>
            <w:hideMark/>
          </w:tcPr>
          <w:p w14:paraId="0A6A5741" w14:textId="77777777" w:rsidR="003E1321" w:rsidRPr="009C7765" w:rsidRDefault="003E1321" w:rsidP="008718D4">
            <w:pPr>
              <w:rPr>
                <w:sz w:val="20"/>
                <w:szCs w:val="20"/>
              </w:rPr>
            </w:pPr>
          </w:p>
        </w:tc>
      </w:tr>
    </w:tbl>
    <w:p w14:paraId="604379B0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17A04A94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7B59C9FB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3EA6A78E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1A76D8B7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5C64AE0F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1D765D87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60EEC2FB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42BB0734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1C101E93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3171A839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704F5CBC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2FA583D2" w14:textId="77777777" w:rsidR="003E1321" w:rsidRDefault="003E1321" w:rsidP="003E1321">
      <w:pPr>
        <w:ind w:firstLine="708"/>
        <w:rPr>
          <w:rFonts w:ascii="Arial" w:hAnsi="Arial" w:cs="Arial"/>
        </w:rPr>
      </w:pPr>
    </w:p>
    <w:tbl>
      <w:tblPr>
        <w:tblW w:w="10140" w:type="dxa"/>
        <w:tblInd w:w="108" w:type="dxa"/>
        <w:tblLook w:val="04A0" w:firstRow="1" w:lastRow="0" w:firstColumn="1" w:lastColumn="0" w:noHBand="0" w:noVBand="1"/>
      </w:tblPr>
      <w:tblGrid>
        <w:gridCol w:w="2460"/>
        <w:gridCol w:w="4080"/>
        <w:gridCol w:w="1240"/>
        <w:gridCol w:w="1208"/>
        <w:gridCol w:w="1291"/>
      </w:tblGrid>
      <w:tr w:rsidR="003E1321" w14:paraId="350D282E" w14:textId="77777777" w:rsidTr="008718D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DBF0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7F6B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Приложение №4</w:t>
            </w:r>
          </w:p>
        </w:tc>
      </w:tr>
      <w:tr w:rsidR="003E1321" w14:paraId="3606A56E" w14:textId="77777777" w:rsidTr="008718D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2D4C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C7B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Первомайского</w:t>
            </w:r>
          </w:p>
        </w:tc>
      </w:tr>
      <w:tr w:rsidR="003E1321" w14:paraId="1793BE12" w14:textId="77777777" w:rsidTr="008718D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3006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1F76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3E1321" w14:paraId="4D23993B" w14:textId="77777777" w:rsidTr="008718D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87F7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D6E4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№16 от 28.04.2023</w:t>
            </w:r>
          </w:p>
        </w:tc>
      </w:tr>
      <w:tr w:rsidR="003E1321" w14:paraId="497FE588" w14:textId="77777777" w:rsidTr="008718D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534F" w14:textId="77777777" w:rsidR="003E1321" w:rsidRDefault="003E1321" w:rsidP="008718D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69A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60D0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CE3F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3A0D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5F8F13C4" w14:textId="77777777" w:rsidTr="008718D4">
        <w:trPr>
          <w:trHeight w:val="1455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5FF5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  <w:r>
              <w:rPr>
                <w:b/>
                <w:bCs/>
                <w:color w:val="000000"/>
              </w:rPr>
              <w:br/>
              <w:t xml:space="preserve"> об исполнении источников финансирования дефицита бюджета</w:t>
            </w:r>
            <w:r>
              <w:rPr>
                <w:b/>
                <w:bCs/>
                <w:color w:val="000000"/>
              </w:rPr>
              <w:br/>
              <w:t xml:space="preserve">по кодам классификации источников финансирования бюджета </w:t>
            </w:r>
            <w:r>
              <w:rPr>
                <w:b/>
                <w:bCs/>
                <w:color w:val="000000"/>
              </w:rPr>
              <w:br/>
              <w:t xml:space="preserve"> Первомайского сельского поселения за 2022 год </w:t>
            </w:r>
          </w:p>
        </w:tc>
      </w:tr>
      <w:tr w:rsidR="003E1321" w14:paraId="351477ED" w14:textId="77777777" w:rsidTr="008718D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3746" w14:textId="77777777" w:rsidR="003E1321" w:rsidRDefault="003E1321" w:rsidP="008718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2F94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0E9D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2AC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B137" w14:textId="77777777" w:rsidR="003E1321" w:rsidRDefault="003E1321" w:rsidP="008718D4">
            <w:pPr>
              <w:rPr>
                <w:sz w:val="20"/>
                <w:szCs w:val="20"/>
              </w:rPr>
            </w:pPr>
          </w:p>
        </w:tc>
      </w:tr>
      <w:tr w:rsidR="003E1321" w14:paraId="56E60E6F" w14:textId="77777777" w:rsidTr="008718D4">
        <w:trPr>
          <w:trHeight w:val="9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9D21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99E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FB56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0361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B14" w14:textId="77777777" w:rsidR="003E1321" w:rsidRDefault="003E1321" w:rsidP="008718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3E1321" w14:paraId="320CE0E9" w14:textId="77777777" w:rsidTr="008718D4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8EF1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C7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88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6DB3" w14:textId="77777777" w:rsidR="003E1321" w:rsidRDefault="003E1321" w:rsidP="00871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5C1E" w14:textId="77777777" w:rsidR="003E1321" w:rsidRDefault="003E1321" w:rsidP="008718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E1321" w14:paraId="51B687D5" w14:textId="77777777" w:rsidTr="008718D4">
        <w:trPr>
          <w:trHeight w:val="87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27C8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0105 0000 00 0000 000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F508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</w:t>
            </w:r>
            <w:r>
              <w:rPr>
                <w:color w:val="000000"/>
              </w:rPr>
              <w:br/>
              <w:t xml:space="preserve">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16D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152666,9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AF3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152117,5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BAC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3E1321" w14:paraId="3BA2229D" w14:textId="77777777" w:rsidTr="008718D4">
        <w:trPr>
          <w:trHeight w:val="133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D5E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F5B" w14:textId="77777777" w:rsidR="003E1321" w:rsidRDefault="003E1321" w:rsidP="008718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89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D3A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1C8" w14:textId="77777777" w:rsidR="003E1321" w:rsidRDefault="003E1321" w:rsidP="0087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616BA46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40F4F615" w14:textId="77777777" w:rsidR="003E1321" w:rsidRDefault="003E1321" w:rsidP="003E1321">
      <w:pPr>
        <w:jc w:val="center"/>
        <w:rPr>
          <w:b/>
        </w:rPr>
      </w:pPr>
    </w:p>
    <w:p w14:paraId="109157A0" w14:textId="77777777" w:rsidR="003E1321" w:rsidRDefault="003E1321" w:rsidP="003E1321">
      <w:pPr>
        <w:jc w:val="center"/>
        <w:rPr>
          <w:b/>
        </w:rPr>
      </w:pPr>
    </w:p>
    <w:p w14:paraId="32DB605B" w14:textId="77777777" w:rsidR="003E1321" w:rsidRDefault="003E1321" w:rsidP="003E1321">
      <w:pPr>
        <w:jc w:val="center"/>
        <w:rPr>
          <w:b/>
        </w:rPr>
      </w:pPr>
    </w:p>
    <w:p w14:paraId="250C449F" w14:textId="77777777" w:rsidR="003E1321" w:rsidRDefault="003E1321" w:rsidP="003E1321">
      <w:pPr>
        <w:jc w:val="center"/>
        <w:rPr>
          <w:b/>
        </w:rPr>
      </w:pPr>
    </w:p>
    <w:p w14:paraId="62B15F20" w14:textId="77777777" w:rsidR="003E1321" w:rsidRDefault="003E1321" w:rsidP="003E1321">
      <w:pPr>
        <w:jc w:val="center"/>
        <w:rPr>
          <w:b/>
        </w:rPr>
      </w:pPr>
    </w:p>
    <w:p w14:paraId="499B46E2" w14:textId="77777777" w:rsidR="003E1321" w:rsidRDefault="003E1321" w:rsidP="003E1321">
      <w:pPr>
        <w:jc w:val="center"/>
        <w:rPr>
          <w:b/>
        </w:rPr>
      </w:pPr>
    </w:p>
    <w:p w14:paraId="64FB3A65" w14:textId="77777777" w:rsidR="003E1321" w:rsidRDefault="003E1321" w:rsidP="003E1321">
      <w:pPr>
        <w:jc w:val="center"/>
        <w:rPr>
          <w:b/>
        </w:rPr>
      </w:pPr>
    </w:p>
    <w:p w14:paraId="14FC1CEB" w14:textId="77777777" w:rsidR="003E1321" w:rsidRDefault="003E1321" w:rsidP="003E1321">
      <w:pPr>
        <w:jc w:val="center"/>
        <w:rPr>
          <w:b/>
        </w:rPr>
      </w:pPr>
    </w:p>
    <w:p w14:paraId="26EE3040" w14:textId="77777777" w:rsidR="003E1321" w:rsidRDefault="003E1321" w:rsidP="003E1321">
      <w:pPr>
        <w:jc w:val="center"/>
        <w:rPr>
          <w:b/>
        </w:rPr>
      </w:pPr>
    </w:p>
    <w:p w14:paraId="1ABDC8AA" w14:textId="77777777" w:rsidR="003E1321" w:rsidRDefault="003E1321" w:rsidP="003E1321">
      <w:pPr>
        <w:jc w:val="center"/>
        <w:rPr>
          <w:b/>
        </w:rPr>
      </w:pPr>
    </w:p>
    <w:p w14:paraId="7DC7EB2F" w14:textId="77777777" w:rsidR="003E1321" w:rsidRDefault="003E1321" w:rsidP="003E1321">
      <w:pPr>
        <w:jc w:val="center"/>
        <w:rPr>
          <w:b/>
        </w:rPr>
      </w:pPr>
    </w:p>
    <w:p w14:paraId="79966A93" w14:textId="77777777" w:rsidR="003E1321" w:rsidRDefault="003E1321" w:rsidP="003E1321">
      <w:pPr>
        <w:jc w:val="center"/>
        <w:rPr>
          <w:b/>
        </w:rPr>
      </w:pPr>
    </w:p>
    <w:p w14:paraId="1A837706" w14:textId="77777777" w:rsidR="003E1321" w:rsidRDefault="003E1321" w:rsidP="003E1321">
      <w:pPr>
        <w:jc w:val="center"/>
        <w:rPr>
          <w:b/>
        </w:rPr>
      </w:pPr>
    </w:p>
    <w:p w14:paraId="4079F121" w14:textId="77777777" w:rsidR="003E1321" w:rsidRDefault="003E1321" w:rsidP="003E1321">
      <w:pPr>
        <w:jc w:val="center"/>
        <w:rPr>
          <w:b/>
        </w:rPr>
      </w:pPr>
    </w:p>
    <w:p w14:paraId="21245190" w14:textId="77777777" w:rsidR="003E1321" w:rsidRDefault="003E1321" w:rsidP="003E1321">
      <w:pPr>
        <w:jc w:val="center"/>
        <w:rPr>
          <w:b/>
        </w:rPr>
      </w:pPr>
    </w:p>
    <w:p w14:paraId="0959BB3C" w14:textId="77777777" w:rsidR="003E1321" w:rsidRDefault="003E1321" w:rsidP="003E1321">
      <w:pPr>
        <w:jc w:val="center"/>
        <w:rPr>
          <w:b/>
        </w:rPr>
      </w:pPr>
    </w:p>
    <w:p w14:paraId="5270AFEF" w14:textId="77777777" w:rsidR="003E1321" w:rsidRDefault="003E1321" w:rsidP="003E1321">
      <w:pPr>
        <w:jc w:val="center"/>
        <w:rPr>
          <w:b/>
        </w:rPr>
      </w:pPr>
    </w:p>
    <w:p w14:paraId="481A3412" w14:textId="77777777" w:rsidR="003E1321" w:rsidRDefault="003E1321" w:rsidP="003E1321">
      <w:pPr>
        <w:jc w:val="center"/>
        <w:rPr>
          <w:b/>
        </w:rPr>
      </w:pPr>
    </w:p>
    <w:p w14:paraId="304C84FC" w14:textId="77777777" w:rsidR="003E1321" w:rsidRDefault="003E1321" w:rsidP="003E1321">
      <w:pPr>
        <w:jc w:val="center"/>
        <w:rPr>
          <w:b/>
        </w:rPr>
      </w:pPr>
    </w:p>
    <w:p w14:paraId="02968759" w14:textId="77777777" w:rsidR="003E1321" w:rsidRDefault="003E1321" w:rsidP="003E1321">
      <w:pPr>
        <w:jc w:val="center"/>
        <w:rPr>
          <w:b/>
        </w:rPr>
      </w:pPr>
    </w:p>
    <w:p w14:paraId="63D325F7" w14:textId="77777777" w:rsidR="003E1321" w:rsidRDefault="003E1321" w:rsidP="003E1321">
      <w:pPr>
        <w:jc w:val="center"/>
        <w:rPr>
          <w:b/>
        </w:rPr>
      </w:pPr>
    </w:p>
    <w:p w14:paraId="36645D42" w14:textId="77777777" w:rsidR="003E1321" w:rsidRDefault="003E1321" w:rsidP="003E1321">
      <w:pPr>
        <w:jc w:val="center"/>
        <w:rPr>
          <w:b/>
        </w:rPr>
      </w:pPr>
    </w:p>
    <w:p w14:paraId="435A865E" w14:textId="77777777" w:rsidR="003E1321" w:rsidRDefault="003E1321" w:rsidP="003E1321">
      <w:pPr>
        <w:jc w:val="center"/>
        <w:rPr>
          <w:b/>
        </w:rPr>
      </w:pPr>
    </w:p>
    <w:p w14:paraId="02E19261" w14:textId="77777777" w:rsidR="003E1321" w:rsidRDefault="003E1321" w:rsidP="003E1321">
      <w:pPr>
        <w:jc w:val="center"/>
        <w:rPr>
          <w:b/>
        </w:rPr>
      </w:pPr>
    </w:p>
    <w:p w14:paraId="22B938A1" w14:textId="77777777" w:rsidR="003E1321" w:rsidRDefault="003E1321" w:rsidP="003E1321">
      <w:pPr>
        <w:jc w:val="center"/>
        <w:rPr>
          <w:b/>
        </w:rPr>
      </w:pPr>
    </w:p>
    <w:p w14:paraId="36BE4478" w14:textId="77777777" w:rsidR="003E1321" w:rsidRDefault="003E1321" w:rsidP="003E1321">
      <w:pPr>
        <w:jc w:val="center"/>
        <w:rPr>
          <w:b/>
        </w:rPr>
      </w:pPr>
    </w:p>
    <w:p w14:paraId="3C55811E" w14:textId="77777777" w:rsidR="003E1321" w:rsidRDefault="003E1321" w:rsidP="003E1321">
      <w:pPr>
        <w:jc w:val="center"/>
        <w:rPr>
          <w:b/>
        </w:rPr>
      </w:pPr>
    </w:p>
    <w:p w14:paraId="3747275A" w14:textId="77777777" w:rsidR="003E1321" w:rsidRPr="003935BB" w:rsidRDefault="003E1321" w:rsidP="003E1321">
      <w:pPr>
        <w:jc w:val="center"/>
        <w:rPr>
          <w:b/>
        </w:rPr>
      </w:pPr>
      <w:r>
        <w:rPr>
          <w:b/>
        </w:rPr>
        <w:lastRenderedPageBreak/>
        <w:t>Отчет</w:t>
      </w:r>
    </w:p>
    <w:p w14:paraId="3FBD7E2A" w14:textId="77777777" w:rsidR="003E1321" w:rsidRPr="003935BB" w:rsidRDefault="003E1321" w:rsidP="003E1321">
      <w:pPr>
        <w:jc w:val="center"/>
        <w:rPr>
          <w:b/>
        </w:rPr>
      </w:pPr>
      <w:r w:rsidRPr="003935BB">
        <w:rPr>
          <w:b/>
        </w:rPr>
        <w:t xml:space="preserve">о расходовании резервного фонда администрации </w:t>
      </w:r>
      <w:r>
        <w:rPr>
          <w:b/>
        </w:rPr>
        <w:t>Первомайского</w:t>
      </w:r>
      <w:r w:rsidRPr="003935BB">
        <w:rPr>
          <w:b/>
        </w:rPr>
        <w:t xml:space="preserve"> сельского поселения за 20</w:t>
      </w:r>
      <w:r>
        <w:rPr>
          <w:b/>
        </w:rPr>
        <w:t>22</w:t>
      </w:r>
      <w:r w:rsidRPr="003935BB">
        <w:rPr>
          <w:b/>
        </w:rPr>
        <w:t>год.</w:t>
      </w:r>
    </w:p>
    <w:p w14:paraId="639DDC42" w14:textId="77777777" w:rsidR="003E1321" w:rsidRPr="003935BB" w:rsidRDefault="003E1321" w:rsidP="003E1321"/>
    <w:p w14:paraId="3A17C95C" w14:textId="77777777" w:rsidR="003E1321" w:rsidRPr="003935BB" w:rsidRDefault="003E1321" w:rsidP="003E1321"/>
    <w:p w14:paraId="3D94B227" w14:textId="77777777" w:rsidR="003E1321" w:rsidRPr="003935BB" w:rsidRDefault="003E1321" w:rsidP="003E1321"/>
    <w:p w14:paraId="0C8352F2" w14:textId="77777777" w:rsidR="003E1321" w:rsidRPr="003935BB" w:rsidRDefault="003E1321" w:rsidP="003E1321"/>
    <w:p w14:paraId="2511BA0C" w14:textId="77777777" w:rsidR="003E1321" w:rsidRPr="003935BB" w:rsidRDefault="003E1321" w:rsidP="003E1321"/>
    <w:p w14:paraId="341B37AD" w14:textId="77777777" w:rsidR="003E1321" w:rsidRPr="003935BB" w:rsidRDefault="003E1321" w:rsidP="003E1321"/>
    <w:p w14:paraId="1333AF1C" w14:textId="77777777" w:rsidR="003E1321" w:rsidRPr="003935BB" w:rsidRDefault="003E1321" w:rsidP="003E1321"/>
    <w:p w14:paraId="40D16EAF" w14:textId="77777777" w:rsidR="003E1321" w:rsidRPr="003935BB" w:rsidRDefault="003E1321" w:rsidP="003E1321">
      <w:pPr>
        <w:tabs>
          <w:tab w:val="left" w:pos="1140"/>
          <w:tab w:val="left" w:pos="8010"/>
        </w:tabs>
        <w:rPr>
          <w:b/>
        </w:rPr>
      </w:pPr>
      <w:r w:rsidRPr="003935BB">
        <w:tab/>
      </w:r>
      <w:r w:rsidRPr="003935BB">
        <w:rPr>
          <w:b/>
        </w:rPr>
        <w:t>Наименование мероприятий</w:t>
      </w:r>
      <w:r w:rsidRPr="003935BB">
        <w:rPr>
          <w:b/>
        </w:rPr>
        <w:tab/>
        <w:t>рублей</w:t>
      </w:r>
    </w:p>
    <w:p w14:paraId="3D8FFB2D" w14:textId="77777777" w:rsidR="003E1321" w:rsidRPr="003935BB" w:rsidRDefault="003E1321" w:rsidP="003E1321">
      <w:pPr>
        <w:tabs>
          <w:tab w:val="left" w:pos="1140"/>
          <w:tab w:val="left" w:pos="8010"/>
        </w:tabs>
        <w:rPr>
          <w:b/>
        </w:rPr>
      </w:pPr>
    </w:p>
    <w:p w14:paraId="57A3D1C0" w14:textId="77777777" w:rsidR="003E1321" w:rsidRPr="003935BB" w:rsidRDefault="003E1321" w:rsidP="003E1321">
      <w:pPr>
        <w:tabs>
          <w:tab w:val="left" w:pos="1140"/>
          <w:tab w:val="left" w:pos="8010"/>
        </w:tabs>
        <w:rPr>
          <w:b/>
        </w:rPr>
      </w:pPr>
    </w:p>
    <w:p w14:paraId="42B29BE0" w14:textId="77777777" w:rsidR="003E1321" w:rsidRPr="003935BB" w:rsidRDefault="003E1321" w:rsidP="003E1321">
      <w:pPr>
        <w:tabs>
          <w:tab w:val="left" w:pos="1140"/>
          <w:tab w:val="left" w:pos="8010"/>
        </w:tabs>
        <w:rPr>
          <w:b/>
        </w:rPr>
      </w:pPr>
    </w:p>
    <w:p w14:paraId="5912B425" w14:textId="77777777" w:rsidR="003E1321" w:rsidRPr="003935BB" w:rsidRDefault="003E1321" w:rsidP="003E1321">
      <w:pPr>
        <w:tabs>
          <w:tab w:val="left" w:pos="1140"/>
          <w:tab w:val="left" w:pos="8100"/>
        </w:tabs>
      </w:pPr>
      <w:r w:rsidRPr="003935BB">
        <w:t>--------------------------------------------------------------------------------------------------------------</w:t>
      </w:r>
    </w:p>
    <w:p w14:paraId="3D95CC21" w14:textId="77777777" w:rsidR="003E1321" w:rsidRDefault="003E1321" w:rsidP="003E1321">
      <w:r w:rsidRPr="003935BB">
        <w:rPr>
          <w:b/>
        </w:rPr>
        <w:t xml:space="preserve">Всего расхода                                                                                                   </w:t>
      </w:r>
      <w:r>
        <w:rPr>
          <w:rFonts w:ascii="Arial" w:hAnsi="Arial" w:cs="Arial"/>
          <w:b/>
        </w:rPr>
        <w:t>0,00</w:t>
      </w:r>
    </w:p>
    <w:p w14:paraId="36C4DBEA" w14:textId="77777777" w:rsidR="003E1321" w:rsidRDefault="003E1321" w:rsidP="003E1321">
      <w:pPr>
        <w:ind w:firstLine="708"/>
        <w:rPr>
          <w:rFonts w:ascii="Arial" w:hAnsi="Arial" w:cs="Arial"/>
        </w:rPr>
      </w:pPr>
    </w:p>
    <w:p w14:paraId="39357640" w14:textId="77777777" w:rsidR="003E1321" w:rsidRPr="009C7765" w:rsidRDefault="003E1321" w:rsidP="003E1321">
      <w:pPr>
        <w:ind w:firstLine="708"/>
        <w:rPr>
          <w:rFonts w:ascii="Arial" w:hAnsi="Arial" w:cs="Arial"/>
        </w:rPr>
      </w:pPr>
    </w:p>
    <w:p w14:paraId="51509085" w14:textId="77777777" w:rsidR="00F25CBC" w:rsidRDefault="00F25CBC"/>
    <w:sectPr w:rsidR="00F25CBC" w:rsidSect="00353DA2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47B92"/>
    <w:multiLevelType w:val="hybridMultilevel"/>
    <w:tmpl w:val="EB5477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119DA"/>
    <w:multiLevelType w:val="hybridMultilevel"/>
    <w:tmpl w:val="E4AE9B1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392850041">
    <w:abstractNumId w:val="0"/>
  </w:num>
  <w:num w:numId="2" w16cid:durableId="922032762">
    <w:abstractNumId w:val="1"/>
  </w:num>
  <w:num w:numId="3" w16cid:durableId="1890147044">
    <w:abstractNumId w:val="3"/>
  </w:num>
  <w:num w:numId="4" w16cid:durableId="645667204">
    <w:abstractNumId w:val="4"/>
  </w:num>
  <w:num w:numId="5" w16cid:durableId="4549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8CE"/>
    <w:rsid w:val="003E1321"/>
    <w:rsid w:val="003E4E8E"/>
    <w:rsid w:val="004A6A36"/>
    <w:rsid w:val="004E7168"/>
    <w:rsid w:val="006E2693"/>
    <w:rsid w:val="00940E83"/>
    <w:rsid w:val="00B46BB3"/>
    <w:rsid w:val="00C418CE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26E2-BE31-48E5-8D37-E4A84B91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3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1321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3E1321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a5">
    <w:name w:val="Title"/>
    <w:basedOn w:val="a"/>
    <w:link w:val="a6"/>
    <w:qFormat/>
    <w:rsid w:val="003E1321"/>
    <w:pPr>
      <w:jc w:val="center"/>
    </w:pPr>
    <w:rPr>
      <w:b/>
      <w:bCs/>
      <w:sz w:val="36"/>
    </w:rPr>
  </w:style>
  <w:style w:type="character" w:customStyle="1" w:styleId="a6">
    <w:name w:val="Заголовок Знак"/>
    <w:basedOn w:val="a0"/>
    <w:link w:val="a5"/>
    <w:rsid w:val="003E1321"/>
    <w:rPr>
      <w:rFonts w:ascii="Times New Roman" w:eastAsia="Times New Roman" w:hAnsi="Times New Roman" w:cs="Times New Roman"/>
      <w:b/>
      <w:bCs/>
      <w:kern w:val="0"/>
      <w:sz w:val="36"/>
      <w:szCs w:val="24"/>
      <w:lang w:eastAsia="ru-RU"/>
      <w14:ligatures w14:val="none"/>
    </w:rPr>
  </w:style>
  <w:style w:type="character" w:styleId="a7">
    <w:name w:val="Hyperlink"/>
    <w:uiPriority w:val="99"/>
    <w:rsid w:val="003E1321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3E132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E1321"/>
    <w:rPr>
      <w:color w:val="800080"/>
      <w:u w:val="single"/>
    </w:rPr>
  </w:style>
  <w:style w:type="paragraph" w:customStyle="1" w:styleId="msonormal0">
    <w:name w:val="msonormal"/>
    <w:basedOn w:val="a"/>
    <w:rsid w:val="003E132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3E1321"/>
    <w:pP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E1321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3E1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3E1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3E13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3E13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a"/>
    <w:rsid w:val="003E1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a"/>
    <w:rsid w:val="003E1321"/>
    <w:pP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3E1321"/>
    <w:pPr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4">
    <w:name w:val="xl134"/>
    <w:basedOn w:val="a"/>
    <w:rsid w:val="003E13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3E13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7">
    <w:name w:val="xl137"/>
    <w:basedOn w:val="a"/>
    <w:rsid w:val="003E1321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3E13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3E13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3E1321"/>
    <w:pPr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3E132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3E1321"/>
    <w:pPr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3E132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a"/>
    <w:rsid w:val="003E1321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3E132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3E132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3E1321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ervom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7310</Words>
  <Characters>41670</Characters>
  <Application>Microsoft Office Word</Application>
  <DocSecurity>0</DocSecurity>
  <Lines>347</Lines>
  <Paragraphs>97</Paragraphs>
  <ScaleCrop>false</ScaleCrop>
  <Company/>
  <LinksUpToDate>false</LinksUpToDate>
  <CharactersWithSpaces>48883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2</cp:revision>
  <dcterms:created xsi:type="dcterms:W3CDTF">2023-05-02T05:53:00Z</dcterms:created>
  <dcterms:modified xsi:type="dcterms:W3CDTF">2023-05-02T05:53:00Z</dcterms:modified>
</cp:coreProperties>
</file>